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D25EC" w14:textId="77777777" w:rsidR="00DF5704" w:rsidRDefault="00DF5704" w:rsidP="00B7374F">
      <w:pPr>
        <w:pStyle w:val="berschrift1"/>
        <w:spacing w:before="0"/>
        <w:ind w:left="431" w:hanging="431"/>
      </w:pPr>
      <w:bookmarkStart w:id="0" w:name="_Toc36727607"/>
      <w:commentRangeStart w:id="1"/>
      <w:r>
        <w:t>Grundgrössen und Kennzahlen</w:t>
      </w:r>
      <w:bookmarkEnd w:id="0"/>
      <w:commentRangeEnd w:id="1"/>
      <w:r w:rsidR="00425211">
        <w:rPr>
          <w:rStyle w:val="Kommentarzeichen"/>
          <w:rFonts w:eastAsia="Times New Roman" w:cs="Times New Roman"/>
          <w:b w:val="0"/>
          <w:bCs w:val="0"/>
          <w:kern w:val="22"/>
          <w:lang w:eastAsia="de-DE"/>
        </w:rPr>
        <w:commentReference w:id="1"/>
      </w:r>
    </w:p>
    <w:p w14:paraId="7D74BC34" w14:textId="77777777" w:rsidR="00DF5704" w:rsidRPr="00F45667" w:rsidRDefault="00DF5704" w:rsidP="00F45667">
      <w:pPr>
        <w:pStyle w:val="berschrift2"/>
        <w:spacing w:before="500" w:after="200"/>
        <w:ind w:left="578" w:hanging="578"/>
        <w:rPr>
          <w:sz w:val="28"/>
          <w:szCs w:val="28"/>
        </w:rPr>
      </w:pPr>
      <w:commentRangeStart w:id="2"/>
      <w:r w:rsidRPr="00F45667">
        <w:rPr>
          <w:sz w:val="28"/>
          <w:szCs w:val="28"/>
        </w:rPr>
        <w:t xml:space="preserve">Kosten </w:t>
      </w:r>
      <w:r w:rsidRPr="00F45667">
        <w:rPr>
          <w:b w:val="0"/>
          <w:sz w:val="28"/>
          <w:szCs w:val="28"/>
        </w:rPr>
        <w:t>inkl. CC-Kredit</w:t>
      </w:r>
      <w:commentRangeEnd w:id="2"/>
      <w:r w:rsidRPr="00F45667">
        <w:rPr>
          <w:rStyle w:val="Kommentarzeichen"/>
          <w:rFonts w:eastAsia="Times New Roman" w:cs="Times New Roman"/>
          <w:b w:val="0"/>
          <w:bCs w:val="0"/>
          <w:kern w:val="22"/>
          <w:sz w:val="28"/>
          <w:szCs w:val="28"/>
          <w:lang w:eastAsia="de-DE"/>
        </w:rPr>
        <w:commentReference w:id="2"/>
      </w:r>
    </w:p>
    <w:tbl>
      <w:tblPr>
        <w:tblStyle w:val="Gitternetztabelle7farbig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6186"/>
        <w:gridCol w:w="1925"/>
        <w:gridCol w:w="960"/>
      </w:tblGrid>
      <w:tr w:rsidR="00DF5704" w:rsidRPr="0091622A" w14:paraId="5A744F8E" w14:textId="77777777" w:rsidTr="00683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3410" w:type="pct"/>
            <w:vAlign w:val="center"/>
          </w:tcPr>
          <w:p w14:paraId="0264FF45" w14:textId="77777777" w:rsidR="00DF5704" w:rsidRPr="000F3E8F" w:rsidRDefault="00DF5704" w:rsidP="00683156">
            <w:pPr>
              <w:rPr>
                <w:sz w:val="22"/>
                <w:szCs w:val="22"/>
              </w:rPr>
            </w:pPr>
            <w:commentRangeStart w:id="3"/>
            <w:r w:rsidRPr="000F3E8F">
              <w:rPr>
                <w:sz w:val="22"/>
                <w:szCs w:val="22"/>
              </w:rPr>
              <w:t>BKP 0 – 9</w:t>
            </w:r>
            <w:commentRangeEnd w:id="3"/>
            <w:r w:rsidRPr="000F3E8F">
              <w:rPr>
                <w:rStyle w:val="Kommentarzeichen"/>
                <w:rFonts w:eastAsia="Times New Roman" w:cs="Times New Roman"/>
                <w:color w:val="auto"/>
                <w:kern w:val="22"/>
                <w:sz w:val="22"/>
                <w:szCs w:val="22"/>
                <w:lang w:eastAsia="de-DE"/>
              </w:rPr>
              <w:commentReference w:id="3"/>
            </w:r>
          </w:p>
        </w:tc>
        <w:tc>
          <w:tcPr>
            <w:tcW w:w="1061" w:type="pct"/>
            <w:vAlign w:val="center"/>
          </w:tcPr>
          <w:p w14:paraId="77A1AE97" w14:textId="77777777" w:rsidR="00DF5704" w:rsidRPr="000F3E8F" w:rsidRDefault="00DF5704" w:rsidP="00683156">
            <w:pPr>
              <w:pStyle w:val="Text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529" w:type="pct"/>
            <w:vAlign w:val="center"/>
          </w:tcPr>
          <w:p w14:paraId="10B3BD5D" w14:textId="77777777" w:rsidR="00DF5704" w:rsidRPr="000F3E8F" w:rsidRDefault="00DF5704" w:rsidP="00683156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CHF</w:t>
            </w:r>
          </w:p>
        </w:tc>
      </w:tr>
      <w:tr w:rsidR="00DF5704" w:rsidRPr="0091622A" w14:paraId="597A8AA2" w14:textId="77777777" w:rsidTr="00683156">
        <w:trPr>
          <w:trHeight w:val="454"/>
        </w:trPr>
        <w:tc>
          <w:tcPr>
            <w:tcW w:w="3410" w:type="pct"/>
            <w:vAlign w:val="center"/>
          </w:tcPr>
          <w:p w14:paraId="3B1CF252" w14:textId="77777777" w:rsidR="00DF5704" w:rsidRPr="000F3E8F" w:rsidRDefault="00DF5704" w:rsidP="00683156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BKP 1 – 9</w:t>
            </w:r>
            <w:r w:rsidRPr="000F3E8F">
              <w:rPr>
                <w:rStyle w:val="Funotenzeichen"/>
                <w:vanish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1061" w:type="pct"/>
            <w:vAlign w:val="center"/>
          </w:tcPr>
          <w:p w14:paraId="608917AB" w14:textId="77777777" w:rsidR="00DF5704" w:rsidRPr="000F3E8F" w:rsidRDefault="00DF5704" w:rsidP="00683156">
            <w:pPr>
              <w:pStyle w:val="Text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529" w:type="pct"/>
            <w:vAlign w:val="center"/>
          </w:tcPr>
          <w:p w14:paraId="065DD9D6" w14:textId="77777777" w:rsidR="00DF5704" w:rsidRPr="000F3E8F" w:rsidRDefault="00DF5704" w:rsidP="00683156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CHF</w:t>
            </w:r>
          </w:p>
        </w:tc>
      </w:tr>
      <w:tr w:rsidR="00DF5704" w:rsidRPr="0091622A" w14:paraId="41C9C1AA" w14:textId="77777777" w:rsidTr="00683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3410" w:type="pct"/>
            <w:vAlign w:val="center"/>
          </w:tcPr>
          <w:p w14:paraId="4D2542EA" w14:textId="77777777" w:rsidR="00DF5704" w:rsidRPr="000F3E8F" w:rsidRDefault="00DF5704" w:rsidP="00683156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BKP 1 – 8</w:t>
            </w:r>
          </w:p>
        </w:tc>
        <w:tc>
          <w:tcPr>
            <w:tcW w:w="1061" w:type="pct"/>
            <w:vAlign w:val="center"/>
          </w:tcPr>
          <w:p w14:paraId="2984F196" w14:textId="77777777" w:rsidR="00DF5704" w:rsidRPr="000F3E8F" w:rsidRDefault="00DF5704" w:rsidP="00683156">
            <w:pPr>
              <w:pStyle w:val="Text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529" w:type="pct"/>
            <w:vAlign w:val="center"/>
          </w:tcPr>
          <w:p w14:paraId="6C34D484" w14:textId="77777777" w:rsidR="00DF5704" w:rsidRPr="000F3E8F" w:rsidRDefault="00DF5704" w:rsidP="00683156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CHF</w:t>
            </w:r>
          </w:p>
        </w:tc>
      </w:tr>
      <w:tr w:rsidR="00DF5704" w:rsidRPr="0091622A" w14:paraId="43945BA4" w14:textId="77777777" w:rsidTr="00683156">
        <w:trPr>
          <w:trHeight w:val="454"/>
        </w:trPr>
        <w:tc>
          <w:tcPr>
            <w:tcW w:w="3410" w:type="pct"/>
            <w:vAlign w:val="center"/>
          </w:tcPr>
          <w:p w14:paraId="74177E61" w14:textId="77777777" w:rsidR="00DF5704" w:rsidRPr="000F3E8F" w:rsidRDefault="00DF5704" w:rsidP="00683156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BKP 2</w:t>
            </w:r>
            <w:r w:rsidRPr="000F3E8F">
              <w:rPr>
                <w:rStyle w:val="Funotenzeichen"/>
                <w:vanish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1061" w:type="pct"/>
            <w:vAlign w:val="center"/>
          </w:tcPr>
          <w:p w14:paraId="44585775" w14:textId="77777777" w:rsidR="00DF5704" w:rsidRPr="000F3E8F" w:rsidRDefault="00DF5704" w:rsidP="00683156">
            <w:pPr>
              <w:pStyle w:val="Text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529" w:type="pct"/>
            <w:vAlign w:val="center"/>
          </w:tcPr>
          <w:p w14:paraId="0C20060A" w14:textId="77777777" w:rsidR="00DF5704" w:rsidRPr="000F3E8F" w:rsidRDefault="00DF5704" w:rsidP="00683156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CHF</w:t>
            </w:r>
          </w:p>
        </w:tc>
      </w:tr>
      <w:tr w:rsidR="00DF5704" w:rsidRPr="0091622A" w14:paraId="6D2C70B1" w14:textId="77777777" w:rsidTr="00683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3410" w:type="pct"/>
            <w:vAlign w:val="center"/>
          </w:tcPr>
          <w:p w14:paraId="2D8C6A49" w14:textId="77777777" w:rsidR="00DF5704" w:rsidRPr="000F3E8F" w:rsidRDefault="00DF5704" w:rsidP="00683156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BKP 4</w:t>
            </w:r>
          </w:p>
        </w:tc>
        <w:tc>
          <w:tcPr>
            <w:tcW w:w="1061" w:type="pct"/>
            <w:vAlign w:val="center"/>
          </w:tcPr>
          <w:p w14:paraId="7ED645D6" w14:textId="77777777" w:rsidR="00DF5704" w:rsidRPr="000F3E8F" w:rsidRDefault="00DF5704" w:rsidP="00683156">
            <w:pPr>
              <w:pStyle w:val="Text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529" w:type="pct"/>
            <w:vAlign w:val="center"/>
          </w:tcPr>
          <w:p w14:paraId="7D422257" w14:textId="77777777" w:rsidR="00DF5704" w:rsidRPr="000F3E8F" w:rsidRDefault="00DF5704" w:rsidP="00683156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CHF</w:t>
            </w:r>
          </w:p>
        </w:tc>
      </w:tr>
      <w:tr w:rsidR="00DF5704" w:rsidRPr="0091622A" w14:paraId="4CBD8167" w14:textId="77777777" w:rsidTr="00683156">
        <w:trPr>
          <w:trHeight w:val="454"/>
        </w:trPr>
        <w:tc>
          <w:tcPr>
            <w:tcW w:w="3410" w:type="pct"/>
            <w:vAlign w:val="center"/>
          </w:tcPr>
          <w:p w14:paraId="5CEC37B3" w14:textId="77777777" w:rsidR="00DF5704" w:rsidRPr="000F3E8F" w:rsidRDefault="00DF5704" w:rsidP="00683156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BKP 6</w:t>
            </w:r>
          </w:p>
        </w:tc>
        <w:tc>
          <w:tcPr>
            <w:tcW w:w="1061" w:type="pct"/>
            <w:vAlign w:val="center"/>
          </w:tcPr>
          <w:p w14:paraId="6D21C28A" w14:textId="77777777" w:rsidR="00DF5704" w:rsidRPr="000F3E8F" w:rsidRDefault="00DF5704" w:rsidP="00683156">
            <w:pPr>
              <w:pStyle w:val="Text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529" w:type="pct"/>
            <w:vAlign w:val="center"/>
          </w:tcPr>
          <w:p w14:paraId="43311348" w14:textId="77777777" w:rsidR="00DF5704" w:rsidRPr="000F3E8F" w:rsidRDefault="00DF5704" w:rsidP="00683156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CHF</w:t>
            </w:r>
          </w:p>
        </w:tc>
      </w:tr>
      <w:tr w:rsidR="00DF5704" w:rsidRPr="0091622A" w14:paraId="00F3B2A7" w14:textId="77777777" w:rsidTr="00683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3410" w:type="pct"/>
            <w:vAlign w:val="center"/>
          </w:tcPr>
          <w:p w14:paraId="1D1A3ADD" w14:textId="77777777" w:rsidR="00DF5704" w:rsidRPr="000F3E8F" w:rsidRDefault="00DF5704" w:rsidP="00683156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 xml:space="preserve">BKP 9 </w:t>
            </w:r>
          </w:p>
        </w:tc>
        <w:tc>
          <w:tcPr>
            <w:tcW w:w="1061" w:type="pct"/>
            <w:vAlign w:val="center"/>
          </w:tcPr>
          <w:p w14:paraId="12510016" w14:textId="77777777" w:rsidR="00DF5704" w:rsidRPr="000F3E8F" w:rsidRDefault="00DF5704" w:rsidP="00683156">
            <w:pPr>
              <w:pStyle w:val="Text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529" w:type="pct"/>
            <w:vAlign w:val="center"/>
          </w:tcPr>
          <w:p w14:paraId="487D10A0" w14:textId="77777777" w:rsidR="00DF5704" w:rsidRPr="000F3E8F" w:rsidRDefault="00DF5704" w:rsidP="00683156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CHF</w:t>
            </w:r>
          </w:p>
        </w:tc>
      </w:tr>
    </w:tbl>
    <w:p w14:paraId="2019730F" w14:textId="77777777" w:rsidR="00DF5704" w:rsidRPr="00F45667" w:rsidRDefault="00DF5704" w:rsidP="00F45667">
      <w:pPr>
        <w:pStyle w:val="berschrift2"/>
        <w:spacing w:before="500" w:after="200"/>
        <w:ind w:left="578" w:hanging="578"/>
        <w:rPr>
          <w:sz w:val="28"/>
          <w:szCs w:val="28"/>
        </w:rPr>
      </w:pPr>
      <w:commentRangeStart w:id="4"/>
      <w:r w:rsidRPr="00F45667">
        <w:rPr>
          <w:sz w:val="28"/>
          <w:szCs w:val="28"/>
        </w:rPr>
        <w:t>Flächen und Volumen</w:t>
      </w:r>
      <w:commentRangeEnd w:id="4"/>
      <w:r w:rsidRPr="00F45667">
        <w:rPr>
          <w:rStyle w:val="Kommentarzeichen"/>
          <w:rFonts w:eastAsia="Times New Roman" w:cs="Times New Roman"/>
          <w:b w:val="0"/>
          <w:bCs w:val="0"/>
          <w:kern w:val="22"/>
          <w:sz w:val="28"/>
          <w:szCs w:val="28"/>
          <w:lang w:eastAsia="de-DE"/>
        </w:rPr>
        <w:commentReference w:id="4"/>
      </w:r>
    </w:p>
    <w:tbl>
      <w:tblPr>
        <w:tblStyle w:val="Gitternetztabelle7farbig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73"/>
        <w:gridCol w:w="3563"/>
        <w:gridCol w:w="1662"/>
        <w:gridCol w:w="506"/>
        <w:gridCol w:w="1872"/>
        <w:gridCol w:w="495"/>
      </w:tblGrid>
      <w:tr w:rsidR="00DF5704" w:rsidRPr="0091622A" w14:paraId="2573ACD3" w14:textId="77777777" w:rsidTr="00F45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3695" w:type="pct"/>
            <w:gridSpan w:val="4"/>
            <w:vAlign w:val="center"/>
          </w:tcPr>
          <w:p w14:paraId="0B5FB762" w14:textId="77777777" w:rsidR="00DF5704" w:rsidRPr="000F3E8F" w:rsidRDefault="00DF5704" w:rsidP="00683156">
            <w:pPr>
              <w:pStyle w:val="Text"/>
              <w:contextualSpacing w:val="0"/>
              <w:jc w:val="left"/>
              <w:rPr>
                <w:b/>
                <w:sz w:val="22"/>
                <w:szCs w:val="22"/>
              </w:rPr>
            </w:pPr>
            <w:r w:rsidRPr="000F3E8F">
              <w:rPr>
                <w:b/>
                <w:sz w:val="22"/>
                <w:szCs w:val="22"/>
              </w:rPr>
              <w:t>Flächen SIA 416</w:t>
            </w:r>
          </w:p>
        </w:tc>
        <w:tc>
          <w:tcPr>
            <w:tcW w:w="1305" w:type="pct"/>
            <w:gridSpan w:val="2"/>
            <w:vAlign w:val="center"/>
          </w:tcPr>
          <w:p w14:paraId="720ADAAA" w14:textId="77777777" w:rsidR="00DF5704" w:rsidRPr="000F3E8F" w:rsidRDefault="00DF5704" w:rsidP="00683156">
            <w:pPr>
              <w:pStyle w:val="Text"/>
              <w:contextualSpacing w:val="0"/>
              <w:jc w:val="center"/>
              <w:rPr>
                <w:b/>
                <w:sz w:val="22"/>
                <w:szCs w:val="22"/>
              </w:rPr>
            </w:pPr>
            <w:r w:rsidRPr="000F3E8F">
              <w:rPr>
                <w:b/>
                <w:sz w:val="22"/>
                <w:szCs w:val="22"/>
              </w:rPr>
              <w:t>Anteil</w:t>
            </w:r>
          </w:p>
        </w:tc>
      </w:tr>
      <w:tr w:rsidR="00DF5704" w:rsidRPr="0091622A" w14:paraId="5751976F" w14:textId="77777777" w:rsidTr="00F45667">
        <w:trPr>
          <w:trHeight w:val="454"/>
        </w:trPr>
        <w:tc>
          <w:tcPr>
            <w:tcW w:w="536" w:type="pct"/>
            <w:vAlign w:val="center"/>
          </w:tcPr>
          <w:p w14:paraId="61B9DCAA" w14:textId="77777777" w:rsidR="00DF5704" w:rsidRPr="000F3E8F" w:rsidRDefault="00DF5704" w:rsidP="00683156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GF</w:t>
            </w:r>
          </w:p>
        </w:tc>
        <w:tc>
          <w:tcPr>
            <w:tcW w:w="1964" w:type="pct"/>
            <w:vAlign w:val="center"/>
          </w:tcPr>
          <w:p w14:paraId="32534092" w14:textId="77777777" w:rsidR="00DF5704" w:rsidRPr="000F3E8F" w:rsidRDefault="00DF5704" w:rsidP="00683156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Geschossfläche</w:t>
            </w:r>
          </w:p>
        </w:tc>
        <w:tc>
          <w:tcPr>
            <w:tcW w:w="916" w:type="pct"/>
            <w:vAlign w:val="center"/>
          </w:tcPr>
          <w:p w14:paraId="3EE10093" w14:textId="77777777" w:rsidR="00DF5704" w:rsidRPr="000F3E8F" w:rsidRDefault="00DF5704" w:rsidP="0068315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79" w:type="pct"/>
            <w:vAlign w:val="center"/>
          </w:tcPr>
          <w:p w14:paraId="58DFD195" w14:textId="77777777" w:rsidR="00DF5704" w:rsidRPr="000F3E8F" w:rsidRDefault="00DF5704" w:rsidP="00683156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m</w:t>
            </w:r>
            <w:r w:rsidRPr="000F3E8F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32" w:type="pct"/>
            <w:vAlign w:val="center"/>
          </w:tcPr>
          <w:p w14:paraId="1D78143A" w14:textId="15F786F6" w:rsidR="00DF5704" w:rsidRPr="000F3E8F" w:rsidRDefault="00B570C9" w:rsidP="00683156">
            <w:pPr>
              <w:pStyle w:val="Text"/>
              <w:contextualSpacing w:val="0"/>
              <w:jc w:val="right"/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100</w:t>
            </w:r>
          </w:p>
        </w:tc>
        <w:tc>
          <w:tcPr>
            <w:tcW w:w="273" w:type="pct"/>
            <w:vAlign w:val="center"/>
          </w:tcPr>
          <w:p w14:paraId="22ACB968" w14:textId="77777777" w:rsidR="00DF5704" w:rsidRPr="00F45667" w:rsidRDefault="00DF5704" w:rsidP="00683156">
            <w:pPr>
              <w:pStyle w:val="Text"/>
              <w:contextualSpacing w:val="0"/>
              <w:jc w:val="left"/>
              <w:rPr>
                <w:sz w:val="24"/>
                <w:szCs w:val="24"/>
              </w:rPr>
            </w:pPr>
            <w:r w:rsidRPr="00F45667">
              <w:rPr>
                <w:sz w:val="24"/>
                <w:szCs w:val="24"/>
              </w:rPr>
              <w:t>%</w:t>
            </w:r>
          </w:p>
        </w:tc>
      </w:tr>
      <w:tr w:rsidR="00DF5704" w:rsidRPr="0091622A" w14:paraId="67C9C201" w14:textId="77777777" w:rsidTr="00F45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536" w:type="pct"/>
            <w:vAlign w:val="center"/>
          </w:tcPr>
          <w:p w14:paraId="702B5031" w14:textId="77777777" w:rsidR="00DF5704" w:rsidRPr="000F3E8F" w:rsidRDefault="00DF5704" w:rsidP="00683156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NGF</w:t>
            </w:r>
          </w:p>
        </w:tc>
        <w:tc>
          <w:tcPr>
            <w:tcW w:w="1964" w:type="pct"/>
            <w:vAlign w:val="center"/>
          </w:tcPr>
          <w:p w14:paraId="48B063F5" w14:textId="77777777" w:rsidR="00DF5704" w:rsidRPr="000F3E8F" w:rsidRDefault="00DF5704" w:rsidP="00683156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Nettogeschossfläche</w:t>
            </w:r>
          </w:p>
        </w:tc>
        <w:tc>
          <w:tcPr>
            <w:tcW w:w="916" w:type="pct"/>
            <w:vAlign w:val="center"/>
          </w:tcPr>
          <w:p w14:paraId="31F78718" w14:textId="77777777" w:rsidR="00DF5704" w:rsidRPr="000F3E8F" w:rsidRDefault="00DF5704" w:rsidP="0068315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79" w:type="pct"/>
            <w:vAlign w:val="center"/>
          </w:tcPr>
          <w:p w14:paraId="00067C70" w14:textId="77777777" w:rsidR="00DF5704" w:rsidRPr="000F3E8F" w:rsidRDefault="00DF5704" w:rsidP="00683156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m</w:t>
            </w:r>
            <w:r w:rsidRPr="000F3E8F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32" w:type="pct"/>
            <w:vAlign w:val="center"/>
          </w:tcPr>
          <w:p w14:paraId="13E08A90" w14:textId="77777777" w:rsidR="00DF5704" w:rsidRPr="000F3E8F" w:rsidRDefault="00DF5704" w:rsidP="0068315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73" w:type="pct"/>
            <w:vAlign w:val="center"/>
          </w:tcPr>
          <w:p w14:paraId="283080CB" w14:textId="77777777" w:rsidR="00DF5704" w:rsidRPr="00F45667" w:rsidRDefault="00DF5704" w:rsidP="00683156">
            <w:pPr>
              <w:rPr>
                <w:sz w:val="24"/>
                <w:szCs w:val="24"/>
              </w:rPr>
            </w:pPr>
            <w:r w:rsidRPr="00F45667">
              <w:rPr>
                <w:sz w:val="24"/>
                <w:szCs w:val="24"/>
              </w:rPr>
              <w:t>%</w:t>
            </w:r>
          </w:p>
        </w:tc>
      </w:tr>
      <w:tr w:rsidR="00DF5704" w:rsidRPr="0091622A" w14:paraId="3387DB8A" w14:textId="77777777" w:rsidTr="00F45667">
        <w:trPr>
          <w:trHeight w:val="454"/>
        </w:trPr>
        <w:tc>
          <w:tcPr>
            <w:tcW w:w="536" w:type="pct"/>
            <w:vAlign w:val="center"/>
          </w:tcPr>
          <w:p w14:paraId="42249B52" w14:textId="77777777" w:rsidR="00DF5704" w:rsidRPr="000F3E8F" w:rsidRDefault="00DF5704" w:rsidP="00683156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NF</w:t>
            </w:r>
          </w:p>
        </w:tc>
        <w:tc>
          <w:tcPr>
            <w:tcW w:w="1964" w:type="pct"/>
            <w:vAlign w:val="center"/>
          </w:tcPr>
          <w:p w14:paraId="11677567" w14:textId="77777777" w:rsidR="00DF5704" w:rsidRPr="000F3E8F" w:rsidRDefault="00DF5704" w:rsidP="00683156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Nutzfläche</w:t>
            </w:r>
          </w:p>
        </w:tc>
        <w:tc>
          <w:tcPr>
            <w:tcW w:w="916" w:type="pct"/>
            <w:vAlign w:val="center"/>
          </w:tcPr>
          <w:p w14:paraId="490FB760" w14:textId="77777777" w:rsidR="00DF5704" w:rsidRPr="000F3E8F" w:rsidRDefault="00DF5704" w:rsidP="0068315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79" w:type="pct"/>
            <w:vAlign w:val="center"/>
          </w:tcPr>
          <w:p w14:paraId="7AFAB83C" w14:textId="77777777" w:rsidR="00DF5704" w:rsidRPr="000F3E8F" w:rsidRDefault="00DF5704" w:rsidP="00683156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m</w:t>
            </w:r>
            <w:r w:rsidRPr="000F3E8F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32" w:type="pct"/>
            <w:vAlign w:val="center"/>
          </w:tcPr>
          <w:p w14:paraId="7F7AD83E" w14:textId="77777777" w:rsidR="00DF5704" w:rsidRPr="000F3E8F" w:rsidRDefault="00DF5704" w:rsidP="0068315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73" w:type="pct"/>
            <w:vAlign w:val="center"/>
          </w:tcPr>
          <w:p w14:paraId="26C6CBDE" w14:textId="77777777" w:rsidR="00DF5704" w:rsidRPr="00F45667" w:rsidRDefault="00DF5704" w:rsidP="00683156">
            <w:pPr>
              <w:rPr>
                <w:sz w:val="24"/>
                <w:szCs w:val="24"/>
              </w:rPr>
            </w:pPr>
            <w:r w:rsidRPr="00F45667">
              <w:rPr>
                <w:sz w:val="24"/>
                <w:szCs w:val="24"/>
              </w:rPr>
              <w:t>%</w:t>
            </w:r>
          </w:p>
        </w:tc>
      </w:tr>
      <w:tr w:rsidR="00DF5704" w:rsidRPr="0091622A" w14:paraId="2BF83308" w14:textId="77777777" w:rsidTr="00F45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536" w:type="pct"/>
            <w:vAlign w:val="center"/>
          </w:tcPr>
          <w:p w14:paraId="7DFE1971" w14:textId="77777777" w:rsidR="00DF5704" w:rsidRPr="000F3E8F" w:rsidRDefault="00DF5704" w:rsidP="00683156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FF</w:t>
            </w:r>
          </w:p>
        </w:tc>
        <w:tc>
          <w:tcPr>
            <w:tcW w:w="1964" w:type="pct"/>
            <w:vAlign w:val="center"/>
          </w:tcPr>
          <w:p w14:paraId="1822FBDD" w14:textId="77777777" w:rsidR="00DF5704" w:rsidRPr="000F3E8F" w:rsidRDefault="00DF5704" w:rsidP="00683156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Funktionsfläche</w:t>
            </w:r>
          </w:p>
        </w:tc>
        <w:tc>
          <w:tcPr>
            <w:tcW w:w="916" w:type="pct"/>
            <w:vAlign w:val="center"/>
          </w:tcPr>
          <w:p w14:paraId="112511D9" w14:textId="77777777" w:rsidR="00DF5704" w:rsidRPr="000F3E8F" w:rsidRDefault="00DF5704" w:rsidP="0068315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79" w:type="pct"/>
            <w:vAlign w:val="center"/>
          </w:tcPr>
          <w:p w14:paraId="562A6D06" w14:textId="77777777" w:rsidR="00DF5704" w:rsidRPr="000F3E8F" w:rsidRDefault="00DF5704" w:rsidP="00683156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m</w:t>
            </w:r>
            <w:r w:rsidRPr="000F3E8F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32" w:type="pct"/>
            <w:vAlign w:val="center"/>
          </w:tcPr>
          <w:p w14:paraId="34A56C0D" w14:textId="77777777" w:rsidR="00DF5704" w:rsidRPr="000F3E8F" w:rsidRDefault="00DF5704" w:rsidP="0068315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73" w:type="pct"/>
            <w:vAlign w:val="center"/>
          </w:tcPr>
          <w:p w14:paraId="492F05A4" w14:textId="77777777" w:rsidR="00DF5704" w:rsidRPr="00F45667" w:rsidRDefault="00DF5704" w:rsidP="00683156">
            <w:pPr>
              <w:rPr>
                <w:sz w:val="24"/>
                <w:szCs w:val="24"/>
              </w:rPr>
            </w:pPr>
            <w:r w:rsidRPr="00F45667">
              <w:rPr>
                <w:sz w:val="24"/>
                <w:szCs w:val="24"/>
              </w:rPr>
              <w:t>%</w:t>
            </w:r>
          </w:p>
        </w:tc>
      </w:tr>
      <w:tr w:rsidR="00DF5704" w:rsidRPr="0091622A" w14:paraId="5E62933E" w14:textId="77777777" w:rsidTr="00F45667">
        <w:trPr>
          <w:trHeight w:val="454"/>
        </w:trPr>
        <w:tc>
          <w:tcPr>
            <w:tcW w:w="536" w:type="pct"/>
            <w:vAlign w:val="center"/>
          </w:tcPr>
          <w:p w14:paraId="6BCA7433" w14:textId="77777777" w:rsidR="00DF5704" w:rsidRPr="000F3E8F" w:rsidRDefault="00DF5704" w:rsidP="00683156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VF</w:t>
            </w:r>
          </w:p>
        </w:tc>
        <w:tc>
          <w:tcPr>
            <w:tcW w:w="1964" w:type="pct"/>
            <w:vAlign w:val="center"/>
          </w:tcPr>
          <w:p w14:paraId="50D8AE81" w14:textId="77777777" w:rsidR="00DF5704" w:rsidRPr="000F3E8F" w:rsidRDefault="00DF5704" w:rsidP="00683156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Verkehrsfläche</w:t>
            </w:r>
          </w:p>
        </w:tc>
        <w:tc>
          <w:tcPr>
            <w:tcW w:w="916" w:type="pct"/>
            <w:vAlign w:val="center"/>
          </w:tcPr>
          <w:p w14:paraId="23AB6CF2" w14:textId="77777777" w:rsidR="00DF5704" w:rsidRPr="000F3E8F" w:rsidRDefault="00DF5704" w:rsidP="0068315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79" w:type="pct"/>
            <w:vAlign w:val="center"/>
          </w:tcPr>
          <w:p w14:paraId="027F50D7" w14:textId="77777777" w:rsidR="00DF5704" w:rsidRPr="000F3E8F" w:rsidRDefault="00DF5704" w:rsidP="00683156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m</w:t>
            </w:r>
            <w:r w:rsidRPr="000F3E8F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32" w:type="pct"/>
            <w:vAlign w:val="center"/>
          </w:tcPr>
          <w:p w14:paraId="694D022C" w14:textId="77777777" w:rsidR="00DF5704" w:rsidRPr="000F3E8F" w:rsidRDefault="00DF5704" w:rsidP="0068315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73" w:type="pct"/>
            <w:vAlign w:val="center"/>
          </w:tcPr>
          <w:p w14:paraId="4A59496C" w14:textId="77777777" w:rsidR="00DF5704" w:rsidRPr="00F45667" w:rsidRDefault="00DF5704" w:rsidP="00683156">
            <w:pPr>
              <w:rPr>
                <w:sz w:val="24"/>
                <w:szCs w:val="24"/>
              </w:rPr>
            </w:pPr>
            <w:r w:rsidRPr="00F45667">
              <w:rPr>
                <w:sz w:val="24"/>
                <w:szCs w:val="24"/>
              </w:rPr>
              <w:t>%</w:t>
            </w:r>
          </w:p>
        </w:tc>
      </w:tr>
      <w:tr w:rsidR="00DF5704" w:rsidRPr="0091622A" w14:paraId="51974DA8" w14:textId="77777777" w:rsidTr="00F45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536" w:type="pct"/>
            <w:vAlign w:val="center"/>
          </w:tcPr>
          <w:p w14:paraId="06B797A8" w14:textId="77777777" w:rsidR="00DF5704" w:rsidRPr="000F3E8F" w:rsidRDefault="00DF5704" w:rsidP="00683156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HNF</w:t>
            </w:r>
          </w:p>
        </w:tc>
        <w:tc>
          <w:tcPr>
            <w:tcW w:w="1964" w:type="pct"/>
            <w:vAlign w:val="center"/>
          </w:tcPr>
          <w:p w14:paraId="4C41AB3F" w14:textId="77777777" w:rsidR="00DF5704" w:rsidRPr="000F3E8F" w:rsidRDefault="00DF5704" w:rsidP="00683156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Hauptnutzfläche</w:t>
            </w:r>
          </w:p>
        </w:tc>
        <w:tc>
          <w:tcPr>
            <w:tcW w:w="916" w:type="pct"/>
            <w:vAlign w:val="center"/>
          </w:tcPr>
          <w:p w14:paraId="0E5377F7" w14:textId="77777777" w:rsidR="00DF5704" w:rsidRPr="000F3E8F" w:rsidRDefault="00DF5704" w:rsidP="0068315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79" w:type="pct"/>
            <w:vAlign w:val="center"/>
          </w:tcPr>
          <w:p w14:paraId="332DFDAC" w14:textId="77777777" w:rsidR="00DF5704" w:rsidRPr="000F3E8F" w:rsidRDefault="00DF5704" w:rsidP="00683156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m</w:t>
            </w:r>
            <w:r w:rsidRPr="000F3E8F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32" w:type="pct"/>
            <w:vAlign w:val="center"/>
          </w:tcPr>
          <w:p w14:paraId="06697925" w14:textId="77777777" w:rsidR="00DF5704" w:rsidRPr="000F3E8F" w:rsidRDefault="00DF5704" w:rsidP="0068315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73" w:type="pct"/>
            <w:vAlign w:val="center"/>
          </w:tcPr>
          <w:p w14:paraId="175922C3" w14:textId="77777777" w:rsidR="00DF5704" w:rsidRPr="00F45667" w:rsidRDefault="00DF5704" w:rsidP="00683156">
            <w:pPr>
              <w:rPr>
                <w:sz w:val="24"/>
                <w:szCs w:val="24"/>
              </w:rPr>
            </w:pPr>
            <w:r w:rsidRPr="00F45667">
              <w:rPr>
                <w:sz w:val="24"/>
                <w:szCs w:val="24"/>
              </w:rPr>
              <w:t>%</w:t>
            </w:r>
          </w:p>
        </w:tc>
      </w:tr>
      <w:tr w:rsidR="00DF5704" w:rsidRPr="0091622A" w14:paraId="178C2384" w14:textId="77777777" w:rsidTr="00F45667">
        <w:trPr>
          <w:trHeight w:val="454"/>
        </w:trPr>
        <w:tc>
          <w:tcPr>
            <w:tcW w:w="536" w:type="pct"/>
            <w:vAlign w:val="center"/>
          </w:tcPr>
          <w:p w14:paraId="348B166D" w14:textId="77777777" w:rsidR="00DF5704" w:rsidRPr="000F3E8F" w:rsidRDefault="00DF5704" w:rsidP="00683156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NNF</w:t>
            </w:r>
          </w:p>
        </w:tc>
        <w:tc>
          <w:tcPr>
            <w:tcW w:w="1964" w:type="pct"/>
            <w:vAlign w:val="center"/>
          </w:tcPr>
          <w:p w14:paraId="56E818C1" w14:textId="77777777" w:rsidR="00DF5704" w:rsidRPr="000F3E8F" w:rsidRDefault="00DF5704" w:rsidP="00683156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Nebennutzfläche</w:t>
            </w:r>
          </w:p>
        </w:tc>
        <w:tc>
          <w:tcPr>
            <w:tcW w:w="916" w:type="pct"/>
            <w:vAlign w:val="center"/>
          </w:tcPr>
          <w:p w14:paraId="210A970E" w14:textId="77777777" w:rsidR="00DF5704" w:rsidRPr="000F3E8F" w:rsidRDefault="00DF5704" w:rsidP="0068315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79" w:type="pct"/>
            <w:vAlign w:val="center"/>
          </w:tcPr>
          <w:p w14:paraId="2E51BFFD" w14:textId="77777777" w:rsidR="00DF5704" w:rsidRPr="000F3E8F" w:rsidRDefault="00DF5704" w:rsidP="00683156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m</w:t>
            </w:r>
            <w:r w:rsidRPr="000F3E8F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32" w:type="pct"/>
            <w:vAlign w:val="center"/>
          </w:tcPr>
          <w:p w14:paraId="113F26D4" w14:textId="77777777" w:rsidR="00DF5704" w:rsidRPr="000F3E8F" w:rsidRDefault="00DF5704" w:rsidP="0068315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73" w:type="pct"/>
            <w:vAlign w:val="center"/>
          </w:tcPr>
          <w:p w14:paraId="3EC1454B" w14:textId="77777777" w:rsidR="00DF5704" w:rsidRPr="00F45667" w:rsidRDefault="00DF5704" w:rsidP="00683156">
            <w:pPr>
              <w:rPr>
                <w:sz w:val="24"/>
                <w:szCs w:val="24"/>
              </w:rPr>
            </w:pPr>
            <w:r w:rsidRPr="00F45667">
              <w:rPr>
                <w:sz w:val="24"/>
                <w:szCs w:val="24"/>
              </w:rPr>
              <w:t>%</w:t>
            </w:r>
          </w:p>
        </w:tc>
      </w:tr>
      <w:tr w:rsidR="00DF5704" w:rsidRPr="0091622A" w14:paraId="37120CE7" w14:textId="77777777" w:rsidTr="00F45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536" w:type="pct"/>
            <w:vAlign w:val="center"/>
          </w:tcPr>
          <w:p w14:paraId="763B4D8D" w14:textId="77777777" w:rsidR="00DF5704" w:rsidRPr="000F3E8F" w:rsidRDefault="00DF5704" w:rsidP="00683156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BUF</w:t>
            </w:r>
          </w:p>
        </w:tc>
        <w:tc>
          <w:tcPr>
            <w:tcW w:w="1964" w:type="pct"/>
            <w:vAlign w:val="center"/>
          </w:tcPr>
          <w:p w14:paraId="5C1B08D1" w14:textId="08BE9BCC" w:rsidR="00DF5704" w:rsidRPr="000F3E8F" w:rsidRDefault="00F45667" w:rsidP="00683156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 xml:space="preserve">Bearbeitete </w:t>
            </w:r>
            <w:r w:rsidR="00DF5704" w:rsidRPr="000F3E8F">
              <w:rPr>
                <w:sz w:val="22"/>
                <w:szCs w:val="22"/>
              </w:rPr>
              <w:t>Umgebungsfläche</w:t>
            </w:r>
          </w:p>
        </w:tc>
        <w:tc>
          <w:tcPr>
            <w:tcW w:w="916" w:type="pct"/>
            <w:vAlign w:val="center"/>
          </w:tcPr>
          <w:p w14:paraId="142E17AA" w14:textId="77777777" w:rsidR="00DF5704" w:rsidRPr="000F3E8F" w:rsidRDefault="00DF5704" w:rsidP="0068315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79" w:type="pct"/>
            <w:vAlign w:val="center"/>
          </w:tcPr>
          <w:p w14:paraId="474E9126" w14:textId="77777777" w:rsidR="00DF5704" w:rsidRPr="000F3E8F" w:rsidRDefault="00DF5704" w:rsidP="00683156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m</w:t>
            </w:r>
            <w:r w:rsidRPr="000F3E8F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32" w:type="pct"/>
            <w:vAlign w:val="center"/>
          </w:tcPr>
          <w:p w14:paraId="2C234815" w14:textId="77777777" w:rsidR="00DF5704" w:rsidRPr="000F3E8F" w:rsidRDefault="00DF5704" w:rsidP="0068315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73" w:type="pct"/>
            <w:vAlign w:val="center"/>
          </w:tcPr>
          <w:p w14:paraId="609108F8" w14:textId="77777777" w:rsidR="00DF5704" w:rsidRPr="00F45667" w:rsidRDefault="00DF5704" w:rsidP="00683156">
            <w:pPr>
              <w:rPr>
                <w:sz w:val="24"/>
                <w:szCs w:val="24"/>
              </w:rPr>
            </w:pPr>
            <w:r w:rsidRPr="00F45667">
              <w:rPr>
                <w:sz w:val="24"/>
                <w:szCs w:val="24"/>
              </w:rPr>
              <w:t>%</w:t>
            </w:r>
          </w:p>
        </w:tc>
      </w:tr>
    </w:tbl>
    <w:p w14:paraId="4A85C898" w14:textId="4372CB5E" w:rsidR="00DF5704" w:rsidRDefault="00DF5704" w:rsidP="00DF5704"/>
    <w:tbl>
      <w:tblPr>
        <w:tblStyle w:val="Listentabelle1hell"/>
        <w:tblW w:w="5003" w:type="pct"/>
        <w:tblLook w:val="0400" w:firstRow="0" w:lastRow="0" w:firstColumn="0" w:lastColumn="0" w:noHBand="0" w:noVBand="1"/>
      </w:tblPr>
      <w:tblGrid>
        <w:gridCol w:w="963"/>
        <w:gridCol w:w="5417"/>
        <w:gridCol w:w="2131"/>
        <w:gridCol w:w="565"/>
      </w:tblGrid>
      <w:tr w:rsidR="00DF5704" w:rsidRPr="005C3CEB" w14:paraId="7D6BE419" w14:textId="77777777" w:rsidTr="00683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3515" w:type="pct"/>
            <w:gridSpan w:val="2"/>
          </w:tcPr>
          <w:p w14:paraId="096D3E6C" w14:textId="77777777" w:rsidR="00DF5704" w:rsidRPr="000F3E8F" w:rsidRDefault="00DF5704" w:rsidP="00683156">
            <w:pPr>
              <w:pStyle w:val="Text"/>
              <w:contextualSpacing w:val="0"/>
              <w:jc w:val="left"/>
              <w:rPr>
                <w:b/>
                <w:sz w:val="22"/>
                <w:szCs w:val="22"/>
              </w:rPr>
            </w:pPr>
            <w:r w:rsidRPr="000F3E8F">
              <w:rPr>
                <w:b/>
                <w:sz w:val="22"/>
                <w:szCs w:val="22"/>
              </w:rPr>
              <w:t>Gebäudevolumen SIA 416</w:t>
            </w:r>
          </w:p>
        </w:tc>
        <w:tc>
          <w:tcPr>
            <w:tcW w:w="1174" w:type="pct"/>
          </w:tcPr>
          <w:p w14:paraId="3F00687C" w14:textId="77777777" w:rsidR="00DF5704" w:rsidRPr="000F3E8F" w:rsidRDefault="00DF5704" w:rsidP="00683156">
            <w:pPr>
              <w:pStyle w:val="Text"/>
              <w:contextualSpacing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11" w:type="pct"/>
          </w:tcPr>
          <w:p w14:paraId="0DB5402E" w14:textId="77777777" w:rsidR="00DF5704" w:rsidRPr="000F3E8F" w:rsidRDefault="00DF5704" w:rsidP="00683156">
            <w:pPr>
              <w:pStyle w:val="Text"/>
              <w:contextualSpacing w:val="0"/>
              <w:jc w:val="left"/>
              <w:rPr>
                <w:b/>
                <w:sz w:val="22"/>
                <w:szCs w:val="22"/>
              </w:rPr>
            </w:pPr>
          </w:p>
        </w:tc>
      </w:tr>
      <w:tr w:rsidR="00DF5704" w:rsidRPr="00E31168" w14:paraId="486637C5" w14:textId="77777777" w:rsidTr="00683156">
        <w:trPr>
          <w:trHeight w:val="454"/>
        </w:trPr>
        <w:tc>
          <w:tcPr>
            <w:tcW w:w="531" w:type="pct"/>
          </w:tcPr>
          <w:p w14:paraId="2F1A868C" w14:textId="77777777" w:rsidR="00DF5704" w:rsidRPr="00F45667" w:rsidRDefault="00DF5704" w:rsidP="00683156">
            <w:pPr>
              <w:pStyle w:val="Text"/>
              <w:contextualSpacing w:val="0"/>
              <w:jc w:val="left"/>
              <w:rPr>
                <w:sz w:val="24"/>
                <w:szCs w:val="24"/>
              </w:rPr>
            </w:pPr>
            <w:r w:rsidRPr="00F45667">
              <w:rPr>
                <w:sz w:val="24"/>
                <w:szCs w:val="24"/>
              </w:rPr>
              <w:t>GV</w:t>
            </w:r>
          </w:p>
        </w:tc>
        <w:tc>
          <w:tcPr>
            <w:tcW w:w="2984" w:type="pct"/>
          </w:tcPr>
          <w:p w14:paraId="27A87F41" w14:textId="5AF9FD2F" w:rsidR="00DF5704" w:rsidRPr="000F3E8F" w:rsidRDefault="00F45667" w:rsidP="00F45667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Gebäudevolumen</w:t>
            </w:r>
          </w:p>
        </w:tc>
        <w:tc>
          <w:tcPr>
            <w:tcW w:w="1174" w:type="pct"/>
          </w:tcPr>
          <w:p w14:paraId="0626A4A7" w14:textId="77777777" w:rsidR="00DF5704" w:rsidRPr="000F3E8F" w:rsidRDefault="00DF5704" w:rsidP="00683156">
            <w:pPr>
              <w:pStyle w:val="Text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311" w:type="pct"/>
          </w:tcPr>
          <w:p w14:paraId="13874B73" w14:textId="77777777" w:rsidR="00DF5704" w:rsidRPr="000F3E8F" w:rsidRDefault="00DF5704" w:rsidP="00683156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m</w:t>
            </w:r>
            <w:r w:rsidRPr="000F3E8F">
              <w:rPr>
                <w:sz w:val="22"/>
                <w:szCs w:val="22"/>
                <w:vertAlign w:val="superscript"/>
              </w:rPr>
              <w:t>3</w:t>
            </w:r>
          </w:p>
        </w:tc>
      </w:tr>
    </w:tbl>
    <w:p w14:paraId="147654DD" w14:textId="77777777" w:rsidR="00DF5704" w:rsidRPr="000F3E8F" w:rsidRDefault="00DF5704" w:rsidP="000F3E8F"/>
    <w:tbl>
      <w:tblPr>
        <w:tblStyle w:val="Listentabelle1hell"/>
        <w:tblW w:w="5003" w:type="pct"/>
        <w:tblLook w:val="0400" w:firstRow="0" w:lastRow="0" w:firstColumn="0" w:lastColumn="0" w:noHBand="0" w:noVBand="1"/>
      </w:tblPr>
      <w:tblGrid>
        <w:gridCol w:w="1134"/>
        <w:gridCol w:w="5246"/>
        <w:gridCol w:w="2131"/>
        <w:gridCol w:w="565"/>
      </w:tblGrid>
      <w:tr w:rsidR="00DF5704" w:rsidRPr="0091622A" w14:paraId="49D5B44C" w14:textId="77777777" w:rsidTr="00683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3515" w:type="pct"/>
            <w:gridSpan w:val="2"/>
            <w:vAlign w:val="center"/>
          </w:tcPr>
          <w:p w14:paraId="1AA26307" w14:textId="77777777" w:rsidR="00DF5704" w:rsidRPr="000F3E8F" w:rsidRDefault="00DF5704" w:rsidP="00683156">
            <w:pPr>
              <w:rPr>
                <w:sz w:val="22"/>
                <w:szCs w:val="22"/>
              </w:rPr>
            </w:pPr>
            <w:r w:rsidRPr="000F3E8F">
              <w:rPr>
                <w:b/>
                <w:sz w:val="22"/>
                <w:szCs w:val="22"/>
              </w:rPr>
              <w:t>Vermietbare Fläche Dokumentation SIA 0165</w:t>
            </w:r>
          </w:p>
        </w:tc>
        <w:tc>
          <w:tcPr>
            <w:tcW w:w="1174" w:type="pct"/>
            <w:vAlign w:val="center"/>
          </w:tcPr>
          <w:p w14:paraId="62BDB49F" w14:textId="5A8EA1B2" w:rsidR="00DF5704" w:rsidRPr="000F3E8F" w:rsidRDefault="00DF5704" w:rsidP="00683156">
            <w:pPr>
              <w:pStyle w:val="Text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311" w:type="pct"/>
            <w:vAlign w:val="center"/>
          </w:tcPr>
          <w:p w14:paraId="22C710A1" w14:textId="77777777" w:rsidR="00DF5704" w:rsidRPr="000F3E8F" w:rsidRDefault="00DF5704" w:rsidP="00683156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DF5704" w:rsidRPr="0091622A" w14:paraId="6C851E46" w14:textId="77777777" w:rsidTr="00F45667">
        <w:trPr>
          <w:trHeight w:val="454"/>
        </w:trPr>
        <w:tc>
          <w:tcPr>
            <w:tcW w:w="625" w:type="pct"/>
            <w:vAlign w:val="center"/>
          </w:tcPr>
          <w:p w14:paraId="2672B036" w14:textId="77777777" w:rsidR="00DF5704" w:rsidRPr="00F45667" w:rsidRDefault="00DF5704" w:rsidP="00683156">
            <w:pPr>
              <w:rPr>
                <w:sz w:val="24"/>
                <w:szCs w:val="24"/>
              </w:rPr>
            </w:pPr>
            <w:r w:rsidRPr="00F45667">
              <w:rPr>
                <w:sz w:val="24"/>
                <w:szCs w:val="24"/>
              </w:rPr>
              <w:lastRenderedPageBreak/>
              <w:t>VMF</w:t>
            </w:r>
          </w:p>
        </w:tc>
        <w:tc>
          <w:tcPr>
            <w:tcW w:w="2890" w:type="pct"/>
            <w:vAlign w:val="center"/>
          </w:tcPr>
          <w:p w14:paraId="18DED0FA" w14:textId="2D2C1C2E" w:rsidR="00DF5704" w:rsidRPr="000F3E8F" w:rsidRDefault="00DF5704" w:rsidP="00F45667">
            <w:pPr>
              <w:rPr>
                <w:sz w:val="22"/>
                <w:szCs w:val="22"/>
              </w:rPr>
            </w:pPr>
            <w:commentRangeStart w:id="5"/>
            <w:r w:rsidRPr="000F3E8F">
              <w:rPr>
                <w:sz w:val="22"/>
                <w:szCs w:val="22"/>
              </w:rPr>
              <w:t>Vermietbare</w:t>
            </w:r>
            <w:r w:rsidR="00F45667" w:rsidRPr="000F3E8F">
              <w:rPr>
                <w:sz w:val="22"/>
                <w:szCs w:val="22"/>
              </w:rPr>
              <w:t xml:space="preserve"> </w:t>
            </w:r>
            <w:commentRangeEnd w:id="5"/>
            <w:r w:rsidR="00425211">
              <w:rPr>
                <w:rStyle w:val="Kommentarzeichen"/>
                <w:rFonts w:eastAsia="Times New Roman" w:cs="Times New Roman"/>
                <w:kern w:val="22"/>
                <w:lang w:eastAsia="de-DE"/>
              </w:rPr>
              <w:commentReference w:id="5"/>
            </w:r>
            <w:r w:rsidR="00F45667" w:rsidRPr="000F3E8F">
              <w:rPr>
                <w:sz w:val="22"/>
                <w:szCs w:val="22"/>
              </w:rPr>
              <w:t>Fläche</w:t>
            </w:r>
          </w:p>
        </w:tc>
        <w:tc>
          <w:tcPr>
            <w:tcW w:w="1174" w:type="pct"/>
            <w:vAlign w:val="center"/>
          </w:tcPr>
          <w:p w14:paraId="3703B3A1" w14:textId="77777777" w:rsidR="00DF5704" w:rsidRPr="000F3E8F" w:rsidRDefault="00DF5704" w:rsidP="00683156">
            <w:pPr>
              <w:pStyle w:val="Text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311" w:type="pct"/>
            <w:vAlign w:val="center"/>
          </w:tcPr>
          <w:p w14:paraId="240EF2CB" w14:textId="5320B1DD" w:rsidR="00DF5704" w:rsidRPr="000F3E8F" w:rsidRDefault="00177646" w:rsidP="00683156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m</w:t>
            </w:r>
            <w:r w:rsidRPr="000F3E8F">
              <w:rPr>
                <w:sz w:val="22"/>
                <w:szCs w:val="22"/>
                <w:vertAlign w:val="superscript"/>
              </w:rPr>
              <w:t>2</w:t>
            </w:r>
          </w:p>
        </w:tc>
      </w:tr>
    </w:tbl>
    <w:p w14:paraId="49E75D0A" w14:textId="77777777" w:rsidR="00DF5704" w:rsidRDefault="00DF5704" w:rsidP="00DF5704"/>
    <w:tbl>
      <w:tblPr>
        <w:tblStyle w:val="Listentabelle1hell"/>
        <w:tblW w:w="5009" w:type="pct"/>
        <w:tblLook w:val="0400" w:firstRow="0" w:lastRow="0" w:firstColumn="0" w:lastColumn="0" w:noHBand="0" w:noVBand="1"/>
      </w:tblPr>
      <w:tblGrid>
        <w:gridCol w:w="1133"/>
        <w:gridCol w:w="3404"/>
        <w:gridCol w:w="1503"/>
        <w:gridCol w:w="596"/>
        <w:gridCol w:w="1928"/>
        <w:gridCol w:w="523"/>
      </w:tblGrid>
      <w:tr w:rsidR="00DF5704" w:rsidRPr="00F45667" w14:paraId="101995D1" w14:textId="77777777" w:rsidTr="00683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3651" w:type="pct"/>
            <w:gridSpan w:val="4"/>
          </w:tcPr>
          <w:p w14:paraId="4BE91AFB" w14:textId="77777777" w:rsidR="00DF5704" w:rsidRPr="000F3E8F" w:rsidRDefault="00DF5704" w:rsidP="00683156">
            <w:pPr>
              <w:pStyle w:val="Text"/>
              <w:contextualSpacing w:val="0"/>
              <w:jc w:val="left"/>
              <w:rPr>
                <w:b/>
                <w:sz w:val="22"/>
                <w:szCs w:val="22"/>
              </w:rPr>
            </w:pPr>
            <w:commentRangeStart w:id="6"/>
            <w:r w:rsidRPr="000F3E8F">
              <w:rPr>
                <w:b/>
                <w:sz w:val="22"/>
                <w:szCs w:val="22"/>
              </w:rPr>
              <w:t>Flächen DIN 277</w:t>
            </w:r>
            <w:commentRangeEnd w:id="6"/>
            <w:r w:rsidR="00425211">
              <w:rPr>
                <w:rStyle w:val="Kommentarzeichen"/>
              </w:rPr>
              <w:commentReference w:id="6"/>
            </w:r>
          </w:p>
        </w:tc>
        <w:tc>
          <w:tcPr>
            <w:tcW w:w="1349" w:type="pct"/>
            <w:gridSpan w:val="2"/>
          </w:tcPr>
          <w:p w14:paraId="48BCDA90" w14:textId="77777777" w:rsidR="00DF5704" w:rsidRPr="000F3E8F" w:rsidRDefault="00DF5704" w:rsidP="00683156">
            <w:pPr>
              <w:pStyle w:val="Text"/>
              <w:contextualSpacing w:val="0"/>
              <w:jc w:val="center"/>
              <w:rPr>
                <w:b/>
                <w:sz w:val="22"/>
                <w:szCs w:val="22"/>
              </w:rPr>
            </w:pPr>
            <w:r w:rsidRPr="000F3E8F">
              <w:rPr>
                <w:b/>
                <w:sz w:val="22"/>
                <w:szCs w:val="22"/>
              </w:rPr>
              <w:t>Anteil</w:t>
            </w:r>
          </w:p>
        </w:tc>
      </w:tr>
      <w:tr w:rsidR="00DF5704" w:rsidRPr="00F45667" w14:paraId="70832237" w14:textId="77777777" w:rsidTr="00B7374F">
        <w:trPr>
          <w:trHeight w:val="454"/>
        </w:trPr>
        <w:tc>
          <w:tcPr>
            <w:tcW w:w="623" w:type="pct"/>
          </w:tcPr>
          <w:p w14:paraId="40951BB0" w14:textId="77777777" w:rsidR="00DF5704" w:rsidRPr="000F3E8F" w:rsidRDefault="00DF5704" w:rsidP="00683156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HNF 1</w:t>
            </w:r>
          </w:p>
        </w:tc>
        <w:tc>
          <w:tcPr>
            <w:tcW w:w="1873" w:type="pct"/>
          </w:tcPr>
          <w:p w14:paraId="33540196" w14:textId="77777777" w:rsidR="00DF5704" w:rsidRPr="000F3E8F" w:rsidRDefault="00DF5704" w:rsidP="00683156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Wohnen und Aufenthalt</w:t>
            </w:r>
          </w:p>
        </w:tc>
        <w:tc>
          <w:tcPr>
            <w:tcW w:w="827" w:type="pct"/>
          </w:tcPr>
          <w:p w14:paraId="38CD9861" w14:textId="77777777" w:rsidR="00DF5704" w:rsidRPr="000F3E8F" w:rsidRDefault="00DF5704" w:rsidP="0068315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28" w:type="pct"/>
            <w:vAlign w:val="center"/>
          </w:tcPr>
          <w:p w14:paraId="425BA69E" w14:textId="77777777" w:rsidR="00DF5704" w:rsidRPr="000F3E8F" w:rsidRDefault="00DF5704" w:rsidP="00683156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m</w:t>
            </w:r>
            <w:r w:rsidRPr="000F3E8F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61" w:type="pct"/>
            <w:vAlign w:val="center"/>
          </w:tcPr>
          <w:p w14:paraId="5113CC05" w14:textId="77777777" w:rsidR="00DF5704" w:rsidRPr="000F3E8F" w:rsidRDefault="00DF5704" w:rsidP="00683156">
            <w:pPr>
              <w:pStyle w:val="Text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288" w:type="pct"/>
            <w:vAlign w:val="center"/>
          </w:tcPr>
          <w:p w14:paraId="7F86C6BC" w14:textId="77777777" w:rsidR="00DF5704" w:rsidRPr="000F3E8F" w:rsidRDefault="00DF5704" w:rsidP="00683156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%</w:t>
            </w:r>
          </w:p>
        </w:tc>
      </w:tr>
      <w:tr w:rsidR="00DF5704" w:rsidRPr="00F45667" w14:paraId="1EEADB81" w14:textId="77777777" w:rsidTr="00B73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623" w:type="pct"/>
          </w:tcPr>
          <w:p w14:paraId="71C48500" w14:textId="77777777" w:rsidR="00DF5704" w:rsidRPr="000F3E8F" w:rsidRDefault="00DF5704" w:rsidP="00683156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HNF 2</w:t>
            </w:r>
          </w:p>
        </w:tc>
        <w:tc>
          <w:tcPr>
            <w:tcW w:w="1873" w:type="pct"/>
          </w:tcPr>
          <w:p w14:paraId="1B2F35EE" w14:textId="77777777" w:rsidR="00DF5704" w:rsidRPr="000F3E8F" w:rsidRDefault="00DF5704" w:rsidP="00683156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Büroarbeit</w:t>
            </w:r>
          </w:p>
        </w:tc>
        <w:tc>
          <w:tcPr>
            <w:tcW w:w="827" w:type="pct"/>
          </w:tcPr>
          <w:p w14:paraId="7D34B8B5" w14:textId="77777777" w:rsidR="00DF5704" w:rsidRPr="000F3E8F" w:rsidRDefault="00DF5704" w:rsidP="0068315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28" w:type="pct"/>
            <w:vAlign w:val="center"/>
          </w:tcPr>
          <w:p w14:paraId="6A9F025E" w14:textId="77777777" w:rsidR="00DF5704" w:rsidRPr="000F3E8F" w:rsidRDefault="00DF5704" w:rsidP="00683156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m</w:t>
            </w:r>
            <w:r w:rsidRPr="000F3E8F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61" w:type="pct"/>
            <w:vAlign w:val="center"/>
          </w:tcPr>
          <w:p w14:paraId="712AD1D9" w14:textId="77777777" w:rsidR="00DF5704" w:rsidRPr="000F3E8F" w:rsidRDefault="00DF5704" w:rsidP="0068315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8" w:type="pct"/>
            <w:vAlign w:val="center"/>
          </w:tcPr>
          <w:p w14:paraId="12C15BC9" w14:textId="77777777" w:rsidR="00DF5704" w:rsidRPr="000F3E8F" w:rsidRDefault="00DF5704" w:rsidP="00683156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%</w:t>
            </w:r>
          </w:p>
        </w:tc>
      </w:tr>
      <w:tr w:rsidR="00DF5704" w:rsidRPr="00F45667" w14:paraId="0064D3FB" w14:textId="77777777" w:rsidTr="00B7374F">
        <w:trPr>
          <w:trHeight w:val="454"/>
        </w:trPr>
        <w:tc>
          <w:tcPr>
            <w:tcW w:w="623" w:type="pct"/>
          </w:tcPr>
          <w:p w14:paraId="32F3A128" w14:textId="77777777" w:rsidR="00DF5704" w:rsidRPr="000F3E8F" w:rsidRDefault="00DF5704" w:rsidP="00683156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HNF 3</w:t>
            </w:r>
          </w:p>
        </w:tc>
        <w:tc>
          <w:tcPr>
            <w:tcW w:w="1873" w:type="pct"/>
          </w:tcPr>
          <w:p w14:paraId="477A4556" w14:textId="77777777" w:rsidR="00DF5704" w:rsidRPr="000F3E8F" w:rsidRDefault="00DF5704" w:rsidP="00683156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Produktion</w:t>
            </w:r>
          </w:p>
        </w:tc>
        <w:tc>
          <w:tcPr>
            <w:tcW w:w="827" w:type="pct"/>
          </w:tcPr>
          <w:p w14:paraId="38C2CADC" w14:textId="77777777" w:rsidR="00DF5704" w:rsidRPr="000F3E8F" w:rsidRDefault="00DF5704" w:rsidP="0068315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28" w:type="pct"/>
            <w:vAlign w:val="center"/>
          </w:tcPr>
          <w:p w14:paraId="23ED32DD" w14:textId="77777777" w:rsidR="00DF5704" w:rsidRPr="000F3E8F" w:rsidRDefault="00DF5704" w:rsidP="00683156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m</w:t>
            </w:r>
            <w:r w:rsidRPr="000F3E8F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61" w:type="pct"/>
            <w:vAlign w:val="center"/>
          </w:tcPr>
          <w:p w14:paraId="5DC51310" w14:textId="77777777" w:rsidR="00DF5704" w:rsidRPr="000F3E8F" w:rsidRDefault="00DF5704" w:rsidP="0068315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8" w:type="pct"/>
            <w:vAlign w:val="center"/>
          </w:tcPr>
          <w:p w14:paraId="6C79314A" w14:textId="77777777" w:rsidR="00DF5704" w:rsidRPr="000F3E8F" w:rsidRDefault="00DF5704" w:rsidP="00683156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%</w:t>
            </w:r>
          </w:p>
        </w:tc>
      </w:tr>
      <w:tr w:rsidR="00DF5704" w:rsidRPr="00F45667" w14:paraId="0410F998" w14:textId="77777777" w:rsidTr="00B73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623" w:type="pct"/>
          </w:tcPr>
          <w:p w14:paraId="3724ED78" w14:textId="77777777" w:rsidR="00DF5704" w:rsidRPr="000F3E8F" w:rsidRDefault="00DF5704" w:rsidP="00683156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HNF 4</w:t>
            </w:r>
          </w:p>
        </w:tc>
        <w:tc>
          <w:tcPr>
            <w:tcW w:w="1873" w:type="pct"/>
          </w:tcPr>
          <w:p w14:paraId="1EB6F1A9" w14:textId="77777777" w:rsidR="00DF5704" w:rsidRPr="000F3E8F" w:rsidRDefault="00DF5704" w:rsidP="00683156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Lagern, Verteilen, Verkaufen</w:t>
            </w:r>
          </w:p>
        </w:tc>
        <w:tc>
          <w:tcPr>
            <w:tcW w:w="827" w:type="pct"/>
          </w:tcPr>
          <w:p w14:paraId="6B6192D2" w14:textId="77777777" w:rsidR="00DF5704" w:rsidRPr="000F3E8F" w:rsidRDefault="00DF5704" w:rsidP="0068315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28" w:type="pct"/>
            <w:vAlign w:val="center"/>
          </w:tcPr>
          <w:p w14:paraId="194A657F" w14:textId="77777777" w:rsidR="00DF5704" w:rsidRPr="000F3E8F" w:rsidRDefault="00DF5704" w:rsidP="00683156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m</w:t>
            </w:r>
            <w:r w:rsidRPr="000F3E8F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61" w:type="pct"/>
            <w:vAlign w:val="center"/>
          </w:tcPr>
          <w:p w14:paraId="56247F7E" w14:textId="77777777" w:rsidR="00DF5704" w:rsidRPr="000F3E8F" w:rsidRDefault="00DF5704" w:rsidP="0068315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8" w:type="pct"/>
            <w:vAlign w:val="center"/>
          </w:tcPr>
          <w:p w14:paraId="513BF41E" w14:textId="77777777" w:rsidR="00DF5704" w:rsidRPr="000F3E8F" w:rsidRDefault="00DF5704" w:rsidP="00683156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%</w:t>
            </w:r>
          </w:p>
        </w:tc>
      </w:tr>
      <w:tr w:rsidR="00DF5704" w:rsidRPr="00F45667" w14:paraId="4040DD37" w14:textId="77777777" w:rsidTr="00B7374F">
        <w:trPr>
          <w:trHeight w:val="454"/>
        </w:trPr>
        <w:tc>
          <w:tcPr>
            <w:tcW w:w="623" w:type="pct"/>
          </w:tcPr>
          <w:p w14:paraId="1A43F5C4" w14:textId="77777777" w:rsidR="00DF5704" w:rsidRPr="000F3E8F" w:rsidRDefault="00DF5704" w:rsidP="00683156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HNF 5</w:t>
            </w:r>
          </w:p>
        </w:tc>
        <w:tc>
          <w:tcPr>
            <w:tcW w:w="1873" w:type="pct"/>
          </w:tcPr>
          <w:p w14:paraId="3C3826DC" w14:textId="77777777" w:rsidR="00DF5704" w:rsidRPr="000F3E8F" w:rsidRDefault="00DF5704" w:rsidP="00683156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Bildung, Unterricht, Kultur</w:t>
            </w:r>
          </w:p>
        </w:tc>
        <w:tc>
          <w:tcPr>
            <w:tcW w:w="827" w:type="pct"/>
          </w:tcPr>
          <w:p w14:paraId="5137AAC6" w14:textId="77777777" w:rsidR="00DF5704" w:rsidRPr="000F3E8F" w:rsidRDefault="00DF5704" w:rsidP="0068315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28" w:type="pct"/>
            <w:vAlign w:val="center"/>
          </w:tcPr>
          <w:p w14:paraId="5F9F5A80" w14:textId="77777777" w:rsidR="00DF5704" w:rsidRPr="000F3E8F" w:rsidRDefault="00DF5704" w:rsidP="00683156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m</w:t>
            </w:r>
            <w:r w:rsidRPr="000F3E8F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61" w:type="pct"/>
            <w:vAlign w:val="center"/>
          </w:tcPr>
          <w:p w14:paraId="7F5FC1E7" w14:textId="77777777" w:rsidR="00DF5704" w:rsidRPr="000F3E8F" w:rsidRDefault="00DF5704" w:rsidP="0068315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8" w:type="pct"/>
            <w:vAlign w:val="center"/>
          </w:tcPr>
          <w:p w14:paraId="179EC038" w14:textId="77777777" w:rsidR="00DF5704" w:rsidRPr="000F3E8F" w:rsidRDefault="00DF5704" w:rsidP="00683156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%</w:t>
            </w:r>
          </w:p>
        </w:tc>
      </w:tr>
      <w:tr w:rsidR="00DF5704" w:rsidRPr="00F45667" w14:paraId="49445218" w14:textId="77777777" w:rsidTr="00B73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623" w:type="pct"/>
          </w:tcPr>
          <w:p w14:paraId="13735BA7" w14:textId="77777777" w:rsidR="00DF5704" w:rsidRPr="000F3E8F" w:rsidRDefault="00DF5704" w:rsidP="00683156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HNF 6</w:t>
            </w:r>
          </w:p>
        </w:tc>
        <w:tc>
          <w:tcPr>
            <w:tcW w:w="1873" w:type="pct"/>
          </w:tcPr>
          <w:p w14:paraId="4B8FD2E2" w14:textId="77777777" w:rsidR="00DF5704" w:rsidRPr="000F3E8F" w:rsidRDefault="00DF5704" w:rsidP="00683156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Heilen, Pflegen</w:t>
            </w:r>
          </w:p>
        </w:tc>
        <w:tc>
          <w:tcPr>
            <w:tcW w:w="827" w:type="pct"/>
          </w:tcPr>
          <w:p w14:paraId="679A114C" w14:textId="77777777" w:rsidR="00DF5704" w:rsidRPr="000F3E8F" w:rsidRDefault="00DF5704" w:rsidP="0068315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28" w:type="pct"/>
            <w:vAlign w:val="center"/>
          </w:tcPr>
          <w:p w14:paraId="1C9691B7" w14:textId="77777777" w:rsidR="00DF5704" w:rsidRPr="000F3E8F" w:rsidRDefault="00DF5704" w:rsidP="00683156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m</w:t>
            </w:r>
            <w:r w:rsidRPr="000F3E8F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61" w:type="pct"/>
            <w:vAlign w:val="center"/>
          </w:tcPr>
          <w:p w14:paraId="5760CBAE" w14:textId="77777777" w:rsidR="00DF5704" w:rsidRPr="000F3E8F" w:rsidRDefault="00DF5704" w:rsidP="0068315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8" w:type="pct"/>
            <w:vAlign w:val="center"/>
          </w:tcPr>
          <w:p w14:paraId="3772C6E0" w14:textId="77777777" w:rsidR="00DF5704" w:rsidRPr="000F3E8F" w:rsidRDefault="00DF5704" w:rsidP="00683156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%</w:t>
            </w:r>
          </w:p>
        </w:tc>
      </w:tr>
      <w:tr w:rsidR="00DF5704" w:rsidRPr="00F45667" w14:paraId="1776974F" w14:textId="77777777" w:rsidTr="00B7374F">
        <w:trPr>
          <w:trHeight w:val="454"/>
        </w:trPr>
        <w:tc>
          <w:tcPr>
            <w:tcW w:w="623" w:type="pct"/>
          </w:tcPr>
          <w:p w14:paraId="4FF30138" w14:textId="77777777" w:rsidR="00DF5704" w:rsidRPr="000F3E8F" w:rsidRDefault="00DF5704" w:rsidP="00683156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 xml:space="preserve">HNF </w:t>
            </w:r>
          </w:p>
        </w:tc>
        <w:tc>
          <w:tcPr>
            <w:tcW w:w="1873" w:type="pct"/>
          </w:tcPr>
          <w:p w14:paraId="3882AB5E" w14:textId="77777777" w:rsidR="00DF5704" w:rsidRPr="000F3E8F" w:rsidRDefault="00DF5704" w:rsidP="00683156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Total</w:t>
            </w:r>
          </w:p>
        </w:tc>
        <w:tc>
          <w:tcPr>
            <w:tcW w:w="827" w:type="pct"/>
          </w:tcPr>
          <w:p w14:paraId="07F50FD1" w14:textId="77777777" w:rsidR="00DF5704" w:rsidRPr="000F3E8F" w:rsidRDefault="00DF5704" w:rsidP="0068315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28" w:type="pct"/>
            <w:vAlign w:val="center"/>
          </w:tcPr>
          <w:p w14:paraId="5F6C7028" w14:textId="77777777" w:rsidR="00DF5704" w:rsidRPr="000F3E8F" w:rsidRDefault="00DF5704" w:rsidP="00683156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m</w:t>
            </w:r>
            <w:r w:rsidRPr="000F3E8F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61" w:type="pct"/>
            <w:vAlign w:val="center"/>
          </w:tcPr>
          <w:p w14:paraId="5E17A750" w14:textId="77777777" w:rsidR="00DF5704" w:rsidRPr="000F3E8F" w:rsidRDefault="00DF5704" w:rsidP="0068315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8" w:type="pct"/>
            <w:vAlign w:val="center"/>
          </w:tcPr>
          <w:p w14:paraId="4C7AA0C6" w14:textId="77777777" w:rsidR="00DF5704" w:rsidRPr="000F3E8F" w:rsidRDefault="00DF5704" w:rsidP="00683156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%</w:t>
            </w:r>
          </w:p>
        </w:tc>
      </w:tr>
      <w:tr w:rsidR="007A5742" w:rsidRPr="00F45667" w14:paraId="30DB3910" w14:textId="77777777" w:rsidTr="00B73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623" w:type="pct"/>
          </w:tcPr>
          <w:p w14:paraId="0171B256" w14:textId="1E9FA4EE" w:rsidR="007A5742" w:rsidRPr="000F3E8F" w:rsidRDefault="007A5742" w:rsidP="001E5868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NNF</w:t>
            </w:r>
            <w:r w:rsidR="001E5868" w:rsidRPr="000F3E8F">
              <w:rPr>
                <w:sz w:val="22"/>
                <w:szCs w:val="22"/>
              </w:rPr>
              <w:t xml:space="preserve"> 7</w:t>
            </w:r>
          </w:p>
        </w:tc>
        <w:tc>
          <w:tcPr>
            <w:tcW w:w="1873" w:type="pct"/>
          </w:tcPr>
          <w:p w14:paraId="01D33170" w14:textId="40FA6D12" w:rsidR="007A5742" w:rsidRPr="000F3E8F" w:rsidRDefault="001E5868" w:rsidP="00E33985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Total</w:t>
            </w:r>
          </w:p>
        </w:tc>
        <w:tc>
          <w:tcPr>
            <w:tcW w:w="827" w:type="pct"/>
          </w:tcPr>
          <w:p w14:paraId="1E1C3EE7" w14:textId="77777777" w:rsidR="007A5742" w:rsidRPr="000F3E8F" w:rsidRDefault="007A5742" w:rsidP="00E339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28" w:type="pct"/>
            <w:vAlign w:val="center"/>
          </w:tcPr>
          <w:p w14:paraId="3CA5DF26" w14:textId="77777777" w:rsidR="007A5742" w:rsidRPr="000F3E8F" w:rsidRDefault="007A5742" w:rsidP="00E33985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m</w:t>
            </w:r>
            <w:r w:rsidRPr="000F3E8F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61" w:type="pct"/>
            <w:vAlign w:val="center"/>
          </w:tcPr>
          <w:p w14:paraId="426E7AFA" w14:textId="77777777" w:rsidR="007A5742" w:rsidRPr="000F3E8F" w:rsidRDefault="007A5742" w:rsidP="00E33985">
            <w:pPr>
              <w:pStyle w:val="Text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288" w:type="pct"/>
            <w:vAlign w:val="center"/>
          </w:tcPr>
          <w:p w14:paraId="2370939A" w14:textId="6723DDA2" w:rsidR="007A5742" w:rsidRPr="000F3E8F" w:rsidRDefault="007A5742" w:rsidP="00E33985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%</w:t>
            </w:r>
          </w:p>
        </w:tc>
      </w:tr>
      <w:tr w:rsidR="007A5742" w:rsidRPr="00F45667" w14:paraId="2A88DBC1" w14:textId="77777777" w:rsidTr="00B7374F">
        <w:trPr>
          <w:trHeight w:val="454"/>
        </w:trPr>
        <w:tc>
          <w:tcPr>
            <w:tcW w:w="623" w:type="pct"/>
          </w:tcPr>
          <w:p w14:paraId="6528E48A" w14:textId="548E8352" w:rsidR="007A5742" w:rsidRPr="000F3E8F" w:rsidRDefault="001E5868" w:rsidP="007A5742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FF 8</w:t>
            </w:r>
          </w:p>
        </w:tc>
        <w:tc>
          <w:tcPr>
            <w:tcW w:w="1873" w:type="pct"/>
          </w:tcPr>
          <w:p w14:paraId="6CD47824" w14:textId="4FF0EA20" w:rsidR="007A5742" w:rsidRPr="000F3E8F" w:rsidRDefault="001E5868" w:rsidP="00E33985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Total</w:t>
            </w:r>
          </w:p>
        </w:tc>
        <w:tc>
          <w:tcPr>
            <w:tcW w:w="827" w:type="pct"/>
          </w:tcPr>
          <w:p w14:paraId="2E120081" w14:textId="77777777" w:rsidR="007A5742" w:rsidRPr="000F3E8F" w:rsidRDefault="007A5742" w:rsidP="00E339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28" w:type="pct"/>
            <w:vAlign w:val="center"/>
          </w:tcPr>
          <w:p w14:paraId="03AA1F6C" w14:textId="77777777" w:rsidR="007A5742" w:rsidRPr="000F3E8F" w:rsidRDefault="007A5742" w:rsidP="00E33985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m</w:t>
            </w:r>
            <w:r w:rsidRPr="000F3E8F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61" w:type="pct"/>
            <w:vAlign w:val="center"/>
          </w:tcPr>
          <w:p w14:paraId="30841B72" w14:textId="77777777" w:rsidR="007A5742" w:rsidRPr="000F3E8F" w:rsidRDefault="007A5742" w:rsidP="00E339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8" w:type="pct"/>
            <w:vAlign w:val="center"/>
          </w:tcPr>
          <w:p w14:paraId="571DBA81" w14:textId="77777777" w:rsidR="007A5742" w:rsidRPr="000F3E8F" w:rsidRDefault="007A5742" w:rsidP="00E33985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%</w:t>
            </w:r>
          </w:p>
        </w:tc>
      </w:tr>
      <w:tr w:rsidR="007A5742" w:rsidRPr="00F45667" w14:paraId="034D1B82" w14:textId="77777777" w:rsidTr="00B73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623" w:type="pct"/>
          </w:tcPr>
          <w:p w14:paraId="5F633C60" w14:textId="3D51FAEE" w:rsidR="007A5742" w:rsidRPr="000F3E8F" w:rsidRDefault="001E5868" w:rsidP="007A5742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VF 9</w:t>
            </w:r>
          </w:p>
        </w:tc>
        <w:tc>
          <w:tcPr>
            <w:tcW w:w="1873" w:type="pct"/>
          </w:tcPr>
          <w:p w14:paraId="7D1010BA" w14:textId="428BBAFC" w:rsidR="007A5742" w:rsidRPr="000F3E8F" w:rsidRDefault="001E5868" w:rsidP="00E33985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Total</w:t>
            </w:r>
          </w:p>
        </w:tc>
        <w:tc>
          <w:tcPr>
            <w:tcW w:w="827" w:type="pct"/>
          </w:tcPr>
          <w:p w14:paraId="6C5EB850" w14:textId="77777777" w:rsidR="007A5742" w:rsidRPr="000F3E8F" w:rsidRDefault="007A5742" w:rsidP="00E339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28" w:type="pct"/>
            <w:vAlign w:val="center"/>
          </w:tcPr>
          <w:p w14:paraId="08D1C1F0" w14:textId="77777777" w:rsidR="007A5742" w:rsidRPr="000F3E8F" w:rsidRDefault="007A5742" w:rsidP="00E33985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m</w:t>
            </w:r>
            <w:r w:rsidRPr="000F3E8F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61" w:type="pct"/>
            <w:vAlign w:val="center"/>
          </w:tcPr>
          <w:p w14:paraId="7209C4D0" w14:textId="77777777" w:rsidR="007A5742" w:rsidRPr="000F3E8F" w:rsidRDefault="007A5742" w:rsidP="00E339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8" w:type="pct"/>
            <w:vAlign w:val="center"/>
          </w:tcPr>
          <w:p w14:paraId="7BD05B57" w14:textId="77777777" w:rsidR="007A5742" w:rsidRPr="000F3E8F" w:rsidRDefault="007A5742" w:rsidP="00E33985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%</w:t>
            </w:r>
          </w:p>
        </w:tc>
      </w:tr>
      <w:tr w:rsidR="007A5742" w:rsidRPr="00F45667" w14:paraId="74966F0D" w14:textId="77777777" w:rsidTr="00B7374F">
        <w:trPr>
          <w:trHeight w:val="454"/>
        </w:trPr>
        <w:tc>
          <w:tcPr>
            <w:tcW w:w="623" w:type="pct"/>
          </w:tcPr>
          <w:p w14:paraId="40250A4A" w14:textId="6E4C2E84" w:rsidR="007A5742" w:rsidRPr="000F3E8F" w:rsidRDefault="001E5868" w:rsidP="007A5742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BUF 10</w:t>
            </w:r>
          </w:p>
        </w:tc>
        <w:tc>
          <w:tcPr>
            <w:tcW w:w="1873" w:type="pct"/>
          </w:tcPr>
          <w:p w14:paraId="68089E56" w14:textId="6FDD86FD" w:rsidR="007A5742" w:rsidRPr="000F3E8F" w:rsidRDefault="001E5868" w:rsidP="00E33985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Total</w:t>
            </w:r>
          </w:p>
        </w:tc>
        <w:tc>
          <w:tcPr>
            <w:tcW w:w="827" w:type="pct"/>
          </w:tcPr>
          <w:p w14:paraId="2DAF37D6" w14:textId="77777777" w:rsidR="007A5742" w:rsidRPr="000F3E8F" w:rsidRDefault="007A5742" w:rsidP="00E339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28" w:type="pct"/>
            <w:vAlign w:val="center"/>
          </w:tcPr>
          <w:p w14:paraId="35FDEA7A" w14:textId="77777777" w:rsidR="007A5742" w:rsidRPr="000F3E8F" w:rsidRDefault="007A5742" w:rsidP="00E33985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m</w:t>
            </w:r>
            <w:r w:rsidRPr="000F3E8F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61" w:type="pct"/>
            <w:vAlign w:val="center"/>
          </w:tcPr>
          <w:p w14:paraId="69192D13" w14:textId="77777777" w:rsidR="007A5742" w:rsidRPr="000F3E8F" w:rsidRDefault="007A5742" w:rsidP="00E339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8" w:type="pct"/>
            <w:vAlign w:val="center"/>
          </w:tcPr>
          <w:p w14:paraId="05E31B2E" w14:textId="77777777" w:rsidR="007A5742" w:rsidRPr="000F3E8F" w:rsidRDefault="007A5742" w:rsidP="00E33985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%</w:t>
            </w:r>
          </w:p>
        </w:tc>
      </w:tr>
    </w:tbl>
    <w:p w14:paraId="3E4450A7" w14:textId="18056A47" w:rsidR="00DF5704" w:rsidRPr="00E865EC" w:rsidRDefault="00F45667" w:rsidP="00B7374F">
      <w:pPr>
        <w:pStyle w:val="berschrift2"/>
        <w:spacing w:before="400" w:after="200"/>
        <w:ind w:left="578" w:hanging="578"/>
        <w:rPr>
          <w:sz w:val="28"/>
          <w:szCs w:val="28"/>
        </w:rPr>
      </w:pPr>
      <w:r w:rsidRPr="00E865EC">
        <w:rPr>
          <w:sz w:val="28"/>
          <w:szCs w:val="28"/>
        </w:rPr>
        <w:t>K</w:t>
      </w:r>
      <w:r w:rsidR="00DF5704" w:rsidRPr="00E865EC">
        <w:rPr>
          <w:sz w:val="28"/>
          <w:szCs w:val="28"/>
        </w:rPr>
        <w:t>ostenkennzahlen</w:t>
      </w:r>
    </w:p>
    <w:tbl>
      <w:tblPr>
        <w:tblStyle w:val="Listentabelle1hell"/>
        <w:tblW w:w="5000" w:type="pct"/>
        <w:tblLook w:val="0400" w:firstRow="0" w:lastRow="0" w:firstColumn="0" w:lastColumn="0" w:noHBand="0" w:noVBand="1"/>
      </w:tblPr>
      <w:tblGrid>
        <w:gridCol w:w="4090"/>
        <w:gridCol w:w="2026"/>
        <w:gridCol w:w="1890"/>
        <w:gridCol w:w="1065"/>
      </w:tblGrid>
      <w:tr w:rsidR="00DF5704" w:rsidRPr="00F45667" w14:paraId="3C823368" w14:textId="77777777" w:rsidTr="00170E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2254" w:type="pct"/>
          </w:tcPr>
          <w:p w14:paraId="5DD6E950" w14:textId="77777777" w:rsidR="00DF5704" w:rsidRPr="000F3E8F" w:rsidRDefault="00DF5704" w:rsidP="00683156">
            <w:pPr>
              <w:rPr>
                <w:b/>
                <w:sz w:val="22"/>
                <w:szCs w:val="22"/>
              </w:rPr>
            </w:pPr>
            <w:r w:rsidRPr="000F3E8F">
              <w:rPr>
                <w:b/>
                <w:sz w:val="22"/>
                <w:szCs w:val="22"/>
              </w:rPr>
              <w:t>Flächen SIA 416</w:t>
            </w:r>
          </w:p>
        </w:tc>
        <w:tc>
          <w:tcPr>
            <w:tcW w:w="1117" w:type="pct"/>
            <w:vAlign w:val="center"/>
          </w:tcPr>
          <w:p w14:paraId="18C18951" w14:textId="77777777" w:rsidR="00DF5704" w:rsidRPr="000F3E8F" w:rsidRDefault="00DF5704" w:rsidP="00683156">
            <w:pPr>
              <w:pStyle w:val="Text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2" w:type="pct"/>
            <w:vAlign w:val="center"/>
          </w:tcPr>
          <w:p w14:paraId="53BDA771" w14:textId="77777777" w:rsidR="00DF5704" w:rsidRPr="000F3E8F" w:rsidRDefault="00DF5704" w:rsidP="00683156">
            <w:pPr>
              <w:pStyle w:val="Text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587" w:type="pct"/>
            <w:vAlign w:val="center"/>
          </w:tcPr>
          <w:p w14:paraId="2DCD6AAD" w14:textId="77777777" w:rsidR="00DF5704" w:rsidRPr="000F3E8F" w:rsidRDefault="00DF5704" w:rsidP="00683156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DF5704" w:rsidRPr="00F45667" w14:paraId="549B6D6E" w14:textId="77777777" w:rsidTr="00170E8C">
        <w:trPr>
          <w:trHeight w:val="454"/>
        </w:trPr>
        <w:tc>
          <w:tcPr>
            <w:tcW w:w="2254" w:type="pct"/>
          </w:tcPr>
          <w:p w14:paraId="6805F591" w14:textId="241282C4" w:rsidR="00DF5704" w:rsidRPr="000F3E8F" w:rsidRDefault="00DF5704" w:rsidP="00683156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Kosten BKP 1 – 8 / GF</w:t>
            </w:r>
            <w:r w:rsidR="00170E8C" w:rsidRPr="000F3E8F">
              <w:rPr>
                <w:sz w:val="22"/>
                <w:szCs w:val="22"/>
              </w:rPr>
              <w:t xml:space="preserve"> exkl. BKP 4 + 6</w:t>
            </w:r>
          </w:p>
        </w:tc>
        <w:tc>
          <w:tcPr>
            <w:tcW w:w="1117" w:type="pct"/>
          </w:tcPr>
          <w:p w14:paraId="47AA9DAF" w14:textId="77777777" w:rsidR="00DF5704" w:rsidRPr="000F3E8F" w:rsidRDefault="00DF5704" w:rsidP="00683156">
            <w:pPr>
              <w:pStyle w:val="Text"/>
              <w:contextualSpacing w:val="0"/>
              <w:jc w:val="center"/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 xml:space="preserve"> / </w:t>
            </w:r>
          </w:p>
        </w:tc>
        <w:tc>
          <w:tcPr>
            <w:tcW w:w="1042" w:type="pct"/>
            <w:vAlign w:val="center"/>
          </w:tcPr>
          <w:p w14:paraId="77700C86" w14:textId="77777777" w:rsidR="00DF5704" w:rsidRPr="000F3E8F" w:rsidRDefault="00DF5704" w:rsidP="00683156">
            <w:pPr>
              <w:pStyle w:val="Text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587" w:type="pct"/>
            <w:vAlign w:val="center"/>
          </w:tcPr>
          <w:p w14:paraId="209D7B99" w14:textId="77777777" w:rsidR="00DF5704" w:rsidRPr="000F3E8F" w:rsidRDefault="00DF5704" w:rsidP="00683156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CHF/m</w:t>
            </w:r>
            <w:r w:rsidRPr="000F3E8F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DF5704" w:rsidRPr="00F45667" w14:paraId="55B88A37" w14:textId="77777777" w:rsidTr="00170E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2254" w:type="pct"/>
          </w:tcPr>
          <w:p w14:paraId="69C1EE6C" w14:textId="77777777" w:rsidR="00DF5704" w:rsidRPr="000F3E8F" w:rsidRDefault="00DF5704" w:rsidP="00683156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Kosten BKP 2 / GF</w:t>
            </w:r>
          </w:p>
        </w:tc>
        <w:tc>
          <w:tcPr>
            <w:tcW w:w="1117" w:type="pct"/>
          </w:tcPr>
          <w:p w14:paraId="4FE4A0CA" w14:textId="77777777" w:rsidR="00DF5704" w:rsidRPr="000F3E8F" w:rsidRDefault="00DF5704" w:rsidP="00683156">
            <w:pPr>
              <w:pStyle w:val="Text"/>
              <w:contextualSpacing w:val="0"/>
              <w:jc w:val="center"/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 xml:space="preserve"> / </w:t>
            </w:r>
          </w:p>
        </w:tc>
        <w:tc>
          <w:tcPr>
            <w:tcW w:w="1042" w:type="pct"/>
            <w:vAlign w:val="center"/>
          </w:tcPr>
          <w:p w14:paraId="10F95361" w14:textId="77777777" w:rsidR="00DF5704" w:rsidRPr="000F3E8F" w:rsidRDefault="00DF5704" w:rsidP="00683156">
            <w:pPr>
              <w:pStyle w:val="Text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587" w:type="pct"/>
            <w:vAlign w:val="center"/>
          </w:tcPr>
          <w:p w14:paraId="48007C97" w14:textId="77777777" w:rsidR="00DF5704" w:rsidRPr="000F3E8F" w:rsidRDefault="00DF5704" w:rsidP="00683156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CHF/m</w:t>
            </w:r>
            <w:r w:rsidRPr="000F3E8F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DF5704" w:rsidRPr="00F45667" w14:paraId="45DDA865" w14:textId="77777777" w:rsidTr="00170E8C">
        <w:trPr>
          <w:trHeight w:val="454"/>
        </w:trPr>
        <w:tc>
          <w:tcPr>
            <w:tcW w:w="2254" w:type="pct"/>
          </w:tcPr>
          <w:p w14:paraId="239B4642" w14:textId="77777777" w:rsidR="00DF5704" w:rsidRPr="000F3E8F" w:rsidRDefault="00DF5704" w:rsidP="00683156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Kosten BKP 4 / BUF</w:t>
            </w:r>
          </w:p>
        </w:tc>
        <w:tc>
          <w:tcPr>
            <w:tcW w:w="1117" w:type="pct"/>
          </w:tcPr>
          <w:p w14:paraId="16E3297F" w14:textId="77777777" w:rsidR="00DF5704" w:rsidRPr="000F3E8F" w:rsidRDefault="00DF5704" w:rsidP="00683156">
            <w:pPr>
              <w:pStyle w:val="Text"/>
              <w:contextualSpacing w:val="0"/>
              <w:jc w:val="center"/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 xml:space="preserve"> / </w:t>
            </w:r>
          </w:p>
        </w:tc>
        <w:tc>
          <w:tcPr>
            <w:tcW w:w="1042" w:type="pct"/>
            <w:vAlign w:val="center"/>
          </w:tcPr>
          <w:p w14:paraId="23BBA69C" w14:textId="77777777" w:rsidR="00DF5704" w:rsidRPr="000F3E8F" w:rsidRDefault="00DF5704" w:rsidP="00683156">
            <w:pPr>
              <w:pStyle w:val="Text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587" w:type="pct"/>
            <w:vAlign w:val="center"/>
          </w:tcPr>
          <w:p w14:paraId="70F36E5C" w14:textId="77777777" w:rsidR="00DF5704" w:rsidRPr="000F3E8F" w:rsidRDefault="00DF5704" w:rsidP="00683156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CHF/m</w:t>
            </w:r>
            <w:r w:rsidRPr="000F3E8F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170E8C" w:rsidRPr="00F45667" w14:paraId="5FB23E95" w14:textId="77777777" w:rsidTr="00170E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2254" w:type="pct"/>
          </w:tcPr>
          <w:p w14:paraId="16A513B2" w14:textId="06496602" w:rsidR="00170E8C" w:rsidRPr="000F3E8F" w:rsidRDefault="00170E8C" w:rsidP="00170E8C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Kosten BKP 9 / GF</w:t>
            </w:r>
          </w:p>
        </w:tc>
        <w:tc>
          <w:tcPr>
            <w:tcW w:w="1117" w:type="pct"/>
          </w:tcPr>
          <w:p w14:paraId="55F16470" w14:textId="222E36F7" w:rsidR="00170E8C" w:rsidRPr="000F3E8F" w:rsidRDefault="00170E8C" w:rsidP="00170E8C">
            <w:pPr>
              <w:pStyle w:val="Text"/>
              <w:contextualSpacing w:val="0"/>
              <w:jc w:val="center"/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 xml:space="preserve"> / </w:t>
            </w:r>
          </w:p>
        </w:tc>
        <w:tc>
          <w:tcPr>
            <w:tcW w:w="1042" w:type="pct"/>
            <w:vAlign w:val="center"/>
          </w:tcPr>
          <w:p w14:paraId="28A6EF2F" w14:textId="77777777" w:rsidR="00170E8C" w:rsidRPr="000F3E8F" w:rsidRDefault="00170E8C" w:rsidP="00170E8C">
            <w:pPr>
              <w:pStyle w:val="Text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587" w:type="pct"/>
            <w:vAlign w:val="center"/>
          </w:tcPr>
          <w:p w14:paraId="2732B764" w14:textId="61FF6A09" w:rsidR="00170E8C" w:rsidRPr="000F3E8F" w:rsidRDefault="00170E8C" w:rsidP="00170E8C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CHF/m</w:t>
            </w:r>
            <w:r w:rsidRPr="000F3E8F">
              <w:rPr>
                <w:sz w:val="22"/>
                <w:szCs w:val="22"/>
                <w:vertAlign w:val="superscript"/>
              </w:rPr>
              <w:t>2</w:t>
            </w:r>
          </w:p>
        </w:tc>
      </w:tr>
    </w:tbl>
    <w:p w14:paraId="639216F6" w14:textId="77777777" w:rsidR="00DF5704" w:rsidRPr="00F45667" w:rsidRDefault="00DF5704" w:rsidP="00DF5704">
      <w:pPr>
        <w:rPr>
          <w:sz w:val="24"/>
          <w:szCs w:val="24"/>
        </w:rPr>
      </w:pPr>
    </w:p>
    <w:tbl>
      <w:tblPr>
        <w:tblStyle w:val="Listentabelle1hell"/>
        <w:tblW w:w="5000" w:type="pct"/>
        <w:tblLook w:val="0400" w:firstRow="0" w:lastRow="0" w:firstColumn="0" w:lastColumn="0" w:noHBand="0" w:noVBand="1"/>
      </w:tblPr>
      <w:tblGrid>
        <w:gridCol w:w="4090"/>
        <w:gridCol w:w="2026"/>
        <w:gridCol w:w="1890"/>
        <w:gridCol w:w="1065"/>
      </w:tblGrid>
      <w:tr w:rsidR="00DF5704" w:rsidRPr="00F45667" w14:paraId="63D8BBC9" w14:textId="77777777" w:rsidTr="00170E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2254" w:type="pct"/>
          </w:tcPr>
          <w:p w14:paraId="7687C743" w14:textId="77777777" w:rsidR="00DF5704" w:rsidRPr="000F3E8F" w:rsidRDefault="00DF5704" w:rsidP="00683156">
            <w:pPr>
              <w:rPr>
                <w:b/>
                <w:sz w:val="22"/>
                <w:szCs w:val="22"/>
              </w:rPr>
            </w:pPr>
            <w:r w:rsidRPr="000F3E8F">
              <w:rPr>
                <w:b/>
                <w:sz w:val="22"/>
                <w:szCs w:val="22"/>
              </w:rPr>
              <w:t>Gebäudevolumen SIA 416</w:t>
            </w:r>
          </w:p>
        </w:tc>
        <w:tc>
          <w:tcPr>
            <w:tcW w:w="1117" w:type="pct"/>
            <w:vAlign w:val="center"/>
          </w:tcPr>
          <w:p w14:paraId="51F444C2" w14:textId="77777777" w:rsidR="00DF5704" w:rsidRPr="000F3E8F" w:rsidRDefault="00DF5704" w:rsidP="00683156">
            <w:pPr>
              <w:pStyle w:val="Text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2" w:type="pct"/>
            <w:vAlign w:val="center"/>
          </w:tcPr>
          <w:p w14:paraId="22FEA437" w14:textId="77777777" w:rsidR="00DF5704" w:rsidRPr="000F3E8F" w:rsidRDefault="00DF5704" w:rsidP="00683156">
            <w:pPr>
              <w:pStyle w:val="Text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587" w:type="pct"/>
            <w:vAlign w:val="center"/>
          </w:tcPr>
          <w:p w14:paraId="1DEE8E60" w14:textId="77777777" w:rsidR="00DF5704" w:rsidRPr="000F3E8F" w:rsidRDefault="00DF5704" w:rsidP="00683156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DF5704" w:rsidRPr="00F45667" w14:paraId="2B5F4898" w14:textId="77777777" w:rsidTr="00170E8C">
        <w:trPr>
          <w:trHeight w:val="454"/>
        </w:trPr>
        <w:tc>
          <w:tcPr>
            <w:tcW w:w="2254" w:type="pct"/>
          </w:tcPr>
          <w:p w14:paraId="5FC759BD" w14:textId="77777777" w:rsidR="00DF5704" w:rsidRPr="000F3E8F" w:rsidRDefault="00DF5704" w:rsidP="00683156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Kosten BKP 2 / GV</w:t>
            </w:r>
          </w:p>
        </w:tc>
        <w:tc>
          <w:tcPr>
            <w:tcW w:w="1117" w:type="pct"/>
          </w:tcPr>
          <w:p w14:paraId="7DCA9B45" w14:textId="77777777" w:rsidR="00DF5704" w:rsidRPr="000F3E8F" w:rsidRDefault="00DF5704" w:rsidP="00683156">
            <w:pPr>
              <w:pStyle w:val="Text"/>
              <w:contextualSpacing w:val="0"/>
              <w:jc w:val="center"/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 xml:space="preserve"> / </w:t>
            </w:r>
          </w:p>
        </w:tc>
        <w:tc>
          <w:tcPr>
            <w:tcW w:w="1042" w:type="pct"/>
            <w:vAlign w:val="center"/>
          </w:tcPr>
          <w:p w14:paraId="60B3B0AF" w14:textId="77777777" w:rsidR="00DF5704" w:rsidRPr="000F3E8F" w:rsidRDefault="00DF5704" w:rsidP="00683156">
            <w:pPr>
              <w:pStyle w:val="Text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587" w:type="pct"/>
            <w:vAlign w:val="center"/>
          </w:tcPr>
          <w:p w14:paraId="688E04E9" w14:textId="77777777" w:rsidR="00DF5704" w:rsidRPr="000F3E8F" w:rsidRDefault="00DF5704" w:rsidP="00683156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CHF/m</w:t>
            </w:r>
            <w:r w:rsidRPr="000F3E8F">
              <w:rPr>
                <w:sz w:val="22"/>
                <w:szCs w:val="22"/>
                <w:vertAlign w:val="superscript"/>
              </w:rPr>
              <w:t>3</w:t>
            </w:r>
          </w:p>
        </w:tc>
      </w:tr>
    </w:tbl>
    <w:p w14:paraId="634E0E15" w14:textId="307A7878" w:rsidR="00E865EC" w:rsidRDefault="00E865EC" w:rsidP="00DF5704"/>
    <w:tbl>
      <w:tblPr>
        <w:tblStyle w:val="Listentabelle1hell"/>
        <w:tblW w:w="5000" w:type="pct"/>
        <w:tblLook w:val="0400" w:firstRow="0" w:lastRow="0" w:firstColumn="0" w:lastColumn="0" w:noHBand="0" w:noVBand="1"/>
      </w:tblPr>
      <w:tblGrid>
        <w:gridCol w:w="4114"/>
        <w:gridCol w:w="2051"/>
        <w:gridCol w:w="1915"/>
        <w:gridCol w:w="991"/>
      </w:tblGrid>
      <w:tr w:rsidR="00DF5704" w:rsidRPr="0091622A" w14:paraId="34F2F6D6" w14:textId="77777777" w:rsidTr="009B6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2268" w:type="pct"/>
          </w:tcPr>
          <w:p w14:paraId="5DF260B9" w14:textId="77777777" w:rsidR="00DF5704" w:rsidRPr="000F3E8F" w:rsidRDefault="00DF5704" w:rsidP="00683156">
            <w:pPr>
              <w:rPr>
                <w:b/>
                <w:sz w:val="22"/>
                <w:szCs w:val="22"/>
              </w:rPr>
            </w:pPr>
            <w:r w:rsidRPr="000F3E8F">
              <w:rPr>
                <w:b/>
                <w:sz w:val="22"/>
                <w:szCs w:val="22"/>
              </w:rPr>
              <w:t>Hauptnutzflächen DIN 277</w:t>
            </w:r>
          </w:p>
        </w:tc>
        <w:tc>
          <w:tcPr>
            <w:tcW w:w="1131" w:type="pct"/>
            <w:vAlign w:val="center"/>
          </w:tcPr>
          <w:p w14:paraId="3675919E" w14:textId="77777777" w:rsidR="00DF5704" w:rsidRPr="000F3E8F" w:rsidRDefault="00DF5704" w:rsidP="00683156">
            <w:pPr>
              <w:pStyle w:val="Text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pct"/>
            <w:vAlign w:val="center"/>
          </w:tcPr>
          <w:p w14:paraId="57603BBB" w14:textId="77777777" w:rsidR="00DF5704" w:rsidRPr="000F3E8F" w:rsidRDefault="00DF5704" w:rsidP="00683156">
            <w:pPr>
              <w:pStyle w:val="Text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545" w:type="pct"/>
            <w:vAlign w:val="center"/>
          </w:tcPr>
          <w:p w14:paraId="21E04CE7" w14:textId="77777777" w:rsidR="00DF5704" w:rsidRPr="000F3E8F" w:rsidRDefault="00DF5704" w:rsidP="00683156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DF5704" w:rsidRPr="00116EBA" w14:paraId="6A92D5B8" w14:textId="77777777" w:rsidTr="009B65F4">
        <w:trPr>
          <w:trHeight w:val="454"/>
        </w:trPr>
        <w:tc>
          <w:tcPr>
            <w:tcW w:w="2268" w:type="pct"/>
          </w:tcPr>
          <w:p w14:paraId="67F43D11" w14:textId="53B74D61" w:rsidR="00DF5704" w:rsidRPr="000F3E8F" w:rsidRDefault="00DF5704" w:rsidP="00683156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Kosten</w:t>
            </w:r>
            <w:r w:rsidR="00170E8C" w:rsidRPr="000F3E8F">
              <w:rPr>
                <w:sz w:val="22"/>
                <w:szCs w:val="22"/>
              </w:rPr>
              <w:t xml:space="preserve"> BKP 1 – 8</w:t>
            </w:r>
            <w:r w:rsidRPr="000F3E8F">
              <w:rPr>
                <w:sz w:val="22"/>
                <w:szCs w:val="22"/>
              </w:rPr>
              <w:t xml:space="preserve"> / HNF</w:t>
            </w:r>
            <w:r w:rsidR="00170E8C" w:rsidRPr="000F3E8F">
              <w:rPr>
                <w:sz w:val="22"/>
                <w:szCs w:val="22"/>
              </w:rPr>
              <w:t xml:space="preserve"> exkl. BKP4+6</w:t>
            </w:r>
          </w:p>
        </w:tc>
        <w:tc>
          <w:tcPr>
            <w:tcW w:w="1131" w:type="pct"/>
          </w:tcPr>
          <w:p w14:paraId="1FD7A067" w14:textId="77777777" w:rsidR="00DF5704" w:rsidRPr="000F3E8F" w:rsidRDefault="00DF5704" w:rsidP="00683156">
            <w:pPr>
              <w:pStyle w:val="Text"/>
              <w:contextualSpacing w:val="0"/>
              <w:jc w:val="center"/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 xml:space="preserve"> / </w:t>
            </w:r>
          </w:p>
        </w:tc>
        <w:tc>
          <w:tcPr>
            <w:tcW w:w="1056" w:type="pct"/>
            <w:vAlign w:val="center"/>
          </w:tcPr>
          <w:p w14:paraId="2E31401F" w14:textId="77777777" w:rsidR="00DF5704" w:rsidRPr="000F3E8F" w:rsidRDefault="00DF5704" w:rsidP="00683156">
            <w:pPr>
              <w:pStyle w:val="Text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545" w:type="pct"/>
            <w:vAlign w:val="center"/>
          </w:tcPr>
          <w:p w14:paraId="3275C1A6" w14:textId="77777777" w:rsidR="00DF5704" w:rsidRPr="000F3E8F" w:rsidRDefault="00DF5704" w:rsidP="00683156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CHF/m</w:t>
            </w:r>
            <w:r w:rsidRPr="000F3E8F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DF5704" w:rsidRPr="00116EBA" w14:paraId="1DDE36FC" w14:textId="77777777" w:rsidTr="009B6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2268" w:type="pct"/>
          </w:tcPr>
          <w:p w14:paraId="1E1DDA93" w14:textId="7F4EBABE" w:rsidR="00DF5704" w:rsidRPr="000F3E8F" w:rsidRDefault="00DF5704" w:rsidP="00170E8C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 xml:space="preserve">Kosten BKP </w:t>
            </w:r>
            <w:r w:rsidR="00170E8C" w:rsidRPr="000F3E8F">
              <w:rPr>
                <w:sz w:val="22"/>
                <w:szCs w:val="22"/>
              </w:rPr>
              <w:t xml:space="preserve">2 </w:t>
            </w:r>
            <w:r w:rsidRPr="000F3E8F">
              <w:rPr>
                <w:sz w:val="22"/>
                <w:szCs w:val="22"/>
              </w:rPr>
              <w:t>/ HNF</w:t>
            </w:r>
          </w:p>
        </w:tc>
        <w:tc>
          <w:tcPr>
            <w:tcW w:w="1131" w:type="pct"/>
          </w:tcPr>
          <w:p w14:paraId="7A56EE00" w14:textId="77777777" w:rsidR="00DF5704" w:rsidRPr="000F3E8F" w:rsidRDefault="00DF5704" w:rsidP="00683156">
            <w:pPr>
              <w:pStyle w:val="Text"/>
              <w:contextualSpacing w:val="0"/>
              <w:jc w:val="center"/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 xml:space="preserve"> / </w:t>
            </w:r>
          </w:p>
        </w:tc>
        <w:tc>
          <w:tcPr>
            <w:tcW w:w="1056" w:type="pct"/>
            <w:vAlign w:val="center"/>
          </w:tcPr>
          <w:p w14:paraId="73F56378" w14:textId="77777777" w:rsidR="00DF5704" w:rsidRPr="000F3E8F" w:rsidRDefault="00DF5704" w:rsidP="00683156">
            <w:pPr>
              <w:pStyle w:val="Text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545" w:type="pct"/>
            <w:vAlign w:val="center"/>
          </w:tcPr>
          <w:p w14:paraId="27F5DAF8" w14:textId="77777777" w:rsidR="00DF5704" w:rsidRPr="000F3E8F" w:rsidRDefault="00DF5704" w:rsidP="00683156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CHF/m</w:t>
            </w:r>
            <w:r w:rsidRPr="000F3E8F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DF5704" w:rsidRPr="00116EBA" w14:paraId="6EFF79D8" w14:textId="77777777" w:rsidTr="009B65F4">
        <w:trPr>
          <w:trHeight w:val="454"/>
        </w:trPr>
        <w:tc>
          <w:tcPr>
            <w:tcW w:w="2268" w:type="pct"/>
          </w:tcPr>
          <w:p w14:paraId="70F021AF" w14:textId="7BAE9CD8" w:rsidR="00DF5704" w:rsidRPr="000F3E8F" w:rsidRDefault="00DF5704" w:rsidP="00170E8C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lastRenderedPageBreak/>
              <w:t xml:space="preserve">Kosten BKP </w:t>
            </w:r>
            <w:r w:rsidR="00170E8C" w:rsidRPr="000F3E8F">
              <w:rPr>
                <w:sz w:val="22"/>
                <w:szCs w:val="22"/>
              </w:rPr>
              <w:t>9</w:t>
            </w:r>
            <w:r w:rsidRPr="000F3E8F">
              <w:rPr>
                <w:sz w:val="22"/>
                <w:szCs w:val="22"/>
              </w:rPr>
              <w:t xml:space="preserve"> / HNF</w:t>
            </w:r>
          </w:p>
        </w:tc>
        <w:tc>
          <w:tcPr>
            <w:tcW w:w="1131" w:type="pct"/>
          </w:tcPr>
          <w:p w14:paraId="474922FF" w14:textId="77777777" w:rsidR="00DF5704" w:rsidRPr="000F3E8F" w:rsidRDefault="00DF5704" w:rsidP="00683156">
            <w:pPr>
              <w:pStyle w:val="Text"/>
              <w:contextualSpacing w:val="0"/>
              <w:jc w:val="center"/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 xml:space="preserve"> / </w:t>
            </w:r>
          </w:p>
        </w:tc>
        <w:tc>
          <w:tcPr>
            <w:tcW w:w="1056" w:type="pct"/>
            <w:vAlign w:val="center"/>
          </w:tcPr>
          <w:p w14:paraId="5BD0642E" w14:textId="77777777" w:rsidR="00DF5704" w:rsidRPr="000F3E8F" w:rsidRDefault="00DF5704" w:rsidP="00683156">
            <w:pPr>
              <w:pStyle w:val="Text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545" w:type="pct"/>
            <w:vAlign w:val="center"/>
          </w:tcPr>
          <w:p w14:paraId="64A026DB" w14:textId="77777777" w:rsidR="00DF5704" w:rsidRPr="000F3E8F" w:rsidRDefault="00DF5704" w:rsidP="00683156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CHF/m</w:t>
            </w:r>
            <w:r w:rsidRPr="000F3E8F">
              <w:rPr>
                <w:sz w:val="22"/>
                <w:szCs w:val="22"/>
                <w:vertAlign w:val="superscript"/>
              </w:rPr>
              <w:t>2</w:t>
            </w:r>
          </w:p>
        </w:tc>
      </w:tr>
    </w:tbl>
    <w:p w14:paraId="59F24EF3" w14:textId="38E43A37" w:rsidR="00DF5704" w:rsidRPr="00E865EC" w:rsidRDefault="00C84112" w:rsidP="00B7374F">
      <w:pPr>
        <w:pStyle w:val="berschrift2"/>
        <w:spacing w:before="400" w:after="200"/>
        <w:ind w:left="578" w:hanging="578"/>
        <w:rPr>
          <w:sz w:val="28"/>
          <w:szCs w:val="28"/>
        </w:rPr>
      </w:pPr>
      <w:commentRangeStart w:id="7"/>
      <w:r w:rsidRPr="00E865EC">
        <w:rPr>
          <w:sz w:val="28"/>
          <w:szCs w:val="28"/>
        </w:rPr>
        <w:t>K</w:t>
      </w:r>
      <w:r w:rsidR="00DF5704" w:rsidRPr="00E865EC">
        <w:rPr>
          <w:sz w:val="28"/>
          <w:szCs w:val="28"/>
        </w:rPr>
        <w:t>ennzahlen</w:t>
      </w:r>
      <w:r w:rsidRPr="00E865EC">
        <w:rPr>
          <w:sz w:val="28"/>
          <w:szCs w:val="28"/>
        </w:rPr>
        <w:t xml:space="preserve"> </w:t>
      </w:r>
      <w:commentRangeEnd w:id="7"/>
      <w:r w:rsidR="00425211">
        <w:rPr>
          <w:rStyle w:val="Kommentarzeichen"/>
          <w:rFonts w:eastAsia="Times New Roman" w:cs="Times New Roman"/>
          <w:b w:val="0"/>
          <w:bCs w:val="0"/>
          <w:kern w:val="22"/>
          <w:lang w:eastAsia="de-DE"/>
        </w:rPr>
        <w:commentReference w:id="7"/>
      </w:r>
      <w:r w:rsidRPr="00E865EC">
        <w:rPr>
          <w:sz w:val="28"/>
          <w:szCs w:val="28"/>
        </w:rPr>
        <w:t>Wirtschaftlichkeit der Grundrisse</w:t>
      </w:r>
    </w:p>
    <w:tbl>
      <w:tblPr>
        <w:tblStyle w:val="Listentabelle1hell"/>
        <w:tblW w:w="5000" w:type="pct"/>
        <w:tblLook w:val="0400" w:firstRow="0" w:lastRow="0" w:firstColumn="0" w:lastColumn="0" w:noHBand="0" w:noVBand="1"/>
      </w:tblPr>
      <w:tblGrid>
        <w:gridCol w:w="4114"/>
        <w:gridCol w:w="2052"/>
        <w:gridCol w:w="1916"/>
        <w:gridCol w:w="989"/>
      </w:tblGrid>
      <w:tr w:rsidR="00DF5704" w:rsidRPr="0091622A" w14:paraId="51E35B23" w14:textId="77777777" w:rsidTr="00683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2268" w:type="pct"/>
          </w:tcPr>
          <w:p w14:paraId="3FCBA74E" w14:textId="77777777" w:rsidR="00DF5704" w:rsidRPr="000F3E8F" w:rsidRDefault="00DF5704" w:rsidP="00683156">
            <w:pPr>
              <w:rPr>
                <w:b/>
                <w:sz w:val="22"/>
                <w:szCs w:val="22"/>
              </w:rPr>
            </w:pPr>
            <w:r w:rsidRPr="000F3E8F">
              <w:rPr>
                <w:b/>
                <w:sz w:val="22"/>
                <w:szCs w:val="22"/>
              </w:rPr>
              <w:t>Flächen SIA 416 / 165</w:t>
            </w:r>
          </w:p>
        </w:tc>
        <w:tc>
          <w:tcPr>
            <w:tcW w:w="1131" w:type="pct"/>
            <w:vAlign w:val="center"/>
          </w:tcPr>
          <w:p w14:paraId="02DE2BD0" w14:textId="77777777" w:rsidR="00DF5704" w:rsidRPr="000F3E8F" w:rsidRDefault="00DF5704" w:rsidP="00683156">
            <w:pPr>
              <w:pStyle w:val="Text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pct"/>
            <w:vAlign w:val="center"/>
          </w:tcPr>
          <w:p w14:paraId="20438130" w14:textId="77777777" w:rsidR="00DF5704" w:rsidRPr="000F3E8F" w:rsidRDefault="00DF5704" w:rsidP="00683156">
            <w:pPr>
              <w:pStyle w:val="Text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545" w:type="pct"/>
            <w:vAlign w:val="center"/>
          </w:tcPr>
          <w:p w14:paraId="58BFD1E0" w14:textId="77777777" w:rsidR="00DF5704" w:rsidRPr="000F3E8F" w:rsidRDefault="00DF5704" w:rsidP="00683156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DF5704" w:rsidRPr="00116EBA" w14:paraId="15933547" w14:textId="77777777" w:rsidTr="00683156">
        <w:trPr>
          <w:trHeight w:val="454"/>
        </w:trPr>
        <w:tc>
          <w:tcPr>
            <w:tcW w:w="2268" w:type="pct"/>
            <w:vAlign w:val="center"/>
          </w:tcPr>
          <w:p w14:paraId="1A2C229C" w14:textId="77777777" w:rsidR="00DF5704" w:rsidRPr="000F3E8F" w:rsidRDefault="00DF5704" w:rsidP="00683156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HNF SIA 416 / GF</w:t>
            </w:r>
          </w:p>
        </w:tc>
        <w:tc>
          <w:tcPr>
            <w:tcW w:w="1131" w:type="pct"/>
          </w:tcPr>
          <w:p w14:paraId="2A388CCC" w14:textId="77777777" w:rsidR="00DF5704" w:rsidRPr="000F3E8F" w:rsidRDefault="00DF5704" w:rsidP="00683156">
            <w:pPr>
              <w:pStyle w:val="Text"/>
              <w:contextualSpacing w:val="0"/>
              <w:jc w:val="center"/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 xml:space="preserve"> / </w:t>
            </w:r>
          </w:p>
        </w:tc>
        <w:tc>
          <w:tcPr>
            <w:tcW w:w="1056" w:type="pct"/>
            <w:vAlign w:val="center"/>
          </w:tcPr>
          <w:p w14:paraId="567E2495" w14:textId="77777777" w:rsidR="00DF5704" w:rsidRPr="000F3E8F" w:rsidRDefault="00DF5704" w:rsidP="00683156">
            <w:pPr>
              <w:pStyle w:val="Text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545" w:type="pct"/>
            <w:vAlign w:val="center"/>
          </w:tcPr>
          <w:p w14:paraId="404E43FE" w14:textId="70A28C39" w:rsidR="00DF5704" w:rsidRPr="000F3E8F" w:rsidRDefault="00DF5704" w:rsidP="00683156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DF5704" w:rsidRPr="00116EBA" w14:paraId="6A193DA2" w14:textId="77777777" w:rsidTr="00683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2268" w:type="pct"/>
            <w:vAlign w:val="center"/>
          </w:tcPr>
          <w:p w14:paraId="4B6F9BA4" w14:textId="77777777" w:rsidR="00DF5704" w:rsidRPr="000F3E8F" w:rsidRDefault="00DF5704" w:rsidP="00683156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VMF SIA 165 / GF</w:t>
            </w:r>
          </w:p>
        </w:tc>
        <w:tc>
          <w:tcPr>
            <w:tcW w:w="1131" w:type="pct"/>
          </w:tcPr>
          <w:p w14:paraId="13B2BAEC" w14:textId="46618D8B" w:rsidR="00DF5704" w:rsidRPr="000F3E8F" w:rsidRDefault="00DF5704" w:rsidP="00683156">
            <w:pPr>
              <w:pStyle w:val="Text"/>
              <w:contextualSpacing w:val="0"/>
              <w:jc w:val="center"/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 xml:space="preserve"> / </w:t>
            </w:r>
          </w:p>
        </w:tc>
        <w:tc>
          <w:tcPr>
            <w:tcW w:w="1056" w:type="pct"/>
            <w:vAlign w:val="center"/>
          </w:tcPr>
          <w:p w14:paraId="4AB9A921" w14:textId="77777777" w:rsidR="00DF5704" w:rsidRPr="000F3E8F" w:rsidRDefault="00DF5704" w:rsidP="00683156">
            <w:pPr>
              <w:pStyle w:val="Text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545" w:type="pct"/>
            <w:vAlign w:val="center"/>
          </w:tcPr>
          <w:p w14:paraId="4F9A3612" w14:textId="07C5DE0D" w:rsidR="00DF5704" w:rsidRPr="000F3E8F" w:rsidRDefault="00DF5704" w:rsidP="00683156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</w:p>
        </w:tc>
      </w:tr>
    </w:tbl>
    <w:p w14:paraId="6FEFBDEF" w14:textId="77777777" w:rsidR="00DF5704" w:rsidRPr="00E865EC" w:rsidRDefault="00DF5704" w:rsidP="00B7374F">
      <w:pPr>
        <w:pStyle w:val="berschrift2"/>
        <w:spacing w:before="400" w:after="200"/>
        <w:ind w:left="578" w:hanging="578"/>
        <w:rPr>
          <w:sz w:val="28"/>
          <w:szCs w:val="28"/>
        </w:rPr>
      </w:pPr>
      <w:r w:rsidRPr="00E865EC">
        <w:rPr>
          <w:sz w:val="28"/>
          <w:szCs w:val="28"/>
        </w:rPr>
        <w:t>Arbeitsplatzkennzahlen</w:t>
      </w:r>
    </w:p>
    <w:tbl>
      <w:tblPr>
        <w:tblStyle w:val="Listentabelle1hell"/>
        <w:tblW w:w="5000" w:type="pct"/>
        <w:tblLook w:val="0400" w:firstRow="0" w:lastRow="0" w:firstColumn="0" w:lastColumn="0" w:noHBand="0" w:noVBand="1"/>
      </w:tblPr>
      <w:tblGrid>
        <w:gridCol w:w="4104"/>
        <w:gridCol w:w="2039"/>
        <w:gridCol w:w="1905"/>
        <w:gridCol w:w="1023"/>
      </w:tblGrid>
      <w:tr w:rsidR="00DF5704" w:rsidRPr="0091622A" w14:paraId="699D7FCD" w14:textId="77777777" w:rsidTr="00683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2262" w:type="pct"/>
          </w:tcPr>
          <w:p w14:paraId="5B565B9B" w14:textId="77777777" w:rsidR="00DF5704" w:rsidRPr="000F3E8F" w:rsidRDefault="00DF5704" w:rsidP="00683156">
            <w:pPr>
              <w:rPr>
                <w:b/>
                <w:sz w:val="22"/>
                <w:szCs w:val="22"/>
              </w:rPr>
            </w:pPr>
            <w:r w:rsidRPr="000F3E8F">
              <w:rPr>
                <w:b/>
                <w:sz w:val="22"/>
                <w:szCs w:val="22"/>
              </w:rPr>
              <w:t>Arbeitsplatzkennzahlen (AP)</w:t>
            </w:r>
          </w:p>
        </w:tc>
        <w:tc>
          <w:tcPr>
            <w:tcW w:w="1124" w:type="pct"/>
            <w:vAlign w:val="center"/>
          </w:tcPr>
          <w:p w14:paraId="1B0524CC" w14:textId="77777777" w:rsidR="00DF5704" w:rsidRPr="000F3E8F" w:rsidRDefault="00DF5704" w:rsidP="00683156">
            <w:pPr>
              <w:pStyle w:val="Text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pct"/>
            <w:vAlign w:val="center"/>
          </w:tcPr>
          <w:p w14:paraId="2F6177A2" w14:textId="77777777" w:rsidR="00DF5704" w:rsidRPr="000F3E8F" w:rsidRDefault="00DF5704" w:rsidP="00683156">
            <w:pPr>
              <w:pStyle w:val="Text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564" w:type="pct"/>
            <w:vAlign w:val="center"/>
          </w:tcPr>
          <w:p w14:paraId="49374D4E" w14:textId="77777777" w:rsidR="00DF5704" w:rsidRPr="000F3E8F" w:rsidRDefault="00DF5704" w:rsidP="00683156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AP</w:t>
            </w:r>
          </w:p>
        </w:tc>
      </w:tr>
      <w:tr w:rsidR="00DF5704" w:rsidRPr="00116EBA" w14:paraId="2C1FAEE0" w14:textId="77777777" w:rsidTr="00683156">
        <w:trPr>
          <w:trHeight w:val="454"/>
        </w:trPr>
        <w:tc>
          <w:tcPr>
            <w:tcW w:w="2262" w:type="pct"/>
            <w:vAlign w:val="center"/>
          </w:tcPr>
          <w:p w14:paraId="5A3CCCD6" w14:textId="637555BD" w:rsidR="00DF5704" w:rsidRPr="000F3E8F" w:rsidRDefault="00CF1069" w:rsidP="00683156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GF</w:t>
            </w:r>
            <w:r w:rsidR="00DF5704" w:rsidRPr="000F3E8F">
              <w:rPr>
                <w:sz w:val="22"/>
                <w:szCs w:val="22"/>
              </w:rPr>
              <w:t xml:space="preserve"> SIA 416 / AP</w:t>
            </w:r>
          </w:p>
        </w:tc>
        <w:tc>
          <w:tcPr>
            <w:tcW w:w="1124" w:type="pct"/>
          </w:tcPr>
          <w:p w14:paraId="698B2720" w14:textId="77777777" w:rsidR="00DF5704" w:rsidRPr="000F3E8F" w:rsidRDefault="00DF5704" w:rsidP="00683156">
            <w:pPr>
              <w:pStyle w:val="Text"/>
              <w:contextualSpacing w:val="0"/>
              <w:jc w:val="center"/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 xml:space="preserve"> / </w:t>
            </w:r>
          </w:p>
        </w:tc>
        <w:tc>
          <w:tcPr>
            <w:tcW w:w="1050" w:type="pct"/>
            <w:vAlign w:val="center"/>
          </w:tcPr>
          <w:p w14:paraId="1A68DA5B" w14:textId="77777777" w:rsidR="00DF5704" w:rsidRPr="000F3E8F" w:rsidRDefault="00DF5704" w:rsidP="00683156">
            <w:pPr>
              <w:pStyle w:val="Text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564" w:type="pct"/>
            <w:vAlign w:val="center"/>
          </w:tcPr>
          <w:p w14:paraId="438DA5D5" w14:textId="77777777" w:rsidR="00DF5704" w:rsidRPr="000F3E8F" w:rsidRDefault="00DF5704" w:rsidP="00683156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m</w:t>
            </w:r>
            <w:r w:rsidRPr="000F3E8F">
              <w:rPr>
                <w:sz w:val="22"/>
                <w:szCs w:val="22"/>
                <w:vertAlign w:val="superscript"/>
              </w:rPr>
              <w:t>2</w:t>
            </w:r>
            <w:r w:rsidRPr="000F3E8F">
              <w:rPr>
                <w:sz w:val="22"/>
                <w:szCs w:val="22"/>
              </w:rPr>
              <w:t>/AP</w:t>
            </w:r>
          </w:p>
        </w:tc>
      </w:tr>
      <w:tr w:rsidR="00DF5704" w:rsidRPr="00116EBA" w14:paraId="5B732A04" w14:textId="77777777" w:rsidTr="00683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2262" w:type="pct"/>
            <w:vAlign w:val="center"/>
          </w:tcPr>
          <w:p w14:paraId="5684A0B0" w14:textId="77777777" w:rsidR="00DF5704" w:rsidRPr="000F3E8F" w:rsidRDefault="00DF5704" w:rsidP="00683156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HNF 2 DIN 277 / AP</w:t>
            </w:r>
          </w:p>
        </w:tc>
        <w:tc>
          <w:tcPr>
            <w:tcW w:w="1124" w:type="pct"/>
          </w:tcPr>
          <w:p w14:paraId="39156D8F" w14:textId="77777777" w:rsidR="00DF5704" w:rsidRPr="000F3E8F" w:rsidRDefault="00DF5704" w:rsidP="00683156">
            <w:pPr>
              <w:pStyle w:val="Text"/>
              <w:contextualSpacing w:val="0"/>
              <w:jc w:val="center"/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 xml:space="preserve"> / </w:t>
            </w:r>
          </w:p>
        </w:tc>
        <w:tc>
          <w:tcPr>
            <w:tcW w:w="1050" w:type="pct"/>
            <w:vAlign w:val="center"/>
          </w:tcPr>
          <w:p w14:paraId="0618D6D4" w14:textId="77777777" w:rsidR="00DF5704" w:rsidRPr="000F3E8F" w:rsidRDefault="00DF5704" w:rsidP="00683156">
            <w:pPr>
              <w:pStyle w:val="Text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564" w:type="pct"/>
            <w:vAlign w:val="center"/>
          </w:tcPr>
          <w:p w14:paraId="01F62842" w14:textId="77777777" w:rsidR="00DF5704" w:rsidRPr="000F3E8F" w:rsidRDefault="00DF5704" w:rsidP="00683156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m</w:t>
            </w:r>
            <w:r w:rsidRPr="000F3E8F">
              <w:rPr>
                <w:sz w:val="22"/>
                <w:szCs w:val="22"/>
                <w:vertAlign w:val="superscript"/>
              </w:rPr>
              <w:t>2</w:t>
            </w:r>
            <w:r w:rsidRPr="000F3E8F">
              <w:rPr>
                <w:sz w:val="22"/>
                <w:szCs w:val="22"/>
              </w:rPr>
              <w:t>/AP</w:t>
            </w:r>
          </w:p>
        </w:tc>
      </w:tr>
      <w:tr w:rsidR="00DF5704" w:rsidRPr="00116EBA" w14:paraId="58559423" w14:textId="77777777" w:rsidTr="00683156">
        <w:trPr>
          <w:trHeight w:val="454"/>
        </w:trPr>
        <w:tc>
          <w:tcPr>
            <w:tcW w:w="2262" w:type="pct"/>
            <w:vAlign w:val="center"/>
          </w:tcPr>
          <w:p w14:paraId="2B7FC6D7" w14:textId="654DD66A" w:rsidR="00DF5704" w:rsidRPr="000F3E8F" w:rsidRDefault="00DF5704" w:rsidP="00872317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 xml:space="preserve">Kosten BKP </w:t>
            </w:r>
            <w:r w:rsidR="00B75B5F" w:rsidRPr="000F3E8F">
              <w:rPr>
                <w:sz w:val="22"/>
                <w:szCs w:val="22"/>
              </w:rPr>
              <w:t>1</w:t>
            </w:r>
            <w:r w:rsidRPr="000F3E8F">
              <w:rPr>
                <w:sz w:val="22"/>
                <w:szCs w:val="22"/>
              </w:rPr>
              <w:t xml:space="preserve"> –</w:t>
            </w:r>
            <w:r w:rsidR="00DA1AC2" w:rsidRPr="000F3E8F">
              <w:rPr>
                <w:sz w:val="22"/>
                <w:szCs w:val="22"/>
              </w:rPr>
              <w:t xml:space="preserve"> </w:t>
            </w:r>
            <w:r w:rsidR="00872317" w:rsidRPr="000F3E8F">
              <w:rPr>
                <w:sz w:val="22"/>
                <w:szCs w:val="22"/>
              </w:rPr>
              <w:t>8</w:t>
            </w:r>
            <w:r w:rsidR="00CF1069" w:rsidRPr="000F3E8F">
              <w:rPr>
                <w:sz w:val="22"/>
                <w:szCs w:val="22"/>
              </w:rPr>
              <w:t xml:space="preserve"> exkl. BKP 4 + 6</w:t>
            </w:r>
            <w:r w:rsidRPr="000F3E8F">
              <w:rPr>
                <w:sz w:val="22"/>
                <w:szCs w:val="22"/>
              </w:rPr>
              <w:t xml:space="preserve"> / AP</w:t>
            </w:r>
          </w:p>
        </w:tc>
        <w:tc>
          <w:tcPr>
            <w:tcW w:w="1124" w:type="pct"/>
          </w:tcPr>
          <w:p w14:paraId="5FFBDFB9" w14:textId="77777777" w:rsidR="00DF5704" w:rsidRPr="000F3E8F" w:rsidRDefault="00DF5704" w:rsidP="00683156">
            <w:pPr>
              <w:pStyle w:val="Text"/>
              <w:contextualSpacing w:val="0"/>
              <w:jc w:val="center"/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 xml:space="preserve"> / </w:t>
            </w:r>
          </w:p>
        </w:tc>
        <w:tc>
          <w:tcPr>
            <w:tcW w:w="1050" w:type="pct"/>
            <w:vAlign w:val="center"/>
          </w:tcPr>
          <w:p w14:paraId="5CC2B032" w14:textId="77777777" w:rsidR="00DF5704" w:rsidRPr="000F3E8F" w:rsidRDefault="00DF5704" w:rsidP="00683156">
            <w:pPr>
              <w:pStyle w:val="Text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564" w:type="pct"/>
            <w:vAlign w:val="center"/>
          </w:tcPr>
          <w:p w14:paraId="33EE4EE6" w14:textId="77777777" w:rsidR="00DF5704" w:rsidRPr="000F3E8F" w:rsidRDefault="00DF5704" w:rsidP="00683156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CHF/AP</w:t>
            </w:r>
          </w:p>
        </w:tc>
      </w:tr>
      <w:tr w:rsidR="00DF5704" w:rsidRPr="00116EBA" w14:paraId="4892EE8E" w14:textId="77777777" w:rsidTr="00683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2262" w:type="pct"/>
            <w:vAlign w:val="center"/>
          </w:tcPr>
          <w:p w14:paraId="6620E099" w14:textId="77777777" w:rsidR="00DF5704" w:rsidRPr="000F3E8F" w:rsidRDefault="00DF5704" w:rsidP="00683156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Kosten BKP 2 / AP</w:t>
            </w:r>
          </w:p>
        </w:tc>
        <w:tc>
          <w:tcPr>
            <w:tcW w:w="1124" w:type="pct"/>
          </w:tcPr>
          <w:p w14:paraId="16553E47" w14:textId="77777777" w:rsidR="00DF5704" w:rsidRPr="000F3E8F" w:rsidRDefault="00DF5704" w:rsidP="00683156">
            <w:pPr>
              <w:pStyle w:val="Text"/>
              <w:contextualSpacing w:val="0"/>
              <w:jc w:val="center"/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 xml:space="preserve"> / </w:t>
            </w:r>
          </w:p>
        </w:tc>
        <w:tc>
          <w:tcPr>
            <w:tcW w:w="1050" w:type="pct"/>
            <w:vAlign w:val="center"/>
          </w:tcPr>
          <w:p w14:paraId="5F42E476" w14:textId="77777777" w:rsidR="00DF5704" w:rsidRPr="000F3E8F" w:rsidRDefault="00DF5704" w:rsidP="00683156">
            <w:pPr>
              <w:pStyle w:val="Text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564" w:type="pct"/>
            <w:vAlign w:val="center"/>
          </w:tcPr>
          <w:p w14:paraId="24436553" w14:textId="77777777" w:rsidR="00DF5704" w:rsidRPr="000F3E8F" w:rsidRDefault="00DF5704" w:rsidP="00683156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CHF/AP</w:t>
            </w:r>
          </w:p>
        </w:tc>
      </w:tr>
      <w:tr w:rsidR="00DF5704" w:rsidRPr="00116EBA" w14:paraId="221577B0" w14:textId="77777777" w:rsidTr="00683156">
        <w:trPr>
          <w:trHeight w:val="454"/>
        </w:trPr>
        <w:tc>
          <w:tcPr>
            <w:tcW w:w="2262" w:type="pct"/>
            <w:vAlign w:val="center"/>
          </w:tcPr>
          <w:p w14:paraId="47D6896A" w14:textId="77777777" w:rsidR="00DF5704" w:rsidRPr="000F3E8F" w:rsidRDefault="00DF5704" w:rsidP="00683156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Kosten BKP 9 / AP</w:t>
            </w:r>
          </w:p>
        </w:tc>
        <w:tc>
          <w:tcPr>
            <w:tcW w:w="1124" w:type="pct"/>
          </w:tcPr>
          <w:p w14:paraId="0C627A75" w14:textId="77777777" w:rsidR="00DF5704" w:rsidRPr="000F3E8F" w:rsidRDefault="00DF5704" w:rsidP="00683156">
            <w:pPr>
              <w:pStyle w:val="Text"/>
              <w:contextualSpacing w:val="0"/>
              <w:jc w:val="center"/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 xml:space="preserve"> / </w:t>
            </w:r>
          </w:p>
        </w:tc>
        <w:tc>
          <w:tcPr>
            <w:tcW w:w="1050" w:type="pct"/>
            <w:vAlign w:val="center"/>
          </w:tcPr>
          <w:p w14:paraId="390090E7" w14:textId="77777777" w:rsidR="00DF5704" w:rsidRPr="000F3E8F" w:rsidRDefault="00DF5704" w:rsidP="00683156">
            <w:pPr>
              <w:pStyle w:val="Text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564" w:type="pct"/>
            <w:vAlign w:val="center"/>
          </w:tcPr>
          <w:p w14:paraId="65C3C2CF" w14:textId="77777777" w:rsidR="00DF5704" w:rsidRPr="000F3E8F" w:rsidRDefault="00DF5704" w:rsidP="00683156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CHF/AP</w:t>
            </w:r>
          </w:p>
        </w:tc>
      </w:tr>
      <w:tr w:rsidR="0075124C" w:rsidRPr="00116EBA" w14:paraId="6EC08520" w14:textId="77777777" w:rsidTr="00683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2262" w:type="pct"/>
            <w:vAlign w:val="center"/>
          </w:tcPr>
          <w:p w14:paraId="1FEC6093" w14:textId="66A4E7CA" w:rsidR="0075124C" w:rsidRPr="0075124C" w:rsidRDefault="0075124C" w:rsidP="00683156">
            <w:pPr>
              <w:rPr>
                <w:sz w:val="22"/>
                <w:szCs w:val="22"/>
              </w:rPr>
            </w:pPr>
            <w:r w:rsidRPr="0075124C">
              <w:rPr>
                <w:sz w:val="22"/>
                <w:szCs w:val="22"/>
              </w:rPr>
              <w:t>GF SIA 416 / FTE</w:t>
            </w:r>
          </w:p>
        </w:tc>
        <w:tc>
          <w:tcPr>
            <w:tcW w:w="1124" w:type="pct"/>
          </w:tcPr>
          <w:p w14:paraId="4A419914" w14:textId="14E71EA0" w:rsidR="0075124C" w:rsidRPr="0075124C" w:rsidRDefault="0075124C" w:rsidP="00683156">
            <w:pPr>
              <w:pStyle w:val="Text"/>
              <w:contextualSpacing w:val="0"/>
              <w:jc w:val="center"/>
              <w:rPr>
                <w:sz w:val="22"/>
                <w:szCs w:val="22"/>
              </w:rPr>
            </w:pPr>
            <w:r w:rsidRPr="0075124C">
              <w:rPr>
                <w:sz w:val="22"/>
                <w:szCs w:val="22"/>
              </w:rPr>
              <w:t xml:space="preserve"> /</w:t>
            </w:r>
          </w:p>
        </w:tc>
        <w:tc>
          <w:tcPr>
            <w:tcW w:w="1050" w:type="pct"/>
            <w:vAlign w:val="center"/>
          </w:tcPr>
          <w:p w14:paraId="519A7E83" w14:textId="77777777" w:rsidR="0075124C" w:rsidRPr="0075124C" w:rsidRDefault="0075124C" w:rsidP="00683156">
            <w:pPr>
              <w:pStyle w:val="Text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564" w:type="pct"/>
            <w:vAlign w:val="center"/>
          </w:tcPr>
          <w:p w14:paraId="2EF45729" w14:textId="23EA4466" w:rsidR="0075124C" w:rsidRPr="0075124C" w:rsidRDefault="00970934" w:rsidP="00683156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75124C">
              <w:rPr>
                <w:sz w:val="22"/>
                <w:szCs w:val="22"/>
                <w:vertAlign w:val="superscript"/>
              </w:rPr>
              <w:t>2</w:t>
            </w:r>
            <w:r w:rsidRPr="0075124C">
              <w:rPr>
                <w:sz w:val="22"/>
                <w:szCs w:val="22"/>
              </w:rPr>
              <w:t>/FTE</w:t>
            </w:r>
          </w:p>
        </w:tc>
      </w:tr>
      <w:tr w:rsidR="0075124C" w:rsidRPr="00116EBA" w14:paraId="11DDC883" w14:textId="77777777" w:rsidTr="00683156">
        <w:trPr>
          <w:trHeight w:val="454"/>
        </w:trPr>
        <w:tc>
          <w:tcPr>
            <w:tcW w:w="2262" w:type="pct"/>
            <w:vAlign w:val="center"/>
          </w:tcPr>
          <w:p w14:paraId="38099354" w14:textId="260C393B" w:rsidR="0075124C" w:rsidRPr="0075124C" w:rsidRDefault="0075124C" w:rsidP="00683156">
            <w:pPr>
              <w:rPr>
                <w:sz w:val="22"/>
                <w:szCs w:val="22"/>
              </w:rPr>
            </w:pPr>
            <w:r w:rsidRPr="0075124C">
              <w:rPr>
                <w:sz w:val="22"/>
                <w:szCs w:val="22"/>
              </w:rPr>
              <w:t>HNF 2 DIN 277 / FTE</w:t>
            </w:r>
          </w:p>
        </w:tc>
        <w:tc>
          <w:tcPr>
            <w:tcW w:w="1124" w:type="pct"/>
          </w:tcPr>
          <w:p w14:paraId="6265D16F" w14:textId="44E4FBDF" w:rsidR="0075124C" w:rsidRPr="0075124C" w:rsidRDefault="0075124C" w:rsidP="00683156">
            <w:pPr>
              <w:pStyle w:val="Text"/>
              <w:contextualSpacing w:val="0"/>
              <w:jc w:val="center"/>
              <w:rPr>
                <w:sz w:val="22"/>
                <w:szCs w:val="22"/>
              </w:rPr>
            </w:pPr>
            <w:r w:rsidRPr="0075124C">
              <w:rPr>
                <w:sz w:val="22"/>
                <w:szCs w:val="22"/>
              </w:rPr>
              <w:t xml:space="preserve"> /</w:t>
            </w:r>
          </w:p>
        </w:tc>
        <w:tc>
          <w:tcPr>
            <w:tcW w:w="1050" w:type="pct"/>
            <w:vAlign w:val="center"/>
          </w:tcPr>
          <w:p w14:paraId="772079F2" w14:textId="77777777" w:rsidR="0075124C" w:rsidRPr="0075124C" w:rsidRDefault="0075124C" w:rsidP="00683156">
            <w:pPr>
              <w:pStyle w:val="Text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564" w:type="pct"/>
            <w:vAlign w:val="center"/>
          </w:tcPr>
          <w:p w14:paraId="33F324F6" w14:textId="046EA2AE" w:rsidR="0075124C" w:rsidRPr="0075124C" w:rsidRDefault="00970934" w:rsidP="00683156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75124C">
              <w:rPr>
                <w:sz w:val="22"/>
                <w:szCs w:val="22"/>
                <w:vertAlign w:val="superscript"/>
              </w:rPr>
              <w:t>2</w:t>
            </w:r>
            <w:r w:rsidRPr="0075124C">
              <w:rPr>
                <w:sz w:val="22"/>
                <w:szCs w:val="22"/>
              </w:rPr>
              <w:t>/FTE</w:t>
            </w:r>
          </w:p>
        </w:tc>
      </w:tr>
    </w:tbl>
    <w:p w14:paraId="2C9D5169" w14:textId="77777777" w:rsidR="00DF5704" w:rsidRPr="008002ED" w:rsidRDefault="00DF5704" w:rsidP="00B7374F">
      <w:pPr>
        <w:pStyle w:val="berschrift2"/>
        <w:spacing w:before="400" w:after="200"/>
        <w:ind w:left="578" w:hanging="578"/>
        <w:rPr>
          <w:sz w:val="28"/>
          <w:szCs w:val="28"/>
        </w:rPr>
      </w:pPr>
      <w:commentRangeStart w:id="8"/>
      <w:r w:rsidRPr="008002ED">
        <w:rPr>
          <w:sz w:val="28"/>
          <w:szCs w:val="28"/>
        </w:rPr>
        <w:t>Kosten Sicherheitsmassnahmen</w:t>
      </w:r>
      <w:commentRangeEnd w:id="8"/>
      <w:r w:rsidR="00425211">
        <w:rPr>
          <w:rStyle w:val="Kommentarzeichen"/>
          <w:rFonts w:eastAsia="Times New Roman" w:cs="Times New Roman"/>
          <w:b w:val="0"/>
          <w:bCs w:val="0"/>
          <w:kern w:val="22"/>
          <w:lang w:eastAsia="de-DE"/>
        </w:rPr>
        <w:commentReference w:id="8"/>
      </w:r>
    </w:p>
    <w:tbl>
      <w:tblPr>
        <w:tblStyle w:val="Listentabelle1hell"/>
        <w:tblW w:w="5001" w:type="pct"/>
        <w:tblLook w:val="0400" w:firstRow="0" w:lastRow="0" w:firstColumn="0" w:lastColumn="0" w:noHBand="0" w:noVBand="1"/>
      </w:tblPr>
      <w:tblGrid>
        <w:gridCol w:w="963"/>
        <w:gridCol w:w="3112"/>
        <w:gridCol w:w="2011"/>
        <w:gridCol w:w="11"/>
        <w:gridCol w:w="1865"/>
        <w:gridCol w:w="149"/>
        <w:gridCol w:w="962"/>
      </w:tblGrid>
      <w:tr w:rsidR="00DF5704" w:rsidRPr="005F0796" w14:paraId="52AF9FFF" w14:textId="77777777" w:rsidTr="00E86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3360" w:type="pct"/>
            <w:gridSpan w:val="4"/>
            <w:vAlign w:val="center"/>
          </w:tcPr>
          <w:p w14:paraId="2A490502" w14:textId="77777777" w:rsidR="00DF5704" w:rsidRPr="000F3E8F" w:rsidRDefault="00DF5704" w:rsidP="00683156">
            <w:pPr>
              <w:rPr>
                <w:b/>
                <w:sz w:val="22"/>
                <w:szCs w:val="22"/>
              </w:rPr>
            </w:pPr>
            <w:r w:rsidRPr="000F3E8F">
              <w:rPr>
                <w:b/>
                <w:sz w:val="22"/>
                <w:szCs w:val="22"/>
              </w:rPr>
              <w:t>Grundgrössen</w:t>
            </w:r>
          </w:p>
        </w:tc>
        <w:tc>
          <w:tcPr>
            <w:tcW w:w="1110" w:type="pct"/>
            <w:gridSpan w:val="2"/>
            <w:vAlign w:val="center"/>
          </w:tcPr>
          <w:p w14:paraId="4E51EBBA" w14:textId="77777777" w:rsidR="00DF5704" w:rsidRPr="000F3E8F" w:rsidRDefault="00DF5704" w:rsidP="0068315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530" w:type="pct"/>
            <w:vAlign w:val="center"/>
          </w:tcPr>
          <w:p w14:paraId="37CD1BC8" w14:textId="77777777" w:rsidR="00DF5704" w:rsidRPr="000F3E8F" w:rsidRDefault="00DF5704" w:rsidP="00683156">
            <w:pPr>
              <w:rPr>
                <w:b/>
                <w:sz w:val="22"/>
                <w:szCs w:val="22"/>
              </w:rPr>
            </w:pPr>
          </w:p>
        </w:tc>
      </w:tr>
      <w:tr w:rsidR="00DF5704" w:rsidRPr="005F0796" w14:paraId="3FE28186" w14:textId="77777777" w:rsidTr="00E865EC">
        <w:trPr>
          <w:trHeight w:val="454"/>
        </w:trPr>
        <w:tc>
          <w:tcPr>
            <w:tcW w:w="531" w:type="pct"/>
            <w:vAlign w:val="center"/>
          </w:tcPr>
          <w:p w14:paraId="3699D965" w14:textId="4F3C60E8" w:rsidR="00DF5704" w:rsidRPr="000F3E8F" w:rsidRDefault="009B65F4" w:rsidP="00683156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AK</w:t>
            </w:r>
            <w:r w:rsidR="00E8117B" w:rsidRPr="000F3E8F">
              <w:rPr>
                <w:sz w:val="22"/>
                <w:szCs w:val="22"/>
              </w:rPr>
              <w:t>*</w:t>
            </w:r>
          </w:p>
        </w:tc>
        <w:tc>
          <w:tcPr>
            <w:tcW w:w="2829" w:type="pct"/>
            <w:gridSpan w:val="3"/>
            <w:vAlign w:val="center"/>
          </w:tcPr>
          <w:p w14:paraId="4735D6C6" w14:textId="29E2207A" w:rsidR="00DF5704" w:rsidRPr="000F3E8F" w:rsidRDefault="00E8117B" w:rsidP="00683156">
            <w:pPr>
              <w:rPr>
                <w:sz w:val="22"/>
                <w:szCs w:val="22"/>
              </w:rPr>
            </w:pPr>
            <w:commentRangeStart w:id="9"/>
            <w:r w:rsidRPr="000F3E8F">
              <w:rPr>
                <w:sz w:val="22"/>
                <w:szCs w:val="22"/>
              </w:rPr>
              <w:t>Anschaffungskosten</w:t>
            </w:r>
            <w:commentRangeEnd w:id="9"/>
            <w:r w:rsidR="00425211">
              <w:rPr>
                <w:rStyle w:val="Kommentarzeichen"/>
                <w:rFonts w:eastAsia="Times New Roman" w:cs="Times New Roman"/>
                <w:kern w:val="22"/>
                <w:lang w:eastAsia="de-DE"/>
              </w:rPr>
              <w:commentReference w:id="9"/>
            </w:r>
          </w:p>
        </w:tc>
        <w:tc>
          <w:tcPr>
            <w:tcW w:w="1110" w:type="pct"/>
            <w:gridSpan w:val="2"/>
            <w:vAlign w:val="center"/>
          </w:tcPr>
          <w:p w14:paraId="777D5706" w14:textId="77777777" w:rsidR="00DF5704" w:rsidRPr="000F3E8F" w:rsidRDefault="00DF5704" w:rsidP="0068315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30" w:type="pct"/>
            <w:vAlign w:val="center"/>
          </w:tcPr>
          <w:p w14:paraId="1E806D01" w14:textId="77777777" w:rsidR="00DF5704" w:rsidRPr="000F3E8F" w:rsidRDefault="00DF5704" w:rsidP="00683156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CHF</w:t>
            </w:r>
          </w:p>
        </w:tc>
      </w:tr>
      <w:tr w:rsidR="00DF5704" w:rsidRPr="005F0796" w14:paraId="500CAD78" w14:textId="77777777" w:rsidTr="00E86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531" w:type="pct"/>
            <w:vAlign w:val="center"/>
          </w:tcPr>
          <w:p w14:paraId="6F8FDA6D" w14:textId="65D8EB09" w:rsidR="00DF5704" w:rsidRPr="000F3E8F" w:rsidRDefault="00E8117B" w:rsidP="00683156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HK*</w:t>
            </w:r>
          </w:p>
        </w:tc>
        <w:tc>
          <w:tcPr>
            <w:tcW w:w="2829" w:type="pct"/>
            <w:gridSpan w:val="3"/>
            <w:vAlign w:val="center"/>
          </w:tcPr>
          <w:p w14:paraId="7CBB8540" w14:textId="06B8AAFB" w:rsidR="00DF5704" w:rsidRPr="000F3E8F" w:rsidRDefault="00E8117B" w:rsidP="00683156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Herstellungskosten (BKP1-6)</w:t>
            </w:r>
          </w:p>
        </w:tc>
        <w:tc>
          <w:tcPr>
            <w:tcW w:w="1110" w:type="pct"/>
            <w:gridSpan w:val="2"/>
            <w:vAlign w:val="center"/>
          </w:tcPr>
          <w:p w14:paraId="40F3D99E" w14:textId="77777777" w:rsidR="00DF5704" w:rsidRPr="000F3E8F" w:rsidRDefault="00DF5704" w:rsidP="0068315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30" w:type="pct"/>
            <w:vAlign w:val="center"/>
          </w:tcPr>
          <w:p w14:paraId="65F0557E" w14:textId="77777777" w:rsidR="00DF5704" w:rsidRPr="000F3E8F" w:rsidRDefault="00DF5704" w:rsidP="00683156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CHF</w:t>
            </w:r>
          </w:p>
        </w:tc>
      </w:tr>
      <w:tr w:rsidR="00DF5704" w:rsidRPr="005F0796" w14:paraId="2DA30C4E" w14:textId="77777777" w:rsidTr="00E865EC">
        <w:trPr>
          <w:trHeight w:val="454"/>
        </w:trPr>
        <w:tc>
          <w:tcPr>
            <w:tcW w:w="531" w:type="pct"/>
            <w:vAlign w:val="center"/>
          </w:tcPr>
          <w:p w14:paraId="1167C79D" w14:textId="6ACE4E63" w:rsidR="00DF5704" w:rsidRPr="000F3E8F" w:rsidRDefault="00E8117B" w:rsidP="00683156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AH</w:t>
            </w:r>
            <w:r w:rsidR="00DF5704" w:rsidRPr="000F3E8F">
              <w:rPr>
                <w:sz w:val="22"/>
                <w:szCs w:val="22"/>
              </w:rPr>
              <w:t>K</w:t>
            </w:r>
          </w:p>
        </w:tc>
        <w:tc>
          <w:tcPr>
            <w:tcW w:w="2829" w:type="pct"/>
            <w:gridSpan w:val="3"/>
            <w:vAlign w:val="center"/>
          </w:tcPr>
          <w:p w14:paraId="55617E8B" w14:textId="6C54295A" w:rsidR="00DF5704" w:rsidRPr="000F3E8F" w:rsidRDefault="00E8117B" w:rsidP="00E8117B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Anschaffungs- und Herstellungskosten AHK = AK+HK</w:t>
            </w:r>
          </w:p>
        </w:tc>
        <w:tc>
          <w:tcPr>
            <w:tcW w:w="1110" w:type="pct"/>
            <w:gridSpan w:val="2"/>
            <w:vAlign w:val="center"/>
          </w:tcPr>
          <w:p w14:paraId="1840704B" w14:textId="77777777" w:rsidR="00DF5704" w:rsidRPr="000F3E8F" w:rsidRDefault="00DF5704" w:rsidP="0068315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30" w:type="pct"/>
            <w:vAlign w:val="center"/>
          </w:tcPr>
          <w:p w14:paraId="7B209FE5" w14:textId="77777777" w:rsidR="00DF5704" w:rsidRPr="000F3E8F" w:rsidRDefault="00DF5704" w:rsidP="00683156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CHF</w:t>
            </w:r>
          </w:p>
        </w:tc>
      </w:tr>
      <w:tr w:rsidR="00DF5704" w:rsidRPr="005F0796" w14:paraId="5D729FFB" w14:textId="77777777" w:rsidTr="00E86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531" w:type="pct"/>
            <w:vAlign w:val="center"/>
          </w:tcPr>
          <w:p w14:paraId="631BC667" w14:textId="2441D851" w:rsidR="00DF5704" w:rsidRPr="000F3E8F" w:rsidRDefault="00E8117B" w:rsidP="00683156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SK**</w:t>
            </w:r>
          </w:p>
        </w:tc>
        <w:tc>
          <w:tcPr>
            <w:tcW w:w="2829" w:type="pct"/>
            <w:gridSpan w:val="3"/>
            <w:vAlign w:val="center"/>
          </w:tcPr>
          <w:p w14:paraId="3B9754DB" w14:textId="7A7B9D90" w:rsidR="00DF5704" w:rsidRPr="000F3E8F" w:rsidRDefault="00DF5704" w:rsidP="00683156">
            <w:pPr>
              <w:rPr>
                <w:sz w:val="22"/>
                <w:szCs w:val="22"/>
              </w:rPr>
            </w:pPr>
            <w:commentRangeStart w:id="10"/>
            <w:r w:rsidRPr="000F3E8F">
              <w:rPr>
                <w:sz w:val="22"/>
                <w:szCs w:val="22"/>
              </w:rPr>
              <w:t>Sicherheits</w:t>
            </w:r>
            <w:r w:rsidR="00E8117B" w:rsidRPr="000F3E8F">
              <w:rPr>
                <w:sz w:val="22"/>
                <w:szCs w:val="22"/>
              </w:rPr>
              <w:t>kost</w:t>
            </w:r>
            <w:r w:rsidRPr="000F3E8F">
              <w:rPr>
                <w:sz w:val="22"/>
                <w:szCs w:val="22"/>
              </w:rPr>
              <w:t>en</w:t>
            </w:r>
            <w:commentRangeEnd w:id="10"/>
            <w:r w:rsidRPr="000F3E8F">
              <w:rPr>
                <w:rStyle w:val="Kommentarzeichen"/>
                <w:rFonts w:eastAsia="Times New Roman" w:cs="Times New Roman"/>
                <w:kern w:val="22"/>
                <w:sz w:val="22"/>
                <w:szCs w:val="22"/>
                <w:lang w:eastAsia="de-DE"/>
              </w:rPr>
              <w:commentReference w:id="10"/>
            </w:r>
            <w:r w:rsidR="00E8117B" w:rsidRPr="000F3E8F">
              <w:rPr>
                <w:sz w:val="22"/>
                <w:szCs w:val="22"/>
              </w:rPr>
              <w:t xml:space="preserve"> (BKP6)</w:t>
            </w:r>
          </w:p>
        </w:tc>
        <w:tc>
          <w:tcPr>
            <w:tcW w:w="1110" w:type="pct"/>
            <w:gridSpan w:val="2"/>
            <w:vAlign w:val="center"/>
          </w:tcPr>
          <w:p w14:paraId="379F1D91" w14:textId="77777777" w:rsidR="00DF5704" w:rsidRPr="000F3E8F" w:rsidRDefault="00DF5704" w:rsidP="0068315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30" w:type="pct"/>
            <w:vAlign w:val="center"/>
          </w:tcPr>
          <w:p w14:paraId="6E3E0C81" w14:textId="7A5D5AF8" w:rsidR="00DF5704" w:rsidRPr="000F3E8F" w:rsidRDefault="00E8117B" w:rsidP="00683156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CHF</w:t>
            </w:r>
          </w:p>
        </w:tc>
      </w:tr>
      <w:tr w:rsidR="00DF5704" w:rsidRPr="005F0796" w14:paraId="7737CD61" w14:textId="77777777" w:rsidTr="00E865EC">
        <w:trPr>
          <w:trHeight w:val="454"/>
        </w:trPr>
        <w:tc>
          <w:tcPr>
            <w:tcW w:w="2246" w:type="pct"/>
            <w:gridSpan w:val="2"/>
            <w:vAlign w:val="center"/>
          </w:tcPr>
          <w:p w14:paraId="4B9E905C" w14:textId="5FA834A1" w:rsidR="00DF5704" w:rsidRPr="000F3E8F" w:rsidRDefault="00E8117B" w:rsidP="00E8117B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SK</w:t>
            </w:r>
            <w:r w:rsidR="00DF5704" w:rsidRPr="000F3E8F">
              <w:rPr>
                <w:sz w:val="22"/>
                <w:szCs w:val="22"/>
              </w:rPr>
              <w:t xml:space="preserve"> / </w:t>
            </w:r>
            <w:r w:rsidRPr="000F3E8F">
              <w:rPr>
                <w:sz w:val="22"/>
                <w:szCs w:val="22"/>
              </w:rPr>
              <w:t>AHK</w:t>
            </w:r>
          </w:p>
        </w:tc>
        <w:tc>
          <w:tcPr>
            <w:tcW w:w="1108" w:type="pct"/>
          </w:tcPr>
          <w:p w14:paraId="1D14E507" w14:textId="77777777" w:rsidR="00DF5704" w:rsidRPr="000F3E8F" w:rsidRDefault="00DF5704" w:rsidP="00683156">
            <w:pPr>
              <w:jc w:val="center"/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 xml:space="preserve"> / </w:t>
            </w:r>
          </w:p>
        </w:tc>
        <w:tc>
          <w:tcPr>
            <w:tcW w:w="1034" w:type="pct"/>
            <w:gridSpan w:val="2"/>
            <w:vAlign w:val="center"/>
          </w:tcPr>
          <w:p w14:paraId="45A2FB95" w14:textId="77777777" w:rsidR="00DF5704" w:rsidRPr="000F3E8F" w:rsidRDefault="00DF5704" w:rsidP="0068315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12" w:type="pct"/>
            <w:gridSpan w:val="2"/>
            <w:vAlign w:val="center"/>
          </w:tcPr>
          <w:p w14:paraId="189A6C42" w14:textId="77777777" w:rsidR="00DF5704" w:rsidRPr="000F3E8F" w:rsidRDefault="00DF5704" w:rsidP="00683156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%</w:t>
            </w:r>
          </w:p>
        </w:tc>
      </w:tr>
      <w:tr w:rsidR="00DF5704" w:rsidRPr="005F0796" w14:paraId="031D0C41" w14:textId="77777777" w:rsidTr="00E86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2246" w:type="pct"/>
            <w:gridSpan w:val="2"/>
            <w:vAlign w:val="center"/>
          </w:tcPr>
          <w:p w14:paraId="32CF054A" w14:textId="34D1DB9B" w:rsidR="00DF5704" w:rsidRPr="000F3E8F" w:rsidRDefault="00E8117B" w:rsidP="00E8117B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SK</w:t>
            </w:r>
            <w:r w:rsidR="00DF5704" w:rsidRPr="000F3E8F">
              <w:rPr>
                <w:sz w:val="22"/>
                <w:szCs w:val="22"/>
              </w:rPr>
              <w:t xml:space="preserve"> / </w:t>
            </w:r>
            <w:r w:rsidRPr="000F3E8F">
              <w:rPr>
                <w:sz w:val="22"/>
                <w:szCs w:val="22"/>
              </w:rPr>
              <w:t>GF</w:t>
            </w:r>
          </w:p>
        </w:tc>
        <w:tc>
          <w:tcPr>
            <w:tcW w:w="1108" w:type="pct"/>
          </w:tcPr>
          <w:p w14:paraId="4B0AB5E2" w14:textId="77777777" w:rsidR="00DF5704" w:rsidRPr="000F3E8F" w:rsidRDefault="00DF5704" w:rsidP="00683156">
            <w:pPr>
              <w:jc w:val="center"/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 xml:space="preserve"> / </w:t>
            </w:r>
          </w:p>
        </w:tc>
        <w:tc>
          <w:tcPr>
            <w:tcW w:w="1034" w:type="pct"/>
            <w:gridSpan w:val="2"/>
            <w:vAlign w:val="center"/>
          </w:tcPr>
          <w:p w14:paraId="74F07C4F" w14:textId="77777777" w:rsidR="00DF5704" w:rsidRPr="000F3E8F" w:rsidRDefault="00DF5704" w:rsidP="0068315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12" w:type="pct"/>
            <w:gridSpan w:val="2"/>
            <w:vAlign w:val="center"/>
          </w:tcPr>
          <w:p w14:paraId="48DDE167" w14:textId="3DBA74DE" w:rsidR="00DF5704" w:rsidRPr="000F3E8F" w:rsidRDefault="00DF5704" w:rsidP="00E8117B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CHF/</w:t>
            </w:r>
            <w:r w:rsidR="00E8117B" w:rsidRPr="000F3E8F">
              <w:rPr>
                <w:sz w:val="22"/>
                <w:szCs w:val="22"/>
              </w:rPr>
              <w:t>m2</w:t>
            </w:r>
          </w:p>
        </w:tc>
      </w:tr>
    </w:tbl>
    <w:p w14:paraId="0F693272" w14:textId="77777777" w:rsidR="00DF5704" w:rsidRPr="00E865EC" w:rsidRDefault="00DF5704" w:rsidP="00B7374F">
      <w:pPr>
        <w:pStyle w:val="berschrift2"/>
        <w:spacing w:before="400" w:after="200"/>
        <w:ind w:left="578" w:hanging="578"/>
        <w:rPr>
          <w:sz w:val="28"/>
          <w:szCs w:val="28"/>
        </w:rPr>
      </w:pPr>
      <w:commentRangeStart w:id="11"/>
      <w:r w:rsidRPr="00E865EC">
        <w:rPr>
          <w:sz w:val="28"/>
          <w:szCs w:val="28"/>
        </w:rPr>
        <w:t>Betriebskosten</w:t>
      </w:r>
      <w:commentRangeEnd w:id="11"/>
      <w:r w:rsidRPr="00E865EC">
        <w:rPr>
          <w:rStyle w:val="Kommentarzeichen"/>
          <w:rFonts w:eastAsia="Times New Roman" w:cs="Times New Roman"/>
          <w:b w:val="0"/>
          <w:bCs w:val="0"/>
          <w:kern w:val="22"/>
          <w:sz w:val="28"/>
          <w:szCs w:val="28"/>
          <w:lang w:eastAsia="de-DE"/>
        </w:rPr>
        <w:commentReference w:id="11"/>
      </w:r>
    </w:p>
    <w:tbl>
      <w:tblPr>
        <w:tblStyle w:val="Listentabelle1hell"/>
        <w:tblW w:w="5000" w:type="pct"/>
        <w:tblLook w:val="0400" w:firstRow="0" w:lastRow="0" w:firstColumn="0" w:lastColumn="0" w:noHBand="0" w:noVBand="1"/>
      </w:tblPr>
      <w:tblGrid>
        <w:gridCol w:w="3292"/>
        <w:gridCol w:w="1618"/>
        <w:gridCol w:w="1618"/>
        <w:gridCol w:w="1508"/>
        <w:gridCol w:w="1035"/>
      </w:tblGrid>
      <w:tr w:rsidR="00DF5704" w:rsidRPr="0091622A" w14:paraId="083672F9" w14:textId="77777777" w:rsidTr="00683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846" w:type="pct"/>
            <w:vAlign w:val="center"/>
          </w:tcPr>
          <w:p w14:paraId="51C10300" w14:textId="77777777" w:rsidR="00DF5704" w:rsidRPr="000F3E8F" w:rsidRDefault="00DF5704" w:rsidP="00683156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Betriebskosten pro m</w:t>
            </w:r>
            <w:r w:rsidRPr="000F3E8F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23" w:type="pct"/>
            <w:vAlign w:val="center"/>
          </w:tcPr>
          <w:p w14:paraId="749CEAB1" w14:textId="77777777" w:rsidR="00DF5704" w:rsidRPr="000F3E8F" w:rsidRDefault="00DF5704" w:rsidP="00683156">
            <w:pPr>
              <w:pStyle w:val="Text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23" w:type="pct"/>
            <w:vAlign w:val="center"/>
          </w:tcPr>
          <w:p w14:paraId="42E48462" w14:textId="77777777" w:rsidR="00DF5704" w:rsidRPr="000F3E8F" w:rsidRDefault="00DF5704" w:rsidP="00683156">
            <w:pPr>
              <w:pStyle w:val="Text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pct"/>
            <w:vAlign w:val="center"/>
          </w:tcPr>
          <w:p w14:paraId="53B775A6" w14:textId="77777777" w:rsidR="00DF5704" w:rsidRPr="000F3E8F" w:rsidRDefault="00DF5704" w:rsidP="00683156">
            <w:pPr>
              <w:pStyle w:val="Text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445" w:type="pct"/>
            <w:vAlign w:val="center"/>
          </w:tcPr>
          <w:p w14:paraId="4029372C" w14:textId="77777777" w:rsidR="00DF5704" w:rsidRPr="000F3E8F" w:rsidRDefault="00DF5704" w:rsidP="00683156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CHF/m2</w:t>
            </w:r>
          </w:p>
        </w:tc>
      </w:tr>
      <w:tr w:rsidR="00DF5704" w:rsidRPr="0091622A" w14:paraId="4BD3A584" w14:textId="77777777" w:rsidTr="00683156">
        <w:trPr>
          <w:trHeight w:val="454"/>
        </w:trPr>
        <w:tc>
          <w:tcPr>
            <w:tcW w:w="1846" w:type="pct"/>
            <w:vAlign w:val="center"/>
          </w:tcPr>
          <w:p w14:paraId="2BE561B9" w14:textId="77777777" w:rsidR="00DF5704" w:rsidRPr="000F3E8F" w:rsidRDefault="00DF5704" w:rsidP="00683156">
            <w:pPr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lastRenderedPageBreak/>
              <w:t>Betriebskosten pro Jahr</w:t>
            </w:r>
          </w:p>
        </w:tc>
        <w:tc>
          <w:tcPr>
            <w:tcW w:w="923" w:type="pct"/>
            <w:vAlign w:val="center"/>
          </w:tcPr>
          <w:p w14:paraId="19E2B094" w14:textId="77777777" w:rsidR="00DF5704" w:rsidRPr="000F3E8F" w:rsidRDefault="00DF5704" w:rsidP="00683156">
            <w:pPr>
              <w:pStyle w:val="Text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23" w:type="pct"/>
            <w:vAlign w:val="center"/>
          </w:tcPr>
          <w:p w14:paraId="289CE45A" w14:textId="77777777" w:rsidR="00DF5704" w:rsidRPr="000F3E8F" w:rsidRDefault="00DF5704" w:rsidP="00683156">
            <w:pPr>
              <w:pStyle w:val="Text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pct"/>
            <w:vAlign w:val="center"/>
          </w:tcPr>
          <w:p w14:paraId="25F10838" w14:textId="77777777" w:rsidR="00DF5704" w:rsidRPr="000F3E8F" w:rsidRDefault="00DF5704" w:rsidP="00683156">
            <w:pPr>
              <w:pStyle w:val="Text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445" w:type="pct"/>
            <w:vAlign w:val="center"/>
          </w:tcPr>
          <w:p w14:paraId="2AD516AD" w14:textId="77777777" w:rsidR="00DF5704" w:rsidRPr="000F3E8F" w:rsidRDefault="00DF5704" w:rsidP="00683156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  <w:r w:rsidRPr="000F3E8F">
              <w:rPr>
                <w:sz w:val="22"/>
                <w:szCs w:val="22"/>
              </w:rPr>
              <w:t>CHF/a</w:t>
            </w:r>
          </w:p>
        </w:tc>
      </w:tr>
    </w:tbl>
    <w:p w14:paraId="0A6ECE06" w14:textId="77777777" w:rsidR="00E723BD" w:rsidRDefault="00E723BD" w:rsidP="00E723BD">
      <w:pPr>
        <w:pStyle w:val="berschrift2"/>
        <w:numPr>
          <w:ilvl w:val="0"/>
          <w:numId w:val="0"/>
        </w:numPr>
        <w:ind w:left="993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br w:type="page"/>
      </w:r>
    </w:p>
    <w:p w14:paraId="3433D88C" w14:textId="0A2D6455" w:rsidR="00DF5704" w:rsidRPr="00E865EC" w:rsidRDefault="00DF5704" w:rsidP="006472AA">
      <w:pPr>
        <w:pStyle w:val="berschrift2"/>
        <w:spacing w:before="400" w:after="480"/>
        <w:ind w:left="578" w:hanging="578"/>
        <w:rPr>
          <w:sz w:val="28"/>
          <w:szCs w:val="28"/>
        </w:rPr>
      </w:pPr>
      <w:r w:rsidRPr="00E865EC">
        <w:rPr>
          <w:sz w:val="28"/>
          <w:szCs w:val="28"/>
        </w:rPr>
        <w:lastRenderedPageBreak/>
        <w:t>Energiekennzahlen</w:t>
      </w:r>
    </w:p>
    <w:p w14:paraId="1DF02AF8" w14:textId="0DA34128" w:rsidR="00E723BD" w:rsidRPr="00925BEB" w:rsidRDefault="00E723BD" w:rsidP="006472AA">
      <w:pPr>
        <w:spacing w:after="240"/>
        <w:rPr>
          <w:sz w:val="28"/>
          <w:szCs w:val="28"/>
        </w:rPr>
      </w:pPr>
      <w:commentRangeStart w:id="12"/>
      <w:r w:rsidRPr="00925BEB">
        <w:rPr>
          <w:b/>
          <w:sz w:val="28"/>
          <w:szCs w:val="28"/>
        </w:rPr>
        <w:t>Verbrauchswerte vor Sanierung</w:t>
      </w:r>
      <w:commentRangeEnd w:id="12"/>
      <w:r w:rsidR="00425211">
        <w:rPr>
          <w:rStyle w:val="Kommentarzeichen"/>
          <w:rFonts w:eastAsia="Times New Roman" w:cs="Times New Roman"/>
          <w:kern w:val="22"/>
          <w:lang w:eastAsia="de-DE"/>
        </w:rPr>
        <w:commentReference w:id="12"/>
      </w:r>
    </w:p>
    <w:tbl>
      <w:tblPr>
        <w:tblStyle w:val="Listentabelle1hell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00" w:firstRow="0" w:lastRow="0" w:firstColumn="0" w:lastColumn="0" w:noHBand="0" w:noVBand="1"/>
      </w:tblPr>
      <w:tblGrid>
        <w:gridCol w:w="3006"/>
        <w:gridCol w:w="2188"/>
        <w:gridCol w:w="1734"/>
        <w:gridCol w:w="2133"/>
      </w:tblGrid>
      <w:tr w:rsidR="00E723BD" w:rsidRPr="0091622A" w14:paraId="5F8098B1" w14:textId="77777777" w:rsidTr="00647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658" w:type="pct"/>
            <w:tcBorders>
              <w:bottom w:val="dotted" w:sz="4" w:space="0" w:color="auto"/>
            </w:tcBorders>
            <w:shd w:val="clear" w:color="auto" w:fill="CCCCCC"/>
            <w:vAlign w:val="center"/>
          </w:tcPr>
          <w:p w14:paraId="21AD3A50" w14:textId="77777777" w:rsidR="00E723BD" w:rsidRPr="00925BEB" w:rsidRDefault="00E723BD" w:rsidP="00B42562">
            <w:pPr>
              <w:rPr>
                <w:b/>
                <w:sz w:val="22"/>
                <w:szCs w:val="22"/>
              </w:rPr>
            </w:pPr>
            <w:r w:rsidRPr="00925BEB">
              <w:rPr>
                <w:b/>
                <w:sz w:val="22"/>
                <w:szCs w:val="22"/>
              </w:rPr>
              <w:t>Fläche gemäss SIA 416</w:t>
            </w:r>
          </w:p>
        </w:tc>
        <w:tc>
          <w:tcPr>
            <w:tcW w:w="1207" w:type="pct"/>
            <w:tcBorders>
              <w:bottom w:val="dotted" w:sz="4" w:space="0" w:color="auto"/>
            </w:tcBorders>
            <w:shd w:val="clear" w:color="auto" w:fill="CCCCCC"/>
            <w:vAlign w:val="center"/>
          </w:tcPr>
          <w:p w14:paraId="0DA2CB92" w14:textId="77777777" w:rsidR="00E723BD" w:rsidRPr="00925BEB" w:rsidRDefault="00E723BD" w:rsidP="00B42562">
            <w:pPr>
              <w:pStyle w:val="Text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pct"/>
            <w:tcBorders>
              <w:bottom w:val="dotted" w:sz="4" w:space="0" w:color="auto"/>
            </w:tcBorders>
            <w:shd w:val="clear" w:color="auto" w:fill="CCCCCC"/>
            <w:vAlign w:val="center"/>
          </w:tcPr>
          <w:p w14:paraId="39685A39" w14:textId="77777777" w:rsidR="00E723BD" w:rsidRPr="00925BEB" w:rsidRDefault="00E723BD" w:rsidP="00B42562">
            <w:pPr>
              <w:pStyle w:val="Text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7" w:type="pct"/>
            <w:tcBorders>
              <w:bottom w:val="dotted" w:sz="4" w:space="0" w:color="auto"/>
            </w:tcBorders>
            <w:shd w:val="clear" w:color="auto" w:fill="CCCCCC"/>
            <w:vAlign w:val="center"/>
          </w:tcPr>
          <w:p w14:paraId="735A050C" w14:textId="2C57F439" w:rsidR="00E723BD" w:rsidRPr="00925BEB" w:rsidRDefault="00E723BD" w:rsidP="00B42562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E723BD" w:rsidRPr="0091622A" w14:paraId="0E4E4524" w14:textId="77777777" w:rsidTr="006472AA">
        <w:trPr>
          <w:trHeight w:val="454"/>
        </w:trPr>
        <w:tc>
          <w:tcPr>
            <w:tcW w:w="1658" w:type="pct"/>
            <w:tcBorders>
              <w:bottom w:val="dotted" w:sz="4" w:space="0" w:color="auto"/>
            </w:tcBorders>
            <w:vAlign w:val="center"/>
          </w:tcPr>
          <w:p w14:paraId="636E978A" w14:textId="1EA327E1" w:rsidR="00E723BD" w:rsidRPr="00925BEB" w:rsidRDefault="00E723BD" w:rsidP="00B42562">
            <w:pPr>
              <w:rPr>
                <w:sz w:val="22"/>
                <w:szCs w:val="22"/>
              </w:rPr>
            </w:pPr>
            <w:r w:rsidRPr="00925BEB">
              <w:rPr>
                <w:sz w:val="22"/>
                <w:szCs w:val="22"/>
              </w:rPr>
              <w:t>Energiebezugsfläche</w:t>
            </w:r>
            <w:r w:rsidR="0015732C" w:rsidRPr="00925BEB">
              <w:rPr>
                <w:sz w:val="22"/>
                <w:szCs w:val="22"/>
              </w:rPr>
              <w:t xml:space="preserve"> EBF</w:t>
            </w:r>
          </w:p>
        </w:tc>
        <w:tc>
          <w:tcPr>
            <w:tcW w:w="1207" w:type="pct"/>
            <w:tcBorders>
              <w:bottom w:val="dotted" w:sz="4" w:space="0" w:color="auto"/>
            </w:tcBorders>
            <w:vAlign w:val="center"/>
          </w:tcPr>
          <w:p w14:paraId="24B86FC9" w14:textId="77777777" w:rsidR="00E723BD" w:rsidRPr="00925BEB" w:rsidRDefault="00E723BD" w:rsidP="00B42562">
            <w:pPr>
              <w:pStyle w:val="Text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pct"/>
            <w:tcBorders>
              <w:bottom w:val="dotted" w:sz="4" w:space="0" w:color="auto"/>
            </w:tcBorders>
            <w:vAlign w:val="center"/>
          </w:tcPr>
          <w:p w14:paraId="52A54603" w14:textId="77777777" w:rsidR="00E723BD" w:rsidRPr="00925BEB" w:rsidRDefault="00E723BD" w:rsidP="00B42562">
            <w:pPr>
              <w:pStyle w:val="Text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7" w:type="pct"/>
            <w:tcBorders>
              <w:bottom w:val="dotted" w:sz="4" w:space="0" w:color="auto"/>
            </w:tcBorders>
            <w:vAlign w:val="center"/>
          </w:tcPr>
          <w:p w14:paraId="297BD2AF" w14:textId="4540EFE5" w:rsidR="00E723BD" w:rsidRPr="00925BEB" w:rsidRDefault="00925BEB" w:rsidP="00B42562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  <w:r w:rsidRPr="00925BEB">
              <w:rPr>
                <w:sz w:val="22"/>
                <w:szCs w:val="22"/>
              </w:rPr>
              <w:t>m</w:t>
            </w:r>
            <w:r w:rsidRPr="00925BEB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6472AA" w:rsidRPr="0091622A" w14:paraId="7A973121" w14:textId="77777777" w:rsidTr="00647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65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088C31F" w14:textId="77777777" w:rsidR="006472AA" w:rsidRPr="00925BEB" w:rsidRDefault="006472AA" w:rsidP="00B42562"/>
        </w:tc>
        <w:tc>
          <w:tcPr>
            <w:tcW w:w="1207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9B2410B" w14:textId="77777777" w:rsidR="006472AA" w:rsidRPr="00925BEB" w:rsidRDefault="006472AA" w:rsidP="00B42562">
            <w:pPr>
              <w:pStyle w:val="Text"/>
              <w:contextualSpacing w:val="0"/>
              <w:jc w:val="center"/>
              <w:rPr>
                <w:szCs w:val="22"/>
              </w:rPr>
            </w:pPr>
          </w:p>
        </w:tc>
        <w:tc>
          <w:tcPr>
            <w:tcW w:w="957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6763976" w14:textId="77777777" w:rsidR="006472AA" w:rsidRPr="00925BEB" w:rsidRDefault="006472AA" w:rsidP="00B42562">
            <w:pPr>
              <w:pStyle w:val="Text"/>
              <w:contextualSpacing w:val="0"/>
              <w:jc w:val="center"/>
              <w:rPr>
                <w:szCs w:val="22"/>
              </w:rPr>
            </w:pPr>
          </w:p>
        </w:tc>
        <w:tc>
          <w:tcPr>
            <w:tcW w:w="1177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0871E04" w14:textId="77777777" w:rsidR="006472AA" w:rsidRPr="00925BEB" w:rsidRDefault="006472AA" w:rsidP="00B42562">
            <w:pPr>
              <w:pStyle w:val="Text"/>
              <w:contextualSpacing w:val="0"/>
              <w:jc w:val="left"/>
              <w:rPr>
                <w:szCs w:val="22"/>
              </w:rPr>
            </w:pPr>
          </w:p>
        </w:tc>
      </w:tr>
      <w:tr w:rsidR="00E723BD" w:rsidRPr="0091622A" w14:paraId="7A7B65C1" w14:textId="77777777" w:rsidTr="006472AA">
        <w:trPr>
          <w:trHeight w:val="454"/>
        </w:trPr>
        <w:tc>
          <w:tcPr>
            <w:tcW w:w="1658" w:type="pct"/>
            <w:tcBorders>
              <w:top w:val="dotted" w:sz="4" w:space="0" w:color="auto"/>
            </w:tcBorders>
            <w:vAlign w:val="center"/>
          </w:tcPr>
          <w:p w14:paraId="6BBF2714" w14:textId="77777777" w:rsidR="00E723BD" w:rsidRPr="00925BEB" w:rsidRDefault="00E723BD" w:rsidP="00B42562">
            <w:pPr>
              <w:rPr>
                <w:b/>
                <w:sz w:val="22"/>
                <w:szCs w:val="22"/>
              </w:rPr>
            </w:pPr>
            <w:r w:rsidRPr="00925BEB">
              <w:rPr>
                <w:b/>
                <w:sz w:val="22"/>
                <w:szCs w:val="22"/>
              </w:rPr>
              <w:t>Energieverbrauchswerte vor Sanierung</w:t>
            </w:r>
          </w:p>
        </w:tc>
        <w:tc>
          <w:tcPr>
            <w:tcW w:w="1207" w:type="pct"/>
            <w:tcBorders>
              <w:top w:val="dotted" w:sz="4" w:space="0" w:color="auto"/>
            </w:tcBorders>
            <w:vAlign w:val="center"/>
          </w:tcPr>
          <w:p w14:paraId="1F4B2287" w14:textId="77777777" w:rsidR="00E723BD" w:rsidRPr="00925BEB" w:rsidRDefault="00E723BD" w:rsidP="00B42562">
            <w:pPr>
              <w:pStyle w:val="Text"/>
              <w:contextualSpacing w:val="0"/>
              <w:jc w:val="center"/>
              <w:rPr>
                <w:sz w:val="22"/>
                <w:szCs w:val="22"/>
              </w:rPr>
            </w:pPr>
            <w:r w:rsidRPr="00925BEB">
              <w:rPr>
                <w:sz w:val="22"/>
                <w:szCs w:val="22"/>
              </w:rPr>
              <w:t>SIA 380/1 Gebäudekategorie</w:t>
            </w:r>
          </w:p>
        </w:tc>
        <w:tc>
          <w:tcPr>
            <w:tcW w:w="957" w:type="pct"/>
            <w:tcBorders>
              <w:top w:val="dotted" w:sz="4" w:space="0" w:color="auto"/>
            </w:tcBorders>
            <w:vAlign w:val="center"/>
          </w:tcPr>
          <w:p w14:paraId="20785D0D" w14:textId="666A5EBD" w:rsidR="00E723BD" w:rsidRPr="00925BEB" w:rsidRDefault="00506EC5" w:rsidP="00B42562">
            <w:pPr>
              <w:pStyle w:val="Text"/>
              <w:contextualSpacing w:val="0"/>
              <w:jc w:val="center"/>
              <w:rPr>
                <w:sz w:val="22"/>
                <w:szCs w:val="22"/>
              </w:rPr>
            </w:pPr>
            <w:r w:rsidRPr="00925BEB">
              <w:rPr>
                <w:sz w:val="22"/>
                <w:szCs w:val="22"/>
              </w:rPr>
              <w:t>B</w:t>
            </w:r>
            <w:r w:rsidR="0050330B" w:rsidRPr="00925BEB">
              <w:rPr>
                <w:sz w:val="22"/>
                <w:szCs w:val="22"/>
              </w:rPr>
              <w:t xml:space="preserve">edarf </w:t>
            </w:r>
            <w:r w:rsidRPr="00925BEB">
              <w:rPr>
                <w:sz w:val="22"/>
                <w:szCs w:val="22"/>
              </w:rPr>
              <w:br/>
            </w:r>
            <w:r w:rsidR="0050330B" w:rsidRPr="00925BEB">
              <w:rPr>
                <w:sz w:val="22"/>
                <w:szCs w:val="22"/>
              </w:rPr>
              <w:t>MWh</w:t>
            </w:r>
            <w:r w:rsidR="00C22ED1" w:rsidRPr="00925BEB">
              <w:rPr>
                <w:sz w:val="22"/>
                <w:szCs w:val="22"/>
              </w:rPr>
              <w:t xml:space="preserve"> /a</w:t>
            </w:r>
          </w:p>
        </w:tc>
        <w:tc>
          <w:tcPr>
            <w:tcW w:w="1177" w:type="pct"/>
            <w:tcBorders>
              <w:top w:val="dotted" w:sz="4" w:space="0" w:color="auto"/>
            </w:tcBorders>
            <w:vAlign w:val="center"/>
          </w:tcPr>
          <w:p w14:paraId="5D680457" w14:textId="0DAB4F57" w:rsidR="00E723BD" w:rsidRPr="00925BEB" w:rsidRDefault="00E723BD" w:rsidP="00B42562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  <w:r w:rsidRPr="00925BEB">
              <w:rPr>
                <w:sz w:val="22"/>
                <w:szCs w:val="22"/>
              </w:rPr>
              <w:t>Energieintensität</w:t>
            </w:r>
            <w:r w:rsidR="00177352" w:rsidRPr="00925BEB">
              <w:rPr>
                <w:sz w:val="22"/>
                <w:szCs w:val="22"/>
              </w:rPr>
              <w:br/>
            </w:r>
            <w:r w:rsidRPr="00925BEB">
              <w:rPr>
                <w:sz w:val="22"/>
                <w:szCs w:val="22"/>
              </w:rPr>
              <w:t>kWh / m</w:t>
            </w:r>
            <w:r w:rsidRPr="00925BEB">
              <w:rPr>
                <w:sz w:val="22"/>
                <w:szCs w:val="22"/>
                <w:vertAlign w:val="superscript"/>
              </w:rPr>
              <w:t>2</w:t>
            </w:r>
            <w:r w:rsidR="008532D1" w:rsidRPr="00925BEB">
              <w:rPr>
                <w:sz w:val="22"/>
                <w:szCs w:val="22"/>
              </w:rPr>
              <w:t xml:space="preserve"> EBF </w:t>
            </w:r>
            <w:r w:rsidR="00177352" w:rsidRPr="00925BEB">
              <w:rPr>
                <w:sz w:val="22"/>
                <w:szCs w:val="22"/>
              </w:rPr>
              <w:t>a</w:t>
            </w:r>
          </w:p>
        </w:tc>
      </w:tr>
      <w:tr w:rsidR="00E723BD" w:rsidRPr="0091622A" w14:paraId="2D1E46C5" w14:textId="77777777" w:rsidTr="00647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658" w:type="pct"/>
            <w:vAlign w:val="center"/>
          </w:tcPr>
          <w:p w14:paraId="6AFB8962" w14:textId="77777777" w:rsidR="00E723BD" w:rsidRPr="00925BEB" w:rsidRDefault="00E723BD" w:rsidP="00B42562">
            <w:pPr>
              <w:rPr>
                <w:sz w:val="22"/>
                <w:szCs w:val="22"/>
              </w:rPr>
            </w:pPr>
            <w:r w:rsidRPr="00925BEB">
              <w:rPr>
                <w:sz w:val="22"/>
                <w:szCs w:val="22"/>
              </w:rPr>
              <w:t>Endenergie Elektro</w:t>
            </w:r>
          </w:p>
        </w:tc>
        <w:tc>
          <w:tcPr>
            <w:tcW w:w="1207" w:type="pct"/>
            <w:vAlign w:val="center"/>
          </w:tcPr>
          <w:p w14:paraId="4ED26093" w14:textId="77777777" w:rsidR="00E723BD" w:rsidRPr="00925BEB" w:rsidRDefault="00E723BD" w:rsidP="00B42562">
            <w:pPr>
              <w:pStyle w:val="Text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pct"/>
            <w:vAlign w:val="center"/>
          </w:tcPr>
          <w:p w14:paraId="77CFB77F" w14:textId="77777777" w:rsidR="00E723BD" w:rsidRPr="00925BEB" w:rsidRDefault="00E723BD" w:rsidP="00B42562">
            <w:pPr>
              <w:pStyle w:val="Text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7" w:type="pct"/>
            <w:vAlign w:val="center"/>
          </w:tcPr>
          <w:p w14:paraId="76BF8A01" w14:textId="77777777" w:rsidR="00E723BD" w:rsidRPr="00925BEB" w:rsidRDefault="00E723BD" w:rsidP="00B42562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E723BD" w:rsidRPr="0091622A" w14:paraId="1CD504A4" w14:textId="77777777" w:rsidTr="006472AA">
        <w:trPr>
          <w:trHeight w:val="454"/>
        </w:trPr>
        <w:tc>
          <w:tcPr>
            <w:tcW w:w="1658" w:type="pct"/>
            <w:shd w:val="clear" w:color="auto" w:fill="auto"/>
            <w:vAlign w:val="center"/>
          </w:tcPr>
          <w:p w14:paraId="7D8DB786" w14:textId="77777777" w:rsidR="00E723BD" w:rsidRPr="00925BEB" w:rsidRDefault="00E723BD" w:rsidP="00B42562">
            <w:pPr>
              <w:rPr>
                <w:sz w:val="22"/>
                <w:szCs w:val="22"/>
              </w:rPr>
            </w:pPr>
            <w:r w:rsidRPr="00925BEB">
              <w:rPr>
                <w:sz w:val="22"/>
                <w:szCs w:val="22"/>
              </w:rPr>
              <w:t>Energieverbrauch Heizwärme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40C68637" w14:textId="77777777" w:rsidR="00E723BD" w:rsidRPr="00925BEB" w:rsidRDefault="00E723BD" w:rsidP="00B42562">
            <w:pPr>
              <w:pStyle w:val="Text"/>
              <w:contextualSpacing w:val="0"/>
              <w:jc w:val="center"/>
              <w:rPr>
                <w:rFonts w:eastAsiaTheme="minorHAnsi" w:cstheme="minorBid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57" w:type="pct"/>
            <w:shd w:val="clear" w:color="auto" w:fill="auto"/>
            <w:vAlign w:val="center"/>
          </w:tcPr>
          <w:p w14:paraId="1B17D39C" w14:textId="77777777" w:rsidR="00E723BD" w:rsidRPr="00925BEB" w:rsidRDefault="00E723BD" w:rsidP="00B42562">
            <w:pPr>
              <w:pStyle w:val="Text"/>
              <w:contextualSpacing w:val="0"/>
              <w:jc w:val="center"/>
              <w:rPr>
                <w:rFonts w:eastAsiaTheme="minorHAnsi" w:cstheme="minorBid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77" w:type="pct"/>
            <w:shd w:val="clear" w:color="auto" w:fill="auto"/>
            <w:vAlign w:val="center"/>
          </w:tcPr>
          <w:p w14:paraId="7C1DC329" w14:textId="77777777" w:rsidR="00E723BD" w:rsidRPr="00925BEB" w:rsidRDefault="00E723BD" w:rsidP="00B42562">
            <w:pPr>
              <w:pStyle w:val="Text"/>
              <w:contextualSpacing w:val="0"/>
              <w:jc w:val="left"/>
              <w:rPr>
                <w:rFonts w:eastAsiaTheme="minorHAnsi" w:cstheme="minorBidi"/>
                <w:kern w:val="0"/>
                <w:sz w:val="22"/>
                <w:szCs w:val="22"/>
                <w:lang w:eastAsia="en-US"/>
              </w:rPr>
            </w:pPr>
          </w:p>
        </w:tc>
      </w:tr>
      <w:tr w:rsidR="00E723BD" w:rsidRPr="0091622A" w14:paraId="6DD456DA" w14:textId="77777777" w:rsidTr="00647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658" w:type="pct"/>
            <w:shd w:val="clear" w:color="auto" w:fill="auto"/>
            <w:vAlign w:val="center"/>
          </w:tcPr>
          <w:p w14:paraId="331FCE16" w14:textId="6A439515" w:rsidR="00E723BD" w:rsidRPr="00925BEB" w:rsidRDefault="00BE0EB5" w:rsidP="00BE0EB5">
            <w:pPr>
              <w:rPr>
                <w:sz w:val="22"/>
                <w:szCs w:val="22"/>
              </w:rPr>
            </w:pPr>
            <w:r w:rsidRPr="00925BEB">
              <w:rPr>
                <w:sz w:val="22"/>
                <w:szCs w:val="22"/>
              </w:rPr>
              <w:t>Energieverbrauch Warmwasser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6631F8E8" w14:textId="77777777" w:rsidR="00E723BD" w:rsidRPr="00925BEB" w:rsidRDefault="00E723BD" w:rsidP="00B42562">
            <w:pPr>
              <w:pStyle w:val="Text"/>
              <w:contextualSpacing w:val="0"/>
              <w:jc w:val="center"/>
              <w:rPr>
                <w:rFonts w:eastAsiaTheme="minorHAnsi" w:cstheme="minorBid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57" w:type="pct"/>
            <w:shd w:val="clear" w:color="auto" w:fill="auto"/>
            <w:vAlign w:val="center"/>
          </w:tcPr>
          <w:p w14:paraId="2626D119" w14:textId="77777777" w:rsidR="00E723BD" w:rsidRPr="00925BEB" w:rsidRDefault="00E723BD" w:rsidP="00B42562">
            <w:pPr>
              <w:pStyle w:val="Text"/>
              <w:contextualSpacing w:val="0"/>
              <w:jc w:val="center"/>
              <w:rPr>
                <w:rFonts w:eastAsiaTheme="minorHAnsi" w:cstheme="minorBid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77" w:type="pct"/>
            <w:shd w:val="clear" w:color="auto" w:fill="auto"/>
            <w:vAlign w:val="center"/>
          </w:tcPr>
          <w:p w14:paraId="3A306660" w14:textId="77777777" w:rsidR="00E723BD" w:rsidRPr="00925BEB" w:rsidRDefault="00E723BD" w:rsidP="00B42562">
            <w:pPr>
              <w:pStyle w:val="Text"/>
              <w:contextualSpacing w:val="0"/>
              <w:jc w:val="left"/>
              <w:rPr>
                <w:rFonts w:eastAsiaTheme="minorHAnsi" w:cstheme="minorBidi"/>
                <w:kern w:val="0"/>
                <w:sz w:val="22"/>
                <w:szCs w:val="22"/>
                <w:lang w:eastAsia="en-US"/>
              </w:rPr>
            </w:pPr>
          </w:p>
        </w:tc>
      </w:tr>
      <w:tr w:rsidR="00E723BD" w:rsidRPr="0091622A" w14:paraId="2638F453" w14:textId="77777777" w:rsidTr="006472AA">
        <w:trPr>
          <w:trHeight w:val="454"/>
        </w:trPr>
        <w:tc>
          <w:tcPr>
            <w:tcW w:w="1658" w:type="pct"/>
            <w:shd w:val="clear" w:color="auto" w:fill="auto"/>
            <w:vAlign w:val="center"/>
          </w:tcPr>
          <w:p w14:paraId="6A779D23" w14:textId="3767B281" w:rsidR="00E723BD" w:rsidRPr="00925BEB" w:rsidRDefault="00BE0EB5" w:rsidP="00B42562">
            <w:pPr>
              <w:rPr>
                <w:sz w:val="22"/>
                <w:szCs w:val="22"/>
              </w:rPr>
            </w:pPr>
            <w:r w:rsidRPr="00925BEB">
              <w:rPr>
                <w:sz w:val="22"/>
                <w:szCs w:val="22"/>
              </w:rPr>
              <w:t>Energieverbrauch Prozessenergie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09D434F7" w14:textId="77777777" w:rsidR="00E723BD" w:rsidRPr="00925BEB" w:rsidRDefault="00E723BD" w:rsidP="00B42562">
            <w:pPr>
              <w:pStyle w:val="Text"/>
              <w:contextualSpacing w:val="0"/>
              <w:jc w:val="center"/>
              <w:rPr>
                <w:rFonts w:eastAsiaTheme="minorHAnsi" w:cstheme="minorBid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57" w:type="pct"/>
            <w:shd w:val="clear" w:color="auto" w:fill="auto"/>
            <w:vAlign w:val="center"/>
          </w:tcPr>
          <w:p w14:paraId="2D00ABC4" w14:textId="77777777" w:rsidR="00E723BD" w:rsidRPr="00925BEB" w:rsidRDefault="00E723BD" w:rsidP="00B42562">
            <w:pPr>
              <w:pStyle w:val="Text"/>
              <w:contextualSpacing w:val="0"/>
              <w:jc w:val="center"/>
              <w:rPr>
                <w:rFonts w:eastAsiaTheme="minorHAnsi" w:cstheme="minorBid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77" w:type="pct"/>
            <w:shd w:val="clear" w:color="auto" w:fill="auto"/>
            <w:vAlign w:val="center"/>
          </w:tcPr>
          <w:p w14:paraId="0DCA5559" w14:textId="77777777" w:rsidR="00E723BD" w:rsidRPr="00925BEB" w:rsidRDefault="00E723BD" w:rsidP="00B42562">
            <w:pPr>
              <w:pStyle w:val="Text"/>
              <w:contextualSpacing w:val="0"/>
              <w:jc w:val="left"/>
              <w:rPr>
                <w:rFonts w:eastAsiaTheme="minorHAnsi" w:cstheme="minorBidi"/>
                <w:kern w:val="0"/>
                <w:sz w:val="22"/>
                <w:szCs w:val="22"/>
                <w:lang w:eastAsia="en-US"/>
              </w:rPr>
            </w:pPr>
          </w:p>
        </w:tc>
      </w:tr>
      <w:tr w:rsidR="0050330B" w:rsidRPr="0091622A" w14:paraId="37C0801D" w14:textId="77777777" w:rsidTr="00647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658" w:type="pct"/>
            <w:shd w:val="clear" w:color="auto" w:fill="CCCCCC"/>
            <w:vAlign w:val="center"/>
          </w:tcPr>
          <w:p w14:paraId="47B8137A" w14:textId="388E8EFB" w:rsidR="0050330B" w:rsidRPr="00925BEB" w:rsidRDefault="00D7508D" w:rsidP="00B42562">
            <w:pPr>
              <w:rPr>
                <w:b/>
                <w:sz w:val="22"/>
                <w:szCs w:val="22"/>
              </w:rPr>
            </w:pPr>
            <w:r w:rsidRPr="00925BEB">
              <w:rPr>
                <w:b/>
                <w:sz w:val="22"/>
                <w:szCs w:val="22"/>
              </w:rPr>
              <w:t>Klimatisierte Fläche</w:t>
            </w:r>
          </w:p>
        </w:tc>
        <w:tc>
          <w:tcPr>
            <w:tcW w:w="1207" w:type="pct"/>
            <w:shd w:val="clear" w:color="auto" w:fill="CCCCCC"/>
            <w:vAlign w:val="center"/>
          </w:tcPr>
          <w:p w14:paraId="7BD01A64" w14:textId="77777777" w:rsidR="0050330B" w:rsidRPr="00925BEB" w:rsidRDefault="0050330B" w:rsidP="00B42562">
            <w:pPr>
              <w:pStyle w:val="Text"/>
              <w:contextualSpacing w:val="0"/>
              <w:jc w:val="center"/>
              <w:rPr>
                <w:rFonts w:eastAsiaTheme="minorHAnsi" w:cstheme="minorBid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57" w:type="pct"/>
            <w:shd w:val="clear" w:color="auto" w:fill="CCCCCC"/>
            <w:vAlign w:val="center"/>
          </w:tcPr>
          <w:p w14:paraId="79915DD1" w14:textId="77777777" w:rsidR="0050330B" w:rsidRPr="00925BEB" w:rsidRDefault="0050330B" w:rsidP="00B42562">
            <w:pPr>
              <w:pStyle w:val="Text"/>
              <w:contextualSpacing w:val="0"/>
              <w:jc w:val="center"/>
              <w:rPr>
                <w:rFonts w:eastAsiaTheme="minorHAnsi" w:cstheme="minorBid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77" w:type="pct"/>
            <w:shd w:val="clear" w:color="auto" w:fill="CCCCCC"/>
            <w:vAlign w:val="center"/>
          </w:tcPr>
          <w:p w14:paraId="58C925EB" w14:textId="47A7D498" w:rsidR="0050330B" w:rsidRPr="00925BEB" w:rsidRDefault="0050330B" w:rsidP="00B42562">
            <w:pPr>
              <w:pStyle w:val="Text"/>
              <w:contextualSpacing w:val="0"/>
              <w:jc w:val="left"/>
              <w:rPr>
                <w:rFonts w:eastAsiaTheme="minorHAnsi" w:cstheme="minorBidi"/>
                <w:kern w:val="0"/>
                <w:sz w:val="22"/>
                <w:szCs w:val="22"/>
                <w:lang w:eastAsia="en-US"/>
              </w:rPr>
            </w:pPr>
          </w:p>
        </w:tc>
      </w:tr>
      <w:tr w:rsidR="00D7508D" w:rsidRPr="0091622A" w14:paraId="0C8F5FD6" w14:textId="77777777" w:rsidTr="006472AA">
        <w:trPr>
          <w:trHeight w:val="454"/>
        </w:trPr>
        <w:tc>
          <w:tcPr>
            <w:tcW w:w="1658" w:type="pct"/>
            <w:shd w:val="clear" w:color="auto" w:fill="auto"/>
            <w:vAlign w:val="center"/>
          </w:tcPr>
          <w:p w14:paraId="127E3E01" w14:textId="32ED6D17" w:rsidR="00D7508D" w:rsidRPr="00925BEB" w:rsidRDefault="00D7508D" w:rsidP="00B42562">
            <w:pPr>
              <w:rPr>
                <w:sz w:val="22"/>
                <w:szCs w:val="22"/>
              </w:rPr>
            </w:pPr>
            <w:r w:rsidRPr="00925BEB">
              <w:rPr>
                <w:sz w:val="22"/>
                <w:szCs w:val="22"/>
              </w:rPr>
              <w:t>Gebäudewert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101D7665" w14:textId="77777777" w:rsidR="00D7508D" w:rsidRPr="00925BEB" w:rsidRDefault="00D7508D" w:rsidP="00B42562">
            <w:pPr>
              <w:pStyle w:val="Text"/>
              <w:contextualSpacing w:val="0"/>
              <w:jc w:val="center"/>
              <w:rPr>
                <w:rFonts w:eastAsiaTheme="minorHAnsi" w:cstheme="minorBid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57" w:type="pct"/>
            <w:shd w:val="clear" w:color="auto" w:fill="auto"/>
            <w:vAlign w:val="center"/>
          </w:tcPr>
          <w:p w14:paraId="5553C5D9" w14:textId="77777777" w:rsidR="00D7508D" w:rsidRPr="00925BEB" w:rsidRDefault="00D7508D" w:rsidP="00B42562">
            <w:pPr>
              <w:pStyle w:val="Text"/>
              <w:contextualSpacing w:val="0"/>
              <w:jc w:val="center"/>
              <w:rPr>
                <w:rFonts w:eastAsiaTheme="minorHAnsi" w:cstheme="minorBid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77" w:type="pct"/>
            <w:shd w:val="clear" w:color="auto" w:fill="auto"/>
            <w:vAlign w:val="center"/>
          </w:tcPr>
          <w:p w14:paraId="09DA08C7" w14:textId="5D70B39F" w:rsidR="00D7508D" w:rsidRPr="00925BEB" w:rsidRDefault="00925BEB" w:rsidP="00B42562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  <w:r w:rsidRPr="00925BEB">
              <w:rPr>
                <w:sz w:val="22"/>
                <w:szCs w:val="22"/>
              </w:rPr>
              <w:t>m</w:t>
            </w:r>
            <w:r w:rsidRPr="00925BEB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D7508D" w:rsidRPr="0091622A" w14:paraId="5C2EC455" w14:textId="77777777" w:rsidTr="00647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658" w:type="pct"/>
            <w:shd w:val="clear" w:color="auto" w:fill="CCCCCC"/>
            <w:vAlign w:val="center"/>
          </w:tcPr>
          <w:p w14:paraId="47A10DD3" w14:textId="26FDA022" w:rsidR="00D7508D" w:rsidRPr="00925BEB" w:rsidRDefault="00D7508D" w:rsidP="00B42562">
            <w:pPr>
              <w:rPr>
                <w:b/>
                <w:sz w:val="22"/>
                <w:szCs w:val="22"/>
              </w:rPr>
            </w:pPr>
            <w:r w:rsidRPr="00925BEB">
              <w:rPr>
                <w:b/>
                <w:sz w:val="22"/>
                <w:szCs w:val="22"/>
              </w:rPr>
              <w:t>Energieverbrauchswerte vor Sanierung</w:t>
            </w:r>
          </w:p>
        </w:tc>
        <w:tc>
          <w:tcPr>
            <w:tcW w:w="1207" w:type="pct"/>
            <w:shd w:val="clear" w:color="auto" w:fill="CCCCCC"/>
            <w:vAlign w:val="center"/>
          </w:tcPr>
          <w:p w14:paraId="089C43B4" w14:textId="01BA028E" w:rsidR="00D7508D" w:rsidRPr="00925BEB" w:rsidRDefault="00D7508D" w:rsidP="00B42562">
            <w:pPr>
              <w:pStyle w:val="Text"/>
              <w:contextualSpacing w:val="0"/>
              <w:jc w:val="center"/>
              <w:rPr>
                <w:rFonts w:eastAsiaTheme="minorHAnsi" w:cstheme="minorBidi"/>
                <w:kern w:val="0"/>
                <w:sz w:val="22"/>
                <w:szCs w:val="22"/>
                <w:lang w:eastAsia="en-US"/>
              </w:rPr>
            </w:pPr>
            <w:r w:rsidRPr="00925BEB">
              <w:rPr>
                <w:sz w:val="22"/>
                <w:szCs w:val="22"/>
              </w:rPr>
              <w:t>SIA 380/1 Gebäudekategorie</w:t>
            </w:r>
          </w:p>
        </w:tc>
        <w:tc>
          <w:tcPr>
            <w:tcW w:w="957" w:type="pct"/>
            <w:shd w:val="clear" w:color="auto" w:fill="CCCCCC"/>
            <w:vAlign w:val="center"/>
          </w:tcPr>
          <w:p w14:paraId="6DDE0104" w14:textId="4AB2AF8E" w:rsidR="00D7508D" w:rsidRPr="00925BEB" w:rsidRDefault="00B34790" w:rsidP="00B42562">
            <w:pPr>
              <w:pStyle w:val="Text"/>
              <w:contextualSpacing w:val="0"/>
              <w:jc w:val="center"/>
              <w:rPr>
                <w:rFonts w:eastAsiaTheme="minorHAnsi" w:cstheme="minorBidi"/>
                <w:kern w:val="0"/>
                <w:sz w:val="22"/>
                <w:szCs w:val="22"/>
                <w:lang w:eastAsia="en-US"/>
              </w:rPr>
            </w:pPr>
            <w:r w:rsidRPr="00925BEB">
              <w:rPr>
                <w:sz w:val="22"/>
                <w:szCs w:val="22"/>
              </w:rPr>
              <w:t>B</w:t>
            </w:r>
            <w:r w:rsidR="00C22ED1" w:rsidRPr="00925BEB">
              <w:rPr>
                <w:sz w:val="22"/>
                <w:szCs w:val="22"/>
              </w:rPr>
              <w:t>edarf</w:t>
            </w:r>
            <w:r w:rsidR="00C22ED1" w:rsidRPr="00925BEB">
              <w:rPr>
                <w:sz w:val="22"/>
                <w:szCs w:val="22"/>
              </w:rPr>
              <w:br/>
              <w:t>MWh / a</w:t>
            </w:r>
          </w:p>
        </w:tc>
        <w:tc>
          <w:tcPr>
            <w:tcW w:w="1177" w:type="pct"/>
            <w:shd w:val="clear" w:color="auto" w:fill="CCCCCC"/>
            <w:vAlign w:val="center"/>
          </w:tcPr>
          <w:p w14:paraId="78D9F23B" w14:textId="5B48757F" w:rsidR="00D7508D" w:rsidRPr="00925BEB" w:rsidRDefault="00D7508D" w:rsidP="00D7508D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  <w:r w:rsidRPr="00925BEB">
              <w:rPr>
                <w:sz w:val="22"/>
                <w:szCs w:val="22"/>
              </w:rPr>
              <w:t>Energieintensität</w:t>
            </w:r>
            <w:r w:rsidR="00177352" w:rsidRPr="00925BEB">
              <w:rPr>
                <w:sz w:val="22"/>
                <w:szCs w:val="22"/>
              </w:rPr>
              <w:br/>
            </w:r>
            <w:r w:rsidRPr="00925BEB">
              <w:rPr>
                <w:sz w:val="22"/>
                <w:szCs w:val="22"/>
              </w:rPr>
              <w:t>kWh / m</w:t>
            </w:r>
            <w:r w:rsidRPr="00925BEB">
              <w:rPr>
                <w:sz w:val="22"/>
                <w:szCs w:val="22"/>
                <w:vertAlign w:val="superscript"/>
              </w:rPr>
              <w:t>2</w:t>
            </w:r>
            <w:r w:rsidR="008532D1" w:rsidRPr="00925BEB">
              <w:rPr>
                <w:sz w:val="22"/>
                <w:szCs w:val="22"/>
              </w:rPr>
              <w:t xml:space="preserve"> </w:t>
            </w:r>
            <w:r w:rsidR="00177352" w:rsidRPr="00925BEB">
              <w:rPr>
                <w:sz w:val="22"/>
                <w:szCs w:val="22"/>
              </w:rPr>
              <w:t>a</w:t>
            </w:r>
          </w:p>
        </w:tc>
      </w:tr>
      <w:tr w:rsidR="00D7508D" w:rsidRPr="0091622A" w14:paraId="4D814812" w14:textId="77777777" w:rsidTr="006472AA">
        <w:trPr>
          <w:trHeight w:val="454"/>
        </w:trPr>
        <w:tc>
          <w:tcPr>
            <w:tcW w:w="1658" w:type="pct"/>
            <w:shd w:val="clear" w:color="auto" w:fill="auto"/>
            <w:vAlign w:val="center"/>
          </w:tcPr>
          <w:p w14:paraId="66D3735B" w14:textId="080EA9F8" w:rsidR="00D7508D" w:rsidRPr="00925BEB" w:rsidRDefault="00D7508D" w:rsidP="00D7508D">
            <w:pPr>
              <w:rPr>
                <w:sz w:val="22"/>
                <w:szCs w:val="22"/>
              </w:rPr>
            </w:pPr>
            <w:r w:rsidRPr="00925BEB">
              <w:rPr>
                <w:sz w:val="22"/>
                <w:szCs w:val="22"/>
              </w:rPr>
              <w:t xml:space="preserve">Energieverbrauch Kälte 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58FD58F4" w14:textId="77777777" w:rsidR="00D7508D" w:rsidRPr="00925BEB" w:rsidRDefault="00D7508D" w:rsidP="00D7508D">
            <w:pPr>
              <w:pStyle w:val="Text"/>
              <w:contextualSpacing w:val="0"/>
              <w:jc w:val="center"/>
              <w:rPr>
                <w:rFonts w:eastAsiaTheme="minorHAnsi" w:cstheme="minorBid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57" w:type="pct"/>
            <w:shd w:val="clear" w:color="auto" w:fill="auto"/>
            <w:vAlign w:val="center"/>
          </w:tcPr>
          <w:p w14:paraId="0A4A5BE4" w14:textId="77777777" w:rsidR="00D7508D" w:rsidRPr="00925BEB" w:rsidRDefault="00D7508D" w:rsidP="00D7508D">
            <w:pPr>
              <w:pStyle w:val="Text"/>
              <w:contextualSpacing w:val="0"/>
              <w:jc w:val="center"/>
              <w:rPr>
                <w:rFonts w:eastAsiaTheme="minorHAnsi" w:cstheme="minorBid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77" w:type="pct"/>
            <w:shd w:val="clear" w:color="auto" w:fill="auto"/>
            <w:vAlign w:val="center"/>
          </w:tcPr>
          <w:p w14:paraId="61B3E5BC" w14:textId="77777777" w:rsidR="00D7508D" w:rsidRPr="00925BEB" w:rsidRDefault="00D7508D" w:rsidP="00D7508D">
            <w:pPr>
              <w:pStyle w:val="Text"/>
              <w:contextualSpacing w:val="0"/>
              <w:jc w:val="left"/>
              <w:rPr>
                <w:rFonts w:eastAsiaTheme="minorHAnsi" w:cstheme="minorBidi"/>
                <w:kern w:val="0"/>
                <w:sz w:val="22"/>
                <w:szCs w:val="22"/>
                <w:lang w:eastAsia="en-US"/>
              </w:rPr>
            </w:pPr>
          </w:p>
        </w:tc>
      </w:tr>
      <w:tr w:rsidR="00D7508D" w:rsidRPr="0091622A" w14:paraId="6F5FDD28" w14:textId="77777777" w:rsidTr="00647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658" w:type="pct"/>
            <w:shd w:val="clear" w:color="auto" w:fill="auto"/>
            <w:vAlign w:val="center"/>
          </w:tcPr>
          <w:p w14:paraId="6AF576F4" w14:textId="6ED8909E" w:rsidR="00D7508D" w:rsidRPr="00925BEB" w:rsidRDefault="00D7508D" w:rsidP="00D7508D">
            <w:pPr>
              <w:rPr>
                <w:sz w:val="22"/>
                <w:szCs w:val="22"/>
              </w:rPr>
            </w:pPr>
            <w:r w:rsidRPr="00925BEB">
              <w:rPr>
                <w:sz w:val="22"/>
                <w:szCs w:val="22"/>
              </w:rPr>
              <w:t>Prozessenergie Kälte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65E15298" w14:textId="0530EFF8" w:rsidR="00D7508D" w:rsidRPr="00925BEB" w:rsidRDefault="00D7508D" w:rsidP="00D7508D">
            <w:pPr>
              <w:pStyle w:val="Text"/>
              <w:contextualSpacing w:val="0"/>
              <w:jc w:val="center"/>
              <w:rPr>
                <w:rFonts w:eastAsiaTheme="minorHAnsi" w:cstheme="minorBidi"/>
                <w:kern w:val="0"/>
                <w:sz w:val="22"/>
                <w:szCs w:val="22"/>
                <w:lang w:eastAsia="en-US"/>
              </w:rPr>
            </w:pPr>
            <w:r w:rsidRPr="00925BEB">
              <w:rPr>
                <w:rFonts w:eastAsiaTheme="minorHAnsi" w:cstheme="minorBidi"/>
                <w:kern w:val="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102A770D" w14:textId="77777777" w:rsidR="00D7508D" w:rsidRPr="00925BEB" w:rsidRDefault="00D7508D" w:rsidP="00D7508D">
            <w:pPr>
              <w:pStyle w:val="Text"/>
              <w:contextualSpacing w:val="0"/>
              <w:jc w:val="center"/>
              <w:rPr>
                <w:rFonts w:eastAsiaTheme="minorHAnsi" w:cstheme="minorBid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77" w:type="pct"/>
            <w:shd w:val="clear" w:color="auto" w:fill="auto"/>
            <w:vAlign w:val="center"/>
          </w:tcPr>
          <w:p w14:paraId="4825DB6E" w14:textId="77777777" w:rsidR="00D7508D" w:rsidRPr="00925BEB" w:rsidRDefault="00D7508D" w:rsidP="00D7508D">
            <w:pPr>
              <w:pStyle w:val="Text"/>
              <w:contextualSpacing w:val="0"/>
              <w:jc w:val="left"/>
              <w:rPr>
                <w:rFonts w:eastAsiaTheme="minorHAnsi" w:cstheme="minorBidi"/>
                <w:kern w:val="0"/>
                <w:sz w:val="22"/>
                <w:szCs w:val="22"/>
                <w:lang w:eastAsia="en-US"/>
              </w:rPr>
            </w:pPr>
          </w:p>
        </w:tc>
      </w:tr>
      <w:tr w:rsidR="00783B40" w:rsidRPr="0091622A" w14:paraId="756524EC" w14:textId="77777777" w:rsidTr="006472AA">
        <w:trPr>
          <w:trHeight w:val="454"/>
        </w:trPr>
        <w:tc>
          <w:tcPr>
            <w:tcW w:w="1658" w:type="pct"/>
            <w:shd w:val="clear" w:color="auto" w:fill="CCCCCC"/>
            <w:vAlign w:val="center"/>
          </w:tcPr>
          <w:p w14:paraId="3F6D837C" w14:textId="614A6C37" w:rsidR="00783B40" w:rsidRPr="00925BEB" w:rsidRDefault="007943C5" w:rsidP="00D7508D">
            <w:pPr>
              <w:rPr>
                <w:b/>
                <w:sz w:val="22"/>
                <w:szCs w:val="22"/>
              </w:rPr>
            </w:pPr>
            <w:r w:rsidRPr="00925BEB">
              <w:rPr>
                <w:b/>
                <w:sz w:val="22"/>
                <w:szCs w:val="22"/>
              </w:rPr>
              <w:t>Energieproduktion</w:t>
            </w:r>
          </w:p>
        </w:tc>
        <w:tc>
          <w:tcPr>
            <w:tcW w:w="1207" w:type="pct"/>
            <w:shd w:val="clear" w:color="auto" w:fill="CCCCCC"/>
            <w:vAlign w:val="center"/>
          </w:tcPr>
          <w:p w14:paraId="675A1325" w14:textId="77777777" w:rsidR="00783B40" w:rsidRPr="00925BEB" w:rsidRDefault="00783B40" w:rsidP="00D7508D">
            <w:pPr>
              <w:pStyle w:val="Text"/>
              <w:contextualSpacing w:val="0"/>
              <w:jc w:val="center"/>
              <w:rPr>
                <w:rFonts w:eastAsiaTheme="minorHAnsi" w:cstheme="minorBid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57" w:type="pct"/>
            <w:shd w:val="clear" w:color="auto" w:fill="CCCCCC"/>
            <w:vAlign w:val="center"/>
          </w:tcPr>
          <w:p w14:paraId="059D7040" w14:textId="04341779" w:rsidR="00783B40" w:rsidRPr="00925BEB" w:rsidRDefault="00506EC5" w:rsidP="00D7508D">
            <w:pPr>
              <w:pStyle w:val="Text"/>
              <w:contextualSpacing w:val="0"/>
              <w:jc w:val="center"/>
              <w:rPr>
                <w:rFonts w:eastAsiaTheme="minorHAnsi" w:cstheme="minorBidi"/>
                <w:kern w:val="0"/>
                <w:sz w:val="22"/>
                <w:szCs w:val="22"/>
                <w:lang w:eastAsia="en-US"/>
              </w:rPr>
            </w:pPr>
            <w:r w:rsidRPr="00925BEB">
              <w:rPr>
                <w:rFonts w:eastAsiaTheme="minorHAnsi" w:cstheme="minorBidi"/>
                <w:kern w:val="0"/>
                <w:sz w:val="22"/>
                <w:szCs w:val="22"/>
                <w:lang w:eastAsia="en-US"/>
              </w:rPr>
              <w:t>Bedarf</w:t>
            </w:r>
            <w:r w:rsidRPr="00925BEB">
              <w:rPr>
                <w:rFonts w:eastAsiaTheme="minorHAnsi" w:cstheme="minorBidi"/>
                <w:kern w:val="0"/>
                <w:sz w:val="22"/>
                <w:szCs w:val="22"/>
                <w:lang w:eastAsia="en-US"/>
              </w:rPr>
              <w:br/>
            </w:r>
            <w:r w:rsidR="0015732C" w:rsidRPr="00925BEB">
              <w:rPr>
                <w:rFonts w:eastAsiaTheme="minorHAnsi" w:cstheme="minorBidi"/>
                <w:kern w:val="0"/>
                <w:sz w:val="22"/>
                <w:szCs w:val="22"/>
                <w:lang w:eastAsia="en-US"/>
              </w:rPr>
              <w:t>MWh / a</w:t>
            </w:r>
          </w:p>
        </w:tc>
        <w:tc>
          <w:tcPr>
            <w:tcW w:w="1177" w:type="pct"/>
            <w:shd w:val="clear" w:color="auto" w:fill="CCCCCC"/>
            <w:vAlign w:val="center"/>
          </w:tcPr>
          <w:p w14:paraId="03E7F9C1" w14:textId="27B06E09" w:rsidR="00783B40" w:rsidRPr="00925BEB" w:rsidRDefault="00783B40" w:rsidP="00D7508D">
            <w:pPr>
              <w:pStyle w:val="Text"/>
              <w:contextualSpacing w:val="0"/>
              <w:jc w:val="left"/>
              <w:rPr>
                <w:rFonts w:eastAsiaTheme="minorHAnsi" w:cstheme="minorBidi"/>
                <w:kern w:val="0"/>
                <w:sz w:val="22"/>
                <w:szCs w:val="22"/>
                <w:lang w:eastAsia="en-US"/>
              </w:rPr>
            </w:pPr>
          </w:p>
        </w:tc>
      </w:tr>
      <w:tr w:rsidR="007943C5" w:rsidRPr="0091622A" w14:paraId="2AC0CAA8" w14:textId="77777777" w:rsidTr="00647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658" w:type="pct"/>
            <w:shd w:val="clear" w:color="auto" w:fill="auto"/>
            <w:vAlign w:val="center"/>
          </w:tcPr>
          <w:p w14:paraId="61DA3B93" w14:textId="1A0B0982" w:rsidR="007943C5" w:rsidRPr="00925BEB" w:rsidRDefault="007943C5" w:rsidP="00D7508D">
            <w:pPr>
              <w:rPr>
                <w:sz w:val="22"/>
                <w:szCs w:val="22"/>
              </w:rPr>
            </w:pPr>
            <w:r w:rsidRPr="00925BEB">
              <w:rPr>
                <w:sz w:val="22"/>
                <w:szCs w:val="22"/>
              </w:rPr>
              <w:t>Stromproduktion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0C2C6719" w14:textId="77777777" w:rsidR="007943C5" w:rsidRPr="00925BEB" w:rsidRDefault="007943C5" w:rsidP="00D7508D">
            <w:pPr>
              <w:pStyle w:val="Text"/>
              <w:contextualSpacing w:val="0"/>
              <w:jc w:val="center"/>
              <w:rPr>
                <w:rFonts w:eastAsiaTheme="minorHAnsi" w:cstheme="minorBid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57" w:type="pct"/>
            <w:shd w:val="clear" w:color="auto" w:fill="auto"/>
            <w:vAlign w:val="center"/>
          </w:tcPr>
          <w:p w14:paraId="1E7BE4C1" w14:textId="77777777" w:rsidR="007943C5" w:rsidRPr="00925BEB" w:rsidRDefault="007943C5" w:rsidP="00D7508D">
            <w:pPr>
              <w:pStyle w:val="Text"/>
              <w:contextualSpacing w:val="0"/>
              <w:jc w:val="center"/>
              <w:rPr>
                <w:rFonts w:eastAsiaTheme="minorHAnsi" w:cstheme="minorBid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77" w:type="pct"/>
            <w:shd w:val="clear" w:color="auto" w:fill="auto"/>
            <w:vAlign w:val="center"/>
          </w:tcPr>
          <w:p w14:paraId="12037C35" w14:textId="77777777" w:rsidR="007943C5" w:rsidRPr="00925BEB" w:rsidRDefault="007943C5" w:rsidP="00D7508D">
            <w:pPr>
              <w:pStyle w:val="Text"/>
              <w:contextualSpacing w:val="0"/>
              <w:jc w:val="left"/>
              <w:rPr>
                <w:rFonts w:eastAsiaTheme="minorHAnsi" w:cstheme="minorBidi"/>
                <w:kern w:val="0"/>
                <w:sz w:val="22"/>
                <w:szCs w:val="22"/>
                <w:lang w:eastAsia="en-US"/>
              </w:rPr>
            </w:pPr>
          </w:p>
        </w:tc>
      </w:tr>
      <w:tr w:rsidR="007943C5" w:rsidRPr="0091622A" w14:paraId="4D068E7B" w14:textId="77777777" w:rsidTr="006472AA">
        <w:trPr>
          <w:trHeight w:val="454"/>
        </w:trPr>
        <w:tc>
          <w:tcPr>
            <w:tcW w:w="1658" w:type="pct"/>
            <w:shd w:val="clear" w:color="auto" w:fill="auto"/>
            <w:vAlign w:val="center"/>
          </w:tcPr>
          <w:p w14:paraId="15F8249B" w14:textId="0610CD7F" w:rsidR="007943C5" w:rsidRPr="00925BEB" w:rsidRDefault="007943C5" w:rsidP="00D7508D">
            <w:pPr>
              <w:rPr>
                <w:sz w:val="22"/>
                <w:szCs w:val="22"/>
              </w:rPr>
            </w:pPr>
            <w:r w:rsidRPr="00925BEB">
              <w:rPr>
                <w:sz w:val="22"/>
                <w:szCs w:val="22"/>
              </w:rPr>
              <w:t>Wärmeproduktion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6BA1144A" w14:textId="77777777" w:rsidR="007943C5" w:rsidRPr="00925BEB" w:rsidRDefault="007943C5" w:rsidP="00D7508D">
            <w:pPr>
              <w:pStyle w:val="Text"/>
              <w:contextualSpacing w:val="0"/>
              <w:jc w:val="center"/>
              <w:rPr>
                <w:rFonts w:eastAsiaTheme="minorHAnsi" w:cstheme="minorBid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57" w:type="pct"/>
            <w:shd w:val="clear" w:color="auto" w:fill="auto"/>
            <w:vAlign w:val="center"/>
          </w:tcPr>
          <w:p w14:paraId="1D944DC0" w14:textId="77777777" w:rsidR="007943C5" w:rsidRPr="00925BEB" w:rsidRDefault="007943C5" w:rsidP="00D7508D">
            <w:pPr>
              <w:pStyle w:val="Text"/>
              <w:contextualSpacing w:val="0"/>
              <w:jc w:val="center"/>
              <w:rPr>
                <w:rFonts w:eastAsiaTheme="minorHAnsi" w:cstheme="minorBid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77" w:type="pct"/>
            <w:shd w:val="clear" w:color="auto" w:fill="auto"/>
            <w:vAlign w:val="center"/>
          </w:tcPr>
          <w:p w14:paraId="5D7783C2" w14:textId="77777777" w:rsidR="007943C5" w:rsidRPr="00925BEB" w:rsidRDefault="007943C5" w:rsidP="00D7508D">
            <w:pPr>
              <w:pStyle w:val="Text"/>
              <w:contextualSpacing w:val="0"/>
              <w:jc w:val="left"/>
              <w:rPr>
                <w:rFonts w:eastAsiaTheme="minorHAnsi" w:cstheme="minorBidi"/>
                <w:kern w:val="0"/>
                <w:sz w:val="22"/>
                <w:szCs w:val="22"/>
                <w:lang w:eastAsia="en-US"/>
              </w:rPr>
            </w:pPr>
          </w:p>
        </w:tc>
      </w:tr>
    </w:tbl>
    <w:p w14:paraId="7677C7DE" w14:textId="66A86C81" w:rsidR="0024751A" w:rsidRDefault="0024751A" w:rsidP="00E723BD"/>
    <w:p w14:paraId="66579123" w14:textId="77777777" w:rsidR="0024751A" w:rsidRDefault="0024751A">
      <w:pPr>
        <w:widowControl/>
        <w:spacing w:before="0" w:after="160" w:line="259" w:lineRule="auto"/>
      </w:pPr>
      <w:r>
        <w:br w:type="page"/>
      </w:r>
    </w:p>
    <w:p w14:paraId="6C3B8B81" w14:textId="2FD1FD3E" w:rsidR="00E723BD" w:rsidRPr="008A5199" w:rsidRDefault="008A5199" w:rsidP="00E723BD">
      <w:pPr>
        <w:rPr>
          <w:b/>
          <w:sz w:val="28"/>
          <w:szCs w:val="28"/>
        </w:rPr>
      </w:pPr>
      <w:commentRangeStart w:id="13"/>
      <w:r>
        <w:rPr>
          <w:b/>
          <w:sz w:val="28"/>
          <w:szCs w:val="28"/>
        </w:rPr>
        <w:lastRenderedPageBreak/>
        <w:t xml:space="preserve">Berechnungswerte </w:t>
      </w:r>
      <w:commentRangeEnd w:id="13"/>
      <w:r w:rsidR="00425211">
        <w:rPr>
          <w:rStyle w:val="Kommentarzeichen"/>
          <w:rFonts w:eastAsia="Times New Roman" w:cs="Times New Roman"/>
          <w:kern w:val="22"/>
          <w:lang w:eastAsia="de-DE"/>
        </w:rPr>
        <w:commentReference w:id="13"/>
      </w:r>
      <w:r>
        <w:rPr>
          <w:b/>
          <w:sz w:val="28"/>
          <w:szCs w:val="28"/>
        </w:rPr>
        <w:t xml:space="preserve">aus </w:t>
      </w:r>
      <w:sdt>
        <w:sdtPr>
          <w:rPr>
            <w:b/>
            <w:sz w:val="28"/>
            <w:szCs w:val="28"/>
          </w:rPr>
          <w:id w:val="-534812518"/>
          <w:placeholder>
            <w:docPart w:val="6DBFE3CC7FE84CF099F7F8C08CA91713"/>
          </w:placeholder>
          <w:showingPlcHdr/>
          <w:dropDownList>
            <w:listItem w:value="Wählen Sie ein Element aus."/>
            <w:listItem w:displayText="Vorprojekt" w:value="Vorprojekt"/>
            <w:listItem w:displayText="Bauprojekt" w:value="Bauprojekt"/>
          </w:dropDownList>
        </w:sdtPr>
        <w:sdtEndPr/>
        <w:sdtContent>
          <w:r w:rsidR="00425211" w:rsidRPr="00425211">
            <w:rPr>
              <w:rStyle w:val="Platzhaltertext"/>
              <w:sz w:val="28"/>
              <w:szCs w:val="28"/>
            </w:rPr>
            <w:t>Wählen Sie ein Element aus.</w:t>
          </w:r>
        </w:sdtContent>
      </w:sdt>
    </w:p>
    <w:p w14:paraId="63815353" w14:textId="1A91030A" w:rsidR="00E723BD" w:rsidRPr="00AF6A7B" w:rsidRDefault="00E723BD" w:rsidP="00E723BD">
      <w:r w:rsidRPr="004E6213">
        <w:t xml:space="preserve">Die Berechnungsmethode hat nach Schweizer Normen und </w:t>
      </w:r>
      <w:r>
        <w:t>anerkannten</w:t>
      </w:r>
      <w:r w:rsidRPr="004E6213">
        <w:t xml:space="preserve"> Standards zu erfolgen.</w:t>
      </w:r>
    </w:p>
    <w:tbl>
      <w:tblPr>
        <w:tblStyle w:val="Listentabelle1hell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00" w:firstRow="0" w:lastRow="0" w:firstColumn="0" w:lastColumn="0" w:noHBand="0" w:noVBand="1"/>
      </w:tblPr>
      <w:tblGrid>
        <w:gridCol w:w="3321"/>
        <w:gridCol w:w="1647"/>
        <w:gridCol w:w="1647"/>
        <w:gridCol w:w="2446"/>
      </w:tblGrid>
      <w:tr w:rsidR="00E723BD" w:rsidRPr="008A2EDC" w14:paraId="236B7FB4" w14:textId="77777777" w:rsidTr="00647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832" w:type="pct"/>
            <w:vAlign w:val="center"/>
          </w:tcPr>
          <w:p w14:paraId="736678DB" w14:textId="77777777" w:rsidR="00E723BD" w:rsidRPr="008A2EDC" w:rsidRDefault="00E723BD" w:rsidP="00B42562">
            <w:pPr>
              <w:rPr>
                <w:b/>
                <w:sz w:val="22"/>
                <w:szCs w:val="22"/>
              </w:rPr>
            </w:pPr>
            <w:r w:rsidRPr="008A2EDC">
              <w:rPr>
                <w:b/>
                <w:sz w:val="22"/>
                <w:szCs w:val="22"/>
              </w:rPr>
              <w:t>Flächen gemäss SIA 416</w:t>
            </w:r>
          </w:p>
        </w:tc>
        <w:tc>
          <w:tcPr>
            <w:tcW w:w="909" w:type="pct"/>
            <w:vAlign w:val="center"/>
          </w:tcPr>
          <w:p w14:paraId="3D37645E" w14:textId="77777777" w:rsidR="00E723BD" w:rsidRPr="008A2EDC" w:rsidRDefault="00E723BD" w:rsidP="00B42562">
            <w:pPr>
              <w:pStyle w:val="Text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pct"/>
            <w:vAlign w:val="center"/>
          </w:tcPr>
          <w:p w14:paraId="111238E7" w14:textId="77777777" w:rsidR="00E723BD" w:rsidRPr="008A2EDC" w:rsidRDefault="00E723BD" w:rsidP="00B42562">
            <w:pPr>
              <w:pStyle w:val="Text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pct"/>
            <w:vAlign w:val="center"/>
          </w:tcPr>
          <w:p w14:paraId="031DA5BA" w14:textId="458F4D50" w:rsidR="00E723BD" w:rsidRPr="008A2EDC" w:rsidRDefault="00E723BD" w:rsidP="00B42562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E723BD" w:rsidRPr="008A2EDC" w14:paraId="52EBDD92" w14:textId="77777777" w:rsidTr="006472AA">
        <w:trPr>
          <w:trHeight w:val="454"/>
        </w:trPr>
        <w:tc>
          <w:tcPr>
            <w:tcW w:w="1832" w:type="pct"/>
            <w:vAlign w:val="center"/>
          </w:tcPr>
          <w:p w14:paraId="6E0ED988" w14:textId="77777777" w:rsidR="00E723BD" w:rsidRPr="008A2EDC" w:rsidRDefault="00E723BD" w:rsidP="00B42562">
            <w:pPr>
              <w:rPr>
                <w:sz w:val="22"/>
                <w:szCs w:val="22"/>
              </w:rPr>
            </w:pPr>
            <w:r w:rsidRPr="008A2EDC">
              <w:rPr>
                <w:sz w:val="22"/>
                <w:szCs w:val="22"/>
              </w:rPr>
              <w:t>Energiebezugsfläche EBF</w:t>
            </w:r>
          </w:p>
        </w:tc>
        <w:tc>
          <w:tcPr>
            <w:tcW w:w="909" w:type="pct"/>
            <w:vAlign w:val="center"/>
          </w:tcPr>
          <w:p w14:paraId="4ABC2FA4" w14:textId="77777777" w:rsidR="00E723BD" w:rsidRPr="008A2EDC" w:rsidRDefault="00E723BD" w:rsidP="00B42562">
            <w:pPr>
              <w:pStyle w:val="Text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pct"/>
            <w:vAlign w:val="center"/>
          </w:tcPr>
          <w:p w14:paraId="307C7C86" w14:textId="77777777" w:rsidR="00E723BD" w:rsidRPr="008A2EDC" w:rsidRDefault="00E723BD" w:rsidP="00B42562">
            <w:pPr>
              <w:pStyle w:val="Text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pct"/>
            <w:vAlign w:val="center"/>
          </w:tcPr>
          <w:p w14:paraId="32C1E145" w14:textId="54C3D930" w:rsidR="00E723BD" w:rsidRPr="008A2EDC" w:rsidRDefault="00925BEB" w:rsidP="00B42562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  <w:r w:rsidRPr="008A2EDC">
              <w:rPr>
                <w:sz w:val="22"/>
                <w:szCs w:val="22"/>
              </w:rPr>
              <w:t>m</w:t>
            </w:r>
            <w:r w:rsidRPr="008A2EDC">
              <w:rPr>
                <w:sz w:val="22"/>
                <w:szCs w:val="22"/>
                <w:vertAlign w:val="superscript"/>
              </w:rPr>
              <w:t>2</w:t>
            </w:r>
          </w:p>
        </w:tc>
      </w:tr>
    </w:tbl>
    <w:p w14:paraId="3A346B39" w14:textId="55A46A1C" w:rsidR="00D7508D" w:rsidRPr="008A2EDC" w:rsidRDefault="00D7508D" w:rsidP="00E723BD"/>
    <w:tbl>
      <w:tblPr>
        <w:tblStyle w:val="Listentabelle1hell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ook w:val="0400" w:firstRow="0" w:lastRow="0" w:firstColumn="0" w:lastColumn="0" w:noHBand="0" w:noVBand="1"/>
      </w:tblPr>
      <w:tblGrid>
        <w:gridCol w:w="3321"/>
        <w:gridCol w:w="1647"/>
        <w:gridCol w:w="1647"/>
        <w:gridCol w:w="2446"/>
      </w:tblGrid>
      <w:tr w:rsidR="00D7508D" w:rsidRPr="008A2EDC" w14:paraId="1DFB8391" w14:textId="77777777" w:rsidTr="00647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832" w:type="pct"/>
            <w:vAlign w:val="center"/>
          </w:tcPr>
          <w:p w14:paraId="634A1462" w14:textId="210AB5CE" w:rsidR="00D7508D" w:rsidRPr="008A5199" w:rsidRDefault="00D7508D" w:rsidP="000F0F04">
            <w:pPr>
              <w:rPr>
                <w:b/>
                <w:sz w:val="22"/>
                <w:szCs w:val="22"/>
              </w:rPr>
            </w:pPr>
            <w:r w:rsidRPr="008A5199">
              <w:rPr>
                <w:b/>
                <w:sz w:val="22"/>
                <w:szCs w:val="22"/>
              </w:rPr>
              <w:t>Klimatisierte Fläche</w:t>
            </w:r>
          </w:p>
        </w:tc>
        <w:tc>
          <w:tcPr>
            <w:tcW w:w="909" w:type="pct"/>
            <w:vAlign w:val="center"/>
          </w:tcPr>
          <w:p w14:paraId="2BFCCC3E" w14:textId="77777777" w:rsidR="00D7508D" w:rsidRPr="008A2EDC" w:rsidRDefault="00D7508D" w:rsidP="000F0F04">
            <w:pPr>
              <w:pStyle w:val="Text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pct"/>
            <w:vAlign w:val="center"/>
          </w:tcPr>
          <w:p w14:paraId="1C343BCB" w14:textId="77777777" w:rsidR="00D7508D" w:rsidRPr="008A2EDC" w:rsidRDefault="00D7508D" w:rsidP="000F0F04">
            <w:pPr>
              <w:pStyle w:val="Text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pct"/>
            <w:vAlign w:val="center"/>
          </w:tcPr>
          <w:p w14:paraId="1AE6A959" w14:textId="797CD89F" w:rsidR="00D7508D" w:rsidRPr="008A2EDC" w:rsidRDefault="00D7508D" w:rsidP="000F0F04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D7508D" w:rsidRPr="008A2EDC" w14:paraId="7AD9F3B9" w14:textId="77777777" w:rsidTr="006472AA">
        <w:trPr>
          <w:trHeight w:val="454"/>
        </w:trPr>
        <w:tc>
          <w:tcPr>
            <w:tcW w:w="1832" w:type="pct"/>
            <w:vAlign w:val="center"/>
          </w:tcPr>
          <w:p w14:paraId="54F3090C" w14:textId="6570CE3C" w:rsidR="00D7508D" w:rsidRPr="008A2EDC" w:rsidRDefault="00D7508D" w:rsidP="000F0F04">
            <w:pPr>
              <w:rPr>
                <w:sz w:val="22"/>
                <w:szCs w:val="22"/>
              </w:rPr>
            </w:pPr>
            <w:r w:rsidRPr="008A2EDC">
              <w:rPr>
                <w:sz w:val="22"/>
                <w:szCs w:val="22"/>
              </w:rPr>
              <w:t>Projektwert</w:t>
            </w:r>
          </w:p>
        </w:tc>
        <w:tc>
          <w:tcPr>
            <w:tcW w:w="909" w:type="pct"/>
            <w:vAlign w:val="center"/>
          </w:tcPr>
          <w:p w14:paraId="0AAEF41E" w14:textId="77777777" w:rsidR="00D7508D" w:rsidRPr="008A2EDC" w:rsidRDefault="00D7508D" w:rsidP="000F0F04">
            <w:pPr>
              <w:pStyle w:val="Text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pct"/>
            <w:vAlign w:val="center"/>
          </w:tcPr>
          <w:p w14:paraId="74D7E5CE" w14:textId="77777777" w:rsidR="00D7508D" w:rsidRPr="008A2EDC" w:rsidRDefault="00D7508D" w:rsidP="000F0F04">
            <w:pPr>
              <w:pStyle w:val="Text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pct"/>
            <w:vAlign w:val="center"/>
          </w:tcPr>
          <w:p w14:paraId="199817E9" w14:textId="786FF0FB" w:rsidR="00D7508D" w:rsidRPr="008A2EDC" w:rsidRDefault="00925BEB" w:rsidP="000F0F04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  <w:r w:rsidRPr="008A2EDC">
              <w:rPr>
                <w:sz w:val="22"/>
                <w:szCs w:val="22"/>
              </w:rPr>
              <w:t>m</w:t>
            </w:r>
            <w:r w:rsidRPr="008A2EDC">
              <w:rPr>
                <w:sz w:val="22"/>
                <w:szCs w:val="22"/>
                <w:vertAlign w:val="superscript"/>
              </w:rPr>
              <w:t>2</w:t>
            </w:r>
          </w:p>
        </w:tc>
      </w:tr>
    </w:tbl>
    <w:p w14:paraId="498A8CD8" w14:textId="1F87A923" w:rsidR="00D7508D" w:rsidRPr="008A2EDC" w:rsidRDefault="00D7508D" w:rsidP="00E723BD"/>
    <w:tbl>
      <w:tblPr>
        <w:tblStyle w:val="Listentabelle1hell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00" w:firstRow="0" w:lastRow="0" w:firstColumn="0" w:lastColumn="0" w:noHBand="0" w:noVBand="1"/>
      </w:tblPr>
      <w:tblGrid>
        <w:gridCol w:w="3321"/>
        <w:gridCol w:w="1647"/>
        <w:gridCol w:w="1647"/>
        <w:gridCol w:w="2446"/>
      </w:tblGrid>
      <w:tr w:rsidR="00E723BD" w:rsidRPr="008A2EDC" w14:paraId="2009021A" w14:textId="77777777" w:rsidTr="00647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832" w:type="pct"/>
            <w:vAlign w:val="center"/>
          </w:tcPr>
          <w:p w14:paraId="3FD873DE" w14:textId="7D67633B" w:rsidR="00E723BD" w:rsidRPr="008A5199" w:rsidRDefault="00E723BD" w:rsidP="0015732C">
            <w:pPr>
              <w:rPr>
                <w:b/>
                <w:sz w:val="22"/>
                <w:szCs w:val="22"/>
              </w:rPr>
            </w:pPr>
            <w:r w:rsidRPr="008A5199">
              <w:rPr>
                <w:b/>
                <w:sz w:val="22"/>
                <w:szCs w:val="22"/>
              </w:rPr>
              <w:t xml:space="preserve">Elektrische Energie </w:t>
            </w:r>
          </w:p>
        </w:tc>
        <w:tc>
          <w:tcPr>
            <w:tcW w:w="909" w:type="pct"/>
            <w:vAlign w:val="center"/>
          </w:tcPr>
          <w:p w14:paraId="6DE1D4ED" w14:textId="77777777" w:rsidR="00E723BD" w:rsidRPr="008A2EDC" w:rsidRDefault="00E723BD" w:rsidP="00B42562">
            <w:pPr>
              <w:pStyle w:val="Text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pct"/>
            <w:vAlign w:val="center"/>
          </w:tcPr>
          <w:p w14:paraId="0BB27AAB" w14:textId="5410C005" w:rsidR="00E723BD" w:rsidRPr="008A2EDC" w:rsidRDefault="00B34790" w:rsidP="00B42562">
            <w:pPr>
              <w:pStyle w:val="Text"/>
              <w:contextualSpacing w:val="0"/>
              <w:jc w:val="center"/>
              <w:rPr>
                <w:sz w:val="22"/>
                <w:szCs w:val="22"/>
              </w:rPr>
            </w:pPr>
            <w:r w:rsidRPr="008A2EDC">
              <w:rPr>
                <w:sz w:val="22"/>
                <w:szCs w:val="22"/>
              </w:rPr>
              <w:t>Bedarf</w:t>
            </w:r>
            <w:r w:rsidRPr="008A2EDC">
              <w:rPr>
                <w:sz w:val="22"/>
                <w:szCs w:val="22"/>
              </w:rPr>
              <w:br/>
              <w:t>MWh</w:t>
            </w:r>
            <w:r w:rsidR="00A87CDD" w:rsidRPr="008A2EDC">
              <w:rPr>
                <w:sz w:val="22"/>
                <w:szCs w:val="22"/>
              </w:rPr>
              <w:t xml:space="preserve"> /a</w:t>
            </w:r>
          </w:p>
        </w:tc>
        <w:tc>
          <w:tcPr>
            <w:tcW w:w="1350" w:type="pct"/>
            <w:vAlign w:val="center"/>
          </w:tcPr>
          <w:p w14:paraId="59189B41" w14:textId="2135331F" w:rsidR="00E723BD" w:rsidRPr="008A2EDC" w:rsidRDefault="00DA7E35" w:rsidP="00B42562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  <w:r w:rsidRPr="008A2EDC">
              <w:rPr>
                <w:sz w:val="22"/>
                <w:szCs w:val="22"/>
              </w:rPr>
              <w:t>Energieintensität</w:t>
            </w:r>
            <w:r w:rsidRPr="008A2EDC">
              <w:rPr>
                <w:sz w:val="22"/>
                <w:szCs w:val="22"/>
              </w:rPr>
              <w:br/>
            </w:r>
            <w:r w:rsidR="00E723BD" w:rsidRPr="008A2EDC">
              <w:rPr>
                <w:sz w:val="22"/>
                <w:szCs w:val="22"/>
              </w:rPr>
              <w:t>kWh / m</w:t>
            </w:r>
            <w:r w:rsidR="00E723BD" w:rsidRPr="008A2EDC">
              <w:rPr>
                <w:sz w:val="22"/>
                <w:szCs w:val="22"/>
                <w:vertAlign w:val="superscript"/>
              </w:rPr>
              <w:t>2</w:t>
            </w:r>
            <w:r w:rsidR="008532D1" w:rsidRPr="008A2EDC">
              <w:rPr>
                <w:sz w:val="22"/>
                <w:szCs w:val="22"/>
              </w:rPr>
              <w:t xml:space="preserve"> EBF </w:t>
            </w:r>
            <w:r w:rsidR="00177352" w:rsidRPr="008A2EDC">
              <w:rPr>
                <w:sz w:val="22"/>
                <w:szCs w:val="22"/>
              </w:rPr>
              <w:t>a</w:t>
            </w:r>
          </w:p>
        </w:tc>
      </w:tr>
      <w:tr w:rsidR="00E723BD" w:rsidRPr="008A2EDC" w14:paraId="0114EEE0" w14:textId="77777777" w:rsidTr="006472AA">
        <w:trPr>
          <w:trHeight w:val="454"/>
        </w:trPr>
        <w:tc>
          <w:tcPr>
            <w:tcW w:w="1832" w:type="pct"/>
            <w:vAlign w:val="center"/>
          </w:tcPr>
          <w:p w14:paraId="14A27218" w14:textId="255D83B7" w:rsidR="00E723BD" w:rsidRPr="008A2EDC" w:rsidRDefault="00E723BD" w:rsidP="00E25746">
            <w:pPr>
              <w:rPr>
                <w:sz w:val="22"/>
                <w:szCs w:val="22"/>
              </w:rPr>
            </w:pPr>
            <w:r w:rsidRPr="008A2EDC">
              <w:rPr>
                <w:sz w:val="22"/>
                <w:szCs w:val="22"/>
              </w:rPr>
              <w:t>Endenergiebedarf Gebäudetechnik inkl. Lüftung</w:t>
            </w:r>
            <w:r w:rsidR="0015732C" w:rsidRPr="008A2EDC">
              <w:rPr>
                <w:sz w:val="22"/>
                <w:szCs w:val="22"/>
              </w:rPr>
              <w:br/>
            </w:r>
            <w:r w:rsidR="00E25746" w:rsidRPr="008A2EDC">
              <w:rPr>
                <w:sz w:val="22"/>
                <w:szCs w:val="22"/>
              </w:rPr>
              <w:t>gemäss SIA 380/4</w:t>
            </w:r>
          </w:p>
        </w:tc>
        <w:tc>
          <w:tcPr>
            <w:tcW w:w="909" w:type="pct"/>
            <w:vAlign w:val="center"/>
          </w:tcPr>
          <w:p w14:paraId="36FFC39C" w14:textId="77777777" w:rsidR="00E723BD" w:rsidRPr="008A2EDC" w:rsidRDefault="00E723BD" w:rsidP="00B42562">
            <w:pPr>
              <w:pStyle w:val="Text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pct"/>
            <w:vAlign w:val="center"/>
          </w:tcPr>
          <w:p w14:paraId="0CFFF6B1" w14:textId="77777777" w:rsidR="00E723BD" w:rsidRPr="008A2EDC" w:rsidRDefault="00E723BD" w:rsidP="00B42562">
            <w:pPr>
              <w:pStyle w:val="Text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pct"/>
            <w:vAlign w:val="center"/>
          </w:tcPr>
          <w:p w14:paraId="52A78E8F" w14:textId="77777777" w:rsidR="00E723BD" w:rsidRPr="008A2EDC" w:rsidRDefault="00E723BD" w:rsidP="00B42562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E723BD" w:rsidRPr="008A2EDC" w14:paraId="20C015B6" w14:textId="77777777" w:rsidTr="00647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832" w:type="pct"/>
            <w:shd w:val="clear" w:color="auto" w:fill="auto"/>
            <w:vAlign w:val="center"/>
          </w:tcPr>
          <w:p w14:paraId="0E9CD65F" w14:textId="0CD2311B" w:rsidR="00E723BD" w:rsidRPr="008A2EDC" w:rsidRDefault="00E723BD" w:rsidP="00B42562">
            <w:pPr>
              <w:rPr>
                <w:sz w:val="22"/>
                <w:szCs w:val="22"/>
              </w:rPr>
            </w:pPr>
            <w:r w:rsidRPr="008A2EDC">
              <w:rPr>
                <w:sz w:val="22"/>
                <w:szCs w:val="22"/>
              </w:rPr>
              <w:t>Energiebedarf Gebäude Tot</w:t>
            </w:r>
            <w:r w:rsidR="00E3288B" w:rsidRPr="008A2EDC">
              <w:rPr>
                <w:sz w:val="22"/>
                <w:szCs w:val="22"/>
              </w:rPr>
              <w:t>al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31D8B27C" w14:textId="77777777" w:rsidR="00E723BD" w:rsidRPr="008A2EDC" w:rsidRDefault="00E723BD" w:rsidP="00B42562">
            <w:pPr>
              <w:pStyle w:val="Text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61440CD2" w14:textId="77777777" w:rsidR="00E723BD" w:rsidRPr="008A2EDC" w:rsidRDefault="00E723BD" w:rsidP="00B42562">
            <w:pPr>
              <w:pStyle w:val="Text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14:paraId="0AACC2F6" w14:textId="77777777" w:rsidR="00E723BD" w:rsidRPr="008A2EDC" w:rsidRDefault="00E723BD" w:rsidP="00B42562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8C153D" w:rsidRPr="008A2EDC" w14:paraId="68CA18F0" w14:textId="77777777" w:rsidTr="006472AA">
        <w:trPr>
          <w:trHeight w:val="454"/>
        </w:trPr>
        <w:tc>
          <w:tcPr>
            <w:tcW w:w="1832" w:type="pct"/>
            <w:shd w:val="clear" w:color="auto" w:fill="CCCCCC"/>
            <w:vAlign w:val="center"/>
          </w:tcPr>
          <w:p w14:paraId="6E532002" w14:textId="7746787A" w:rsidR="008C153D" w:rsidRPr="008A5199" w:rsidRDefault="008C153D" w:rsidP="00B42562">
            <w:pPr>
              <w:rPr>
                <w:b/>
                <w:sz w:val="22"/>
                <w:szCs w:val="22"/>
              </w:rPr>
            </w:pPr>
            <w:r w:rsidRPr="008A5199">
              <w:rPr>
                <w:b/>
                <w:sz w:val="22"/>
                <w:szCs w:val="22"/>
              </w:rPr>
              <w:t>Elektrische Energie</w:t>
            </w:r>
          </w:p>
        </w:tc>
        <w:tc>
          <w:tcPr>
            <w:tcW w:w="909" w:type="pct"/>
            <w:shd w:val="clear" w:color="auto" w:fill="CCCCCC"/>
            <w:vAlign w:val="center"/>
          </w:tcPr>
          <w:p w14:paraId="05FFE225" w14:textId="77777777" w:rsidR="008C153D" w:rsidRPr="008A2EDC" w:rsidRDefault="008C153D" w:rsidP="00B42562">
            <w:pPr>
              <w:pStyle w:val="Text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pct"/>
            <w:shd w:val="clear" w:color="auto" w:fill="CCCCCC"/>
            <w:vAlign w:val="center"/>
          </w:tcPr>
          <w:p w14:paraId="44934AD5" w14:textId="2C0600D7" w:rsidR="008C153D" w:rsidRPr="008A2EDC" w:rsidRDefault="008C153D" w:rsidP="00B42562">
            <w:pPr>
              <w:pStyle w:val="Text"/>
              <w:contextualSpacing w:val="0"/>
              <w:jc w:val="center"/>
              <w:rPr>
                <w:sz w:val="22"/>
                <w:szCs w:val="22"/>
              </w:rPr>
            </w:pPr>
            <w:r w:rsidRPr="008A2EDC">
              <w:rPr>
                <w:sz w:val="22"/>
                <w:szCs w:val="22"/>
              </w:rPr>
              <w:t>Bedarf</w:t>
            </w:r>
            <w:r w:rsidRPr="008A2EDC">
              <w:rPr>
                <w:sz w:val="22"/>
                <w:szCs w:val="22"/>
              </w:rPr>
              <w:br/>
              <w:t>MWh</w:t>
            </w:r>
            <w:r w:rsidR="00A87CDD" w:rsidRPr="008A2EDC">
              <w:rPr>
                <w:sz w:val="22"/>
                <w:szCs w:val="22"/>
              </w:rPr>
              <w:t xml:space="preserve"> /a</w:t>
            </w:r>
          </w:p>
        </w:tc>
        <w:tc>
          <w:tcPr>
            <w:tcW w:w="1350" w:type="pct"/>
            <w:shd w:val="clear" w:color="auto" w:fill="CCCCCC"/>
            <w:vAlign w:val="center"/>
          </w:tcPr>
          <w:p w14:paraId="61AA995B" w14:textId="10F6F8C4" w:rsidR="008C153D" w:rsidRPr="008A2EDC" w:rsidRDefault="00DA7E35" w:rsidP="00B42562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  <w:r w:rsidRPr="008A2EDC">
              <w:rPr>
                <w:sz w:val="22"/>
                <w:szCs w:val="22"/>
              </w:rPr>
              <w:t>Energieintensität</w:t>
            </w:r>
            <w:r w:rsidRPr="008A2EDC">
              <w:rPr>
                <w:sz w:val="22"/>
                <w:szCs w:val="22"/>
              </w:rPr>
              <w:br/>
            </w:r>
            <w:r w:rsidR="008C153D" w:rsidRPr="008A2EDC">
              <w:rPr>
                <w:sz w:val="22"/>
                <w:szCs w:val="22"/>
              </w:rPr>
              <w:t>kWh</w:t>
            </w:r>
            <w:r w:rsidR="009F1395" w:rsidRPr="008A2EDC">
              <w:rPr>
                <w:sz w:val="22"/>
                <w:szCs w:val="22"/>
              </w:rPr>
              <w:t xml:space="preserve"> / m</w:t>
            </w:r>
            <w:r w:rsidR="009F1395" w:rsidRPr="008A2EDC">
              <w:rPr>
                <w:sz w:val="22"/>
                <w:szCs w:val="22"/>
                <w:vertAlign w:val="superscript"/>
              </w:rPr>
              <w:t>2</w:t>
            </w:r>
            <w:r w:rsidR="008532D1" w:rsidRPr="008A2EDC">
              <w:rPr>
                <w:sz w:val="22"/>
                <w:szCs w:val="22"/>
              </w:rPr>
              <w:t xml:space="preserve"> </w:t>
            </w:r>
            <w:r w:rsidR="00177352" w:rsidRPr="008A2EDC">
              <w:rPr>
                <w:sz w:val="22"/>
                <w:szCs w:val="22"/>
              </w:rPr>
              <w:t>a</w:t>
            </w:r>
          </w:p>
        </w:tc>
      </w:tr>
      <w:tr w:rsidR="008C153D" w:rsidRPr="008A2EDC" w14:paraId="4FADDBAF" w14:textId="77777777" w:rsidTr="00647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832" w:type="pct"/>
            <w:shd w:val="clear" w:color="auto" w:fill="auto"/>
            <w:vAlign w:val="center"/>
          </w:tcPr>
          <w:p w14:paraId="7AF5D9FA" w14:textId="74AD3E39" w:rsidR="008C153D" w:rsidRPr="008A2EDC" w:rsidRDefault="0024751A" w:rsidP="00B42562">
            <w:pPr>
              <w:rPr>
                <w:sz w:val="22"/>
                <w:szCs w:val="22"/>
              </w:rPr>
            </w:pPr>
            <w:r w:rsidRPr="008A2EDC">
              <w:rPr>
                <w:sz w:val="22"/>
                <w:szCs w:val="22"/>
              </w:rPr>
              <w:t>Nutzene</w:t>
            </w:r>
            <w:r w:rsidR="00E3288B" w:rsidRPr="008A2EDC">
              <w:rPr>
                <w:sz w:val="22"/>
                <w:szCs w:val="22"/>
              </w:rPr>
              <w:t xml:space="preserve">rgiebedarf Beleuchtung gem. </w:t>
            </w:r>
            <w:r w:rsidR="00E3288B" w:rsidRPr="008A2EDC">
              <w:rPr>
                <w:sz w:val="22"/>
                <w:szCs w:val="22"/>
              </w:rPr>
              <w:br/>
              <w:t>SIA</w:t>
            </w:r>
            <w:r w:rsidRPr="008A2EDC">
              <w:rPr>
                <w:sz w:val="22"/>
                <w:szCs w:val="22"/>
              </w:rPr>
              <w:t xml:space="preserve"> 387/4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44B8419C" w14:textId="77777777" w:rsidR="008C153D" w:rsidRPr="008A2EDC" w:rsidRDefault="008C153D" w:rsidP="00B42562">
            <w:pPr>
              <w:pStyle w:val="Text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6BB9C5D3" w14:textId="77777777" w:rsidR="008C153D" w:rsidRPr="008A2EDC" w:rsidRDefault="008C153D" w:rsidP="00B42562">
            <w:pPr>
              <w:pStyle w:val="Text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14:paraId="50E72CC8" w14:textId="77777777" w:rsidR="008C153D" w:rsidRPr="008A2EDC" w:rsidRDefault="008C153D" w:rsidP="00B42562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</w:p>
        </w:tc>
      </w:tr>
    </w:tbl>
    <w:p w14:paraId="54EAAB20" w14:textId="02D3D594" w:rsidR="00E723BD" w:rsidRPr="008A2EDC" w:rsidRDefault="00E723BD" w:rsidP="00E723BD"/>
    <w:tbl>
      <w:tblPr>
        <w:tblStyle w:val="Listentabelle1hell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00" w:firstRow="0" w:lastRow="0" w:firstColumn="0" w:lastColumn="0" w:noHBand="0" w:noVBand="1"/>
      </w:tblPr>
      <w:tblGrid>
        <w:gridCol w:w="3193"/>
        <w:gridCol w:w="2027"/>
        <w:gridCol w:w="1521"/>
        <w:gridCol w:w="2320"/>
      </w:tblGrid>
      <w:tr w:rsidR="00E723BD" w:rsidRPr="008A2EDC" w14:paraId="16301B61" w14:textId="77777777" w:rsidTr="008A51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832" w:type="pct"/>
            <w:vAlign w:val="center"/>
          </w:tcPr>
          <w:p w14:paraId="49B3BEB2" w14:textId="3DAA66F0" w:rsidR="00E723BD" w:rsidRPr="008A5199" w:rsidRDefault="00BD1376" w:rsidP="00B42562">
            <w:pPr>
              <w:rPr>
                <w:b/>
                <w:sz w:val="22"/>
                <w:szCs w:val="22"/>
              </w:rPr>
            </w:pPr>
            <w:r w:rsidRPr="008A5199">
              <w:rPr>
                <w:b/>
                <w:sz w:val="22"/>
                <w:szCs w:val="22"/>
              </w:rPr>
              <w:t>Energieeffizienz Wärme</w:t>
            </w:r>
          </w:p>
        </w:tc>
        <w:tc>
          <w:tcPr>
            <w:tcW w:w="909" w:type="pct"/>
            <w:vAlign w:val="center"/>
          </w:tcPr>
          <w:p w14:paraId="0FA784DD" w14:textId="77777777" w:rsidR="00E723BD" w:rsidRPr="008A2EDC" w:rsidRDefault="00E723BD" w:rsidP="00B42562">
            <w:pPr>
              <w:pStyle w:val="Text"/>
              <w:contextualSpacing w:val="0"/>
              <w:jc w:val="center"/>
              <w:rPr>
                <w:sz w:val="22"/>
                <w:szCs w:val="22"/>
              </w:rPr>
            </w:pPr>
            <w:r w:rsidRPr="008A2EDC">
              <w:rPr>
                <w:sz w:val="22"/>
                <w:szCs w:val="22"/>
              </w:rPr>
              <w:t xml:space="preserve">SIA 380/1 Gebäudekategorie </w:t>
            </w:r>
          </w:p>
        </w:tc>
        <w:tc>
          <w:tcPr>
            <w:tcW w:w="909" w:type="pct"/>
            <w:vAlign w:val="center"/>
          </w:tcPr>
          <w:p w14:paraId="28A0CFBA" w14:textId="1C7D7605" w:rsidR="00E723BD" w:rsidRPr="008A2EDC" w:rsidRDefault="00B34790" w:rsidP="00B42562">
            <w:pPr>
              <w:pStyle w:val="Text"/>
              <w:contextualSpacing w:val="0"/>
              <w:jc w:val="center"/>
              <w:rPr>
                <w:sz w:val="22"/>
                <w:szCs w:val="22"/>
              </w:rPr>
            </w:pPr>
            <w:r w:rsidRPr="008A2EDC">
              <w:rPr>
                <w:sz w:val="22"/>
                <w:szCs w:val="22"/>
              </w:rPr>
              <w:t>B</w:t>
            </w:r>
            <w:r w:rsidR="00E723BD" w:rsidRPr="008A2EDC">
              <w:rPr>
                <w:sz w:val="22"/>
                <w:szCs w:val="22"/>
              </w:rPr>
              <w:t xml:space="preserve">edarf </w:t>
            </w:r>
            <w:r w:rsidR="00966D4D" w:rsidRPr="008A2EDC">
              <w:rPr>
                <w:sz w:val="22"/>
                <w:szCs w:val="22"/>
              </w:rPr>
              <w:t>MWh</w:t>
            </w:r>
            <w:r w:rsidR="00A87CDD" w:rsidRPr="008A2EDC">
              <w:rPr>
                <w:sz w:val="22"/>
                <w:szCs w:val="22"/>
              </w:rPr>
              <w:t xml:space="preserve"> /a</w:t>
            </w:r>
          </w:p>
        </w:tc>
        <w:tc>
          <w:tcPr>
            <w:tcW w:w="1350" w:type="pct"/>
            <w:vAlign w:val="center"/>
          </w:tcPr>
          <w:p w14:paraId="1422CD71" w14:textId="6DB23C22" w:rsidR="00E723BD" w:rsidRPr="008A2EDC" w:rsidRDefault="00E723BD" w:rsidP="00B42562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  <w:r w:rsidRPr="008A2EDC">
              <w:rPr>
                <w:sz w:val="22"/>
                <w:szCs w:val="22"/>
              </w:rPr>
              <w:t>Energieintensität</w:t>
            </w:r>
            <w:r w:rsidR="0088365F" w:rsidRPr="008A2EDC">
              <w:rPr>
                <w:sz w:val="22"/>
                <w:szCs w:val="22"/>
              </w:rPr>
              <w:br/>
            </w:r>
            <w:r w:rsidRPr="008A2EDC">
              <w:rPr>
                <w:sz w:val="22"/>
                <w:szCs w:val="22"/>
              </w:rPr>
              <w:t>kWh / m</w:t>
            </w:r>
            <w:r w:rsidRPr="008A2EDC">
              <w:rPr>
                <w:sz w:val="22"/>
                <w:szCs w:val="22"/>
                <w:vertAlign w:val="superscript"/>
              </w:rPr>
              <w:t>2</w:t>
            </w:r>
            <w:r w:rsidR="008532D1" w:rsidRPr="008A2EDC">
              <w:rPr>
                <w:sz w:val="22"/>
                <w:szCs w:val="22"/>
              </w:rPr>
              <w:t xml:space="preserve"> EBF </w:t>
            </w:r>
            <w:r w:rsidR="00177352" w:rsidRPr="008A2EDC">
              <w:rPr>
                <w:sz w:val="22"/>
                <w:szCs w:val="22"/>
              </w:rPr>
              <w:t>a</w:t>
            </w:r>
          </w:p>
        </w:tc>
      </w:tr>
      <w:tr w:rsidR="00E723BD" w:rsidRPr="008A2EDC" w14:paraId="28120F2D" w14:textId="77777777" w:rsidTr="008A5199">
        <w:trPr>
          <w:trHeight w:val="454"/>
        </w:trPr>
        <w:tc>
          <w:tcPr>
            <w:tcW w:w="1832" w:type="pct"/>
            <w:vAlign w:val="center"/>
          </w:tcPr>
          <w:p w14:paraId="4E971BF9" w14:textId="0819ED92" w:rsidR="00E723BD" w:rsidRPr="008A2EDC" w:rsidRDefault="00E723BD" w:rsidP="00B42562">
            <w:pPr>
              <w:rPr>
                <w:sz w:val="22"/>
                <w:szCs w:val="22"/>
              </w:rPr>
            </w:pPr>
            <w:r w:rsidRPr="008A2EDC">
              <w:rPr>
                <w:sz w:val="22"/>
                <w:szCs w:val="22"/>
              </w:rPr>
              <w:t>Heizwärme</w:t>
            </w:r>
          </w:p>
        </w:tc>
        <w:tc>
          <w:tcPr>
            <w:tcW w:w="909" w:type="pct"/>
            <w:vAlign w:val="center"/>
          </w:tcPr>
          <w:p w14:paraId="16190117" w14:textId="77777777" w:rsidR="00E723BD" w:rsidRPr="008A2EDC" w:rsidRDefault="00E723BD" w:rsidP="00B42562">
            <w:pPr>
              <w:pStyle w:val="Text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pct"/>
            <w:vAlign w:val="center"/>
          </w:tcPr>
          <w:p w14:paraId="584B9CD5" w14:textId="77777777" w:rsidR="00E723BD" w:rsidRPr="008A2EDC" w:rsidRDefault="00E723BD" w:rsidP="00B42562">
            <w:pPr>
              <w:pStyle w:val="Text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pct"/>
            <w:vAlign w:val="center"/>
          </w:tcPr>
          <w:p w14:paraId="67CC6A2C" w14:textId="77777777" w:rsidR="00E723BD" w:rsidRPr="008A2EDC" w:rsidRDefault="00E723BD" w:rsidP="00B42562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303D4B" w:rsidRPr="008A2EDC" w14:paraId="65861DBB" w14:textId="77777777" w:rsidTr="008A51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832" w:type="pct"/>
            <w:shd w:val="clear" w:color="auto" w:fill="auto"/>
            <w:vAlign w:val="center"/>
          </w:tcPr>
          <w:p w14:paraId="10675157" w14:textId="0E4AF6D1" w:rsidR="00303D4B" w:rsidRPr="008A2EDC" w:rsidRDefault="00303D4B" w:rsidP="00B42562">
            <w:pPr>
              <w:rPr>
                <w:sz w:val="22"/>
                <w:szCs w:val="22"/>
              </w:rPr>
            </w:pPr>
            <w:r w:rsidRPr="008A2EDC">
              <w:rPr>
                <w:sz w:val="22"/>
                <w:szCs w:val="22"/>
              </w:rPr>
              <w:t>Warmwasser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66A832D9" w14:textId="77777777" w:rsidR="00303D4B" w:rsidRPr="008A2EDC" w:rsidRDefault="00303D4B" w:rsidP="00B42562">
            <w:pPr>
              <w:pStyle w:val="Text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5DB38A2B" w14:textId="77777777" w:rsidR="00303D4B" w:rsidRPr="008A2EDC" w:rsidRDefault="00303D4B" w:rsidP="00B42562">
            <w:pPr>
              <w:pStyle w:val="Text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14:paraId="4BC87D92" w14:textId="77777777" w:rsidR="00303D4B" w:rsidRPr="008A2EDC" w:rsidRDefault="00303D4B" w:rsidP="00B42562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E723BD" w:rsidRPr="008A2EDC" w14:paraId="2B410832" w14:textId="77777777" w:rsidTr="008A5199">
        <w:trPr>
          <w:trHeight w:val="454"/>
        </w:trPr>
        <w:tc>
          <w:tcPr>
            <w:tcW w:w="1832" w:type="pct"/>
            <w:shd w:val="clear" w:color="auto" w:fill="auto"/>
            <w:vAlign w:val="center"/>
          </w:tcPr>
          <w:p w14:paraId="57DCE81E" w14:textId="65BBA738" w:rsidR="00E723BD" w:rsidRPr="008A2EDC" w:rsidRDefault="00E723BD" w:rsidP="00B42562">
            <w:pPr>
              <w:rPr>
                <w:sz w:val="22"/>
                <w:szCs w:val="22"/>
              </w:rPr>
            </w:pPr>
            <w:r w:rsidRPr="008A2EDC">
              <w:rPr>
                <w:sz w:val="22"/>
                <w:szCs w:val="22"/>
              </w:rPr>
              <w:t>Prozessenergie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50C1BEA2" w14:textId="77777777" w:rsidR="00E723BD" w:rsidRPr="008A2EDC" w:rsidRDefault="00E723BD" w:rsidP="00B42562">
            <w:pPr>
              <w:pStyle w:val="Text"/>
              <w:contextualSpacing w:val="0"/>
              <w:jc w:val="center"/>
              <w:rPr>
                <w:rFonts w:eastAsiaTheme="minorHAnsi" w:cstheme="minorBidi"/>
                <w:kern w:val="0"/>
                <w:sz w:val="22"/>
                <w:szCs w:val="22"/>
                <w:lang w:eastAsia="en-US"/>
              </w:rPr>
            </w:pPr>
            <w:r w:rsidRPr="008A2EDC">
              <w:rPr>
                <w:rFonts w:eastAsiaTheme="minorHAnsi" w:cstheme="minorBidi"/>
                <w:kern w:val="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33BB30BB" w14:textId="77777777" w:rsidR="00E723BD" w:rsidRPr="008A2EDC" w:rsidRDefault="00E723BD" w:rsidP="00B42562">
            <w:pPr>
              <w:pStyle w:val="Text"/>
              <w:contextualSpacing w:val="0"/>
              <w:jc w:val="center"/>
              <w:rPr>
                <w:rFonts w:eastAsiaTheme="minorHAnsi" w:cstheme="minorBid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14:paraId="2F4954A5" w14:textId="1FB3579F" w:rsidR="00E723BD" w:rsidRPr="008A2EDC" w:rsidRDefault="009C2AEE" w:rsidP="004456E7">
            <w:pPr>
              <w:pStyle w:val="Text"/>
              <w:contextualSpacing w:val="0"/>
              <w:jc w:val="center"/>
              <w:rPr>
                <w:rFonts w:eastAsiaTheme="minorHAnsi" w:cstheme="minorBidi"/>
                <w:kern w:val="0"/>
                <w:sz w:val="22"/>
                <w:szCs w:val="22"/>
                <w:lang w:eastAsia="en-US"/>
              </w:rPr>
            </w:pPr>
            <w:r w:rsidRPr="008A2EDC">
              <w:rPr>
                <w:rFonts w:eastAsiaTheme="minorHAnsi" w:cstheme="minorBidi"/>
                <w:kern w:val="0"/>
                <w:sz w:val="22"/>
                <w:szCs w:val="22"/>
                <w:lang w:eastAsia="en-US"/>
              </w:rPr>
              <w:t>-</w:t>
            </w:r>
          </w:p>
        </w:tc>
      </w:tr>
      <w:tr w:rsidR="00303D4B" w:rsidRPr="008A2EDC" w14:paraId="38238595" w14:textId="77777777" w:rsidTr="008A51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832" w:type="pct"/>
            <w:shd w:val="clear" w:color="auto" w:fill="auto"/>
            <w:vAlign w:val="center"/>
          </w:tcPr>
          <w:p w14:paraId="1027DEC4" w14:textId="45020B41" w:rsidR="00303D4B" w:rsidRPr="008A2EDC" w:rsidRDefault="00303D4B" w:rsidP="00B42562">
            <w:pPr>
              <w:rPr>
                <w:sz w:val="22"/>
                <w:szCs w:val="22"/>
              </w:rPr>
            </w:pPr>
            <w:r w:rsidRPr="008A2EDC">
              <w:rPr>
                <w:sz w:val="22"/>
                <w:szCs w:val="22"/>
              </w:rPr>
              <w:t>Total Wärmeenergie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6499C9D6" w14:textId="77777777" w:rsidR="00303D4B" w:rsidRPr="008A2EDC" w:rsidRDefault="00303D4B" w:rsidP="00B42562">
            <w:pPr>
              <w:pStyle w:val="Text"/>
              <w:contextualSpacing w:val="0"/>
              <w:jc w:val="center"/>
              <w:rPr>
                <w:rFonts w:eastAsiaTheme="minorHAnsi" w:cstheme="minorBid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7AE0FF44" w14:textId="77777777" w:rsidR="00303D4B" w:rsidRPr="008A2EDC" w:rsidRDefault="00303D4B" w:rsidP="00B42562">
            <w:pPr>
              <w:pStyle w:val="Text"/>
              <w:contextualSpacing w:val="0"/>
              <w:jc w:val="center"/>
              <w:rPr>
                <w:rFonts w:eastAsiaTheme="minorHAnsi" w:cstheme="minorBid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14:paraId="24ADBC74" w14:textId="77777777" w:rsidR="00303D4B" w:rsidRPr="008A2EDC" w:rsidRDefault="00303D4B" w:rsidP="004456E7">
            <w:pPr>
              <w:pStyle w:val="Text"/>
              <w:contextualSpacing w:val="0"/>
              <w:jc w:val="center"/>
              <w:rPr>
                <w:rFonts w:eastAsiaTheme="minorHAnsi" w:cstheme="minorBidi"/>
                <w:kern w:val="0"/>
                <w:sz w:val="22"/>
                <w:szCs w:val="22"/>
                <w:lang w:eastAsia="en-US"/>
              </w:rPr>
            </w:pPr>
          </w:p>
        </w:tc>
      </w:tr>
    </w:tbl>
    <w:p w14:paraId="5F209096" w14:textId="68714088" w:rsidR="008A5199" w:rsidRDefault="008A5199" w:rsidP="00E723BD"/>
    <w:p w14:paraId="2C843EFD" w14:textId="1597236A" w:rsidR="004E7277" w:rsidRPr="008A2EDC" w:rsidRDefault="008A5199" w:rsidP="008A5199">
      <w:pPr>
        <w:widowControl/>
        <w:spacing w:before="0" w:after="160" w:line="259" w:lineRule="auto"/>
      </w:pPr>
      <w:r>
        <w:br w:type="page"/>
      </w:r>
    </w:p>
    <w:tbl>
      <w:tblPr>
        <w:tblStyle w:val="Listentabelle1hell"/>
        <w:tblW w:w="5000" w:type="pct"/>
        <w:tblLook w:val="0400" w:firstRow="0" w:lastRow="0" w:firstColumn="0" w:lastColumn="0" w:noHBand="0" w:noVBand="1"/>
      </w:tblPr>
      <w:tblGrid>
        <w:gridCol w:w="2864"/>
        <w:gridCol w:w="2190"/>
        <w:gridCol w:w="2014"/>
        <w:gridCol w:w="2003"/>
      </w:tblGrid>
      <w:tr w:rsidR="00E723BD" w:rsidRPr="008A2EDC" w14:paraId="7E2FDC59" w14:textId="77777777" w:rsidTr="008A51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578" w:type="pct"/>
            <w:tcBorders>
              <w:bottom w:val="dotted" w:sz="4" w:space="0" w:color="auto"/>
            </w:tcBorders>
            <w:vAlign w:val="center"/>
          </w:tcPr>
          <w:p w14:paraId="7F57A4A1" w14:textId="77777777" w:rsidR="00E723BD" w:rsidRPr="008A5199" w:rsidRDefault="00E723BD" w:rsidP="00B42562">
            <w:pPr>
              <w:rPr>
                <w:b/>
                <w:sz w:val="22"/>
                <w:szCs w:val="22"/>
              </w:rPr>
            </w:pPr>
            <w:r w:rsidRPr="008A5199">
              <w:rPr>
                <w:b/>
                <w:sz w:val="22"/>
                <w:szCs w:val="22"/>
              </w:rPr>
              <w:lastRenderedPageBreak/>
              <w:t>Energieeffizienz Kälte</w:t>
            </w:r>
          </w:p>
        </w:tc>
        <w:tc>
          <w:tcPr>
            <w:tcW w:w="1207" w:type="pct"/>
            <w:tcBorders>
              <w:bottom w:val="dotted" w:sz="4" w:space="0" w:color="auto"/>
            </w:tcBorders>
            <w:vAlign w:val="center"/>
          </w:tcPr>
          <w:p w14:paraId="6053A208" w14:textId="77777777" w:rsidR="00E723BD" w:rsidRPr="008A2EDC" w:rsidRDefault="00E723BD" w:rsidP="00B42562">
            <w:pPr>
              <w:pStyle w:val="Text"/>
              <w:contextualSpacing w:val="0"/>
              <w:jc w:val="center"/>
              <w:rPr>
                <w:sz w:val="22"/>
                <w:szCs w:val="22"/>
              </w:rPr>
            </w:pPr>
            <w:r w:rsidRPr="008A2EDC">
              <w:rPr>
                <w:sz w:val="22"/>
                <w:szCs w:val="22"/>
              </w:rPr>
              <w:t xml:space="preserve">SIA 380/1 Gebäudekategorie </w:t>
            </w:r>
          </w:p>
        </w:tc>
        <w:tc>
          <w:tcPr>
            <w:tcW w:w="1110" w:type="pct"/>
            <w:tcBorders>
              <w:bottom w:val="dotted" w:sz="4" w:space="0" w:color="auto"/>
            </w:tcBorders>
            <w:vAlign w:val="center"/>
          </w:tcPr>
          <w:p w14:paraId="037BFC54" w14:textId="130718B8" w:rsidR="00E723BD" w:rsidRPr="008A2EDC" w:rsidRDefault="00B34790" w:rsidP="00B42562">
            <w:pPr>
              <w:pStyle w:val="Text"/>
              <w:contextualSpacing w:val="0"/>
              <w:jc w:val="center"/>
              <w:rPr>
                <w:sz w:val="22"/>
                <w:szCs w:val="22"/>
              </w:rPr>
            </w:pPr>
            <w:r w:rsidRPr="008A2EDC">
              <w:rPr>
                <w:sz w:val="22"/>
                <w:szCs w:val="22"/>
              </w:rPr>
              <w:t>B</w:t>
            </w:r>
            <w:r w:rsidR="00966D4D" w:rsidRPr="008A2EDC">
              <w:rPr>
                <w:sz w:val="22"/>
                <w:szCs w:val="22"/>
              </w:rPr>
              <w:t xml:space="preserve">edarf </w:t>
            </w:r>
            <w:r w:rsidR="00C22ED1" w:rsidRPr="008A2EDC">
              <w:rPr>
                <w:sz w:val="22"/>
                <w:szCs w:val="22"/>
              </w:rPr>
              <w:br/>
            </w:r>
            <w:r w:rsidR="00966D4D" w:rsidRPr="008A2EDC">
              <w:rPr>
                <w:sz w:val="22"/>
                <w:szCs w:val="22"/>
              </w:rPr>
              <w:t>MWh</w:t>
            </w:r>
            <w:r w:rsidR="00C22ED1" w:rsidRPr="008A2EDC">
              <w:rPr>
                <w:sz w:val="22"/>
                <w:szCs w:val="22"/>
              </w:rPr>
              <w:t xml:space="preserve"> / a</w:t>
            </w:r>
          </w:p>
        </w:tc>
        <w:tc>
          <w:tcPr>
            <w:tcW w:w="1104" w:type="pct"/>
            <w:tcBorders>
              <w:bottom w:val="dotted" w:sz="4" w:space="0" w:color="auto"/>
            </w:tcBorders>
            <w:vAlign w:val="center"/>
          </w:tcPr>
          <w:p w14:paraId="468BD9D0" w14:textId="69B9E8BF" w:rsidR="00E723BD" w:rsidRPr="008A2EDC" w:rsidRDefault="00D7508D" w:rsidP="00B42562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  <w:r w:rsidRPr="008A2EDC">
              <w:rPr>
                <w:sz w:val="22"/>
                <w:szCs w:val="22"/>
              </w:rPr>
              <w:t>Energieintensität</w:t>
            </w:r>
            <w:r w:rsidRPr="008A2EDC">
              <w:rPr>
                <w:sz w:val="22"/>
                <w:szCs w:val="22"/>
              </w:rPr>
              <w:br/>
            </w:r>
            <w:r w:rsidR="00E723BD" w:rsidRPr="008A2EDC">
              <w:rPr>
                <w:sz w:val="22"/>
                <w:szCs w:val="22"/>
              </w:rPr>
              <w:t>kWh / m</w:t>
            </w:r>
            <w:r w:rsidR="00E723BD" w:rsidRPr="008A2EDC">
              <w:rPr>
                <w:sz w:val="22"/>
                <w:szCs w:val="22"/>
                <w:vertAlign w:val="superscript"/>
              </w:rPr>
              <w:t>2</w:t>
            </w:r>
            <w:r w:rsidR="008532D1" w:rsidRPr="008A2EDC">
              <w:rPr>
                <w:sz w:val="22"/>
                <w:szCs w:val="22"/>
              </w:rPr>
              <w:t xml:space="preserve"> </w:t>
            </w:r>
            <w:r w:rsidR="00177352" w:rsidRPr="008A2EDC">
              <w:rPr>
                <w:sz w:val="22"/>
                <w:szCs w:val="22"/>
              </w:rPr>
              <w:t>a</w:t>
            </w:r>
          </w:p>
        </w:tc>
      </w:tr>
      <w:tr w:rsidR="00E723BD" w:rsidRPr="008A2EDC" w14:paraId="477195ED" w14:textId="77777777" w:rsidTr="008A5199">
        <w:trPr>
          <w:trHeight w:val="454"/>
        </w:trPr>
        <w:tc>
          <w:tcPr>
            <w:tcW w:w="15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252FBB" w14:textId="11286E39" w:rsidR="00E723BD" w:rsidRPr="008A2EDC" w:rsidRDefault="00E723BD" w:rsidP="00B42562">
            <w:pPr>
              <w:rPr>
                <w:sz w:val="22"/>
                <w:szCs w:val="22"/>
              </w:rPr>
            </w:pPr>
            <w:r w:rsidRPr="008A2EDC">
              <w:rPr>
                <w:sz w:val="22"/>
                <w:szCs w:val="22"/>
              </w:rPr>
              <w:t>Kälte</w:t>
            </w:r>
          </w:p>
        </w:tc>
        <w:tc>
          <w:tcPr>
            <w:tcW w:w="12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A4D3E6" w14:textId="77777777" w:rsidR="00E723BD" w:rsidRPr="008A2EDC" w:rsidRDefault="00E723BD" w:rsidP="00B42562">
            <w:pPr>
              <w:pStyle w:val="Text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621CE2" w14:textId="77777777" w:rsidR="00E723BD" w:rsidRPr="008A2EDC" w:rsidRDefault="00E723BD" w:rsidP="00B42562">
            <w:pPr>
              <w:pStyle w:val="Text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FAED62" w14:textId="77777777" w:rsidR="00E723BD" w:rsidRPr="008A2EDC" w:rsidRDefault="00E723BD" w:rsidP="00B42562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E723BD" w:rsidRPr="008A2EDC" w14:paraId="307F8206" w14:textId="77777777" w:rsidTr="008A51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5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919051" w14:textId="57194856" w:rsidR="00E723BD" w:rsidRPr="008A2EDC" w:rsidRDefault="00E723BD" w:rsidP="00B42562">
            <w:pPr>
              <w:rPr>
                <w:sz w:val="22"/>
                <w:szCs w:val="22"/>
              </w:rPr>
            </w:pPr>
            <w:r w:rsidRPr="008A2EDC">
              <w:rPr>
                <w:sz w:val="22"/>
                <w:szCs w:val="22"/>
              </w:rPr>
              <w:t>Kälte Prozessenergie</w:t>
            </w:r>
          </w:p>
        </w:tc>
        <w:tc>
          <w:tcPr>
            <w:tcW w:w="12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5A70DB" w14:textId="77777777" w:rsidR="00E723BD" w:rsidRPr="008A2EDC" w:rsidRDefault="00E723BD" w:rsidP="00B42562">
            <w:pPr>
              <w:pStyle w:val="Text"/>
              <w:contextualSpacing w:val="0"/>
              <w:jc w:val="center"/>
              <w:rPr>
                <w:rFonts w:eastAsiaTheme="minorHAnsi" w:cstheme="minorBidi"/>
                <w:kern w:val="0"/>
                <w:sz w:val="22"/>
                <w:szCs w:val="22"/>
                <w:lang w:eastAsia="en-US"/>
              </w:rPr>
            </w:pPr>
            <w:r w:rsidRPr="008A2EDC">
              <w:rPr>
                <w:rFonts w:eastAsiaTheme="minorHAnsi" w:cstheme="minorBidi"/>
                <w:kern w:val="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A85E19" w14:textId="77777777" w:rsidR="00E723BD" w:rsidRPr="008A2EDC" w:rsidRDefault="00E723BD" w:rsidP="00B42562">
            <w:pPr>
              <w:pStyle w:val="Text"/>
              <w:contextualSpacing w:val="0"/>
              <w:jc w:val="center"/>
              <w:rPr>
                <w:rFonts w:eastAsiaTheme="minorHAnsi" w:cstheme="minorBid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2EA511" w14:textId="18696495" w:rsidR="00E723BD" w:rsidRPr="008A2EDC" w:rsidRDefault="009C2AEE" w:rsidP="004456E7">
            <w:pPr>
              <w:pStyle w:val="Text"/>
              <w:contextualSpacing w:val="0"/>
              <w:jc w:val="center"/>
              <w:rPr>
                <w:rFonts w:eastAsiaTheme="minorHAnsi" w:cstheme="minorBidi"/>
                <w:kern w:val="0"/>
                <w:sz w:val="22"/>
                <w:szCs w:val="22"/>
                <w:lang w:eastAsia="en-US"/>
              </w:rPr>
            </w:pPr>
            <w:r w:rsidRPr="008A2EDC">
              <w:rPr>
                <w:rFonts w:eastAsiaTheme="minorHAnsi" w:cstheme="minorBidi"/>
                <w:kern w:val="0"/>
                <w:sz w:val="22"/>
                <w:szCs w:val="22"/>
                <w:lang w:eastAsia="en-US"/>
              </w:rPr>
              <w:t>-</w:t>
            </w:r>
          </w:p>
        </w:tc>
      </w:tr>
      <w:tr w:rsidR="00C55041" w:rsidRPr="008A2EDC" w14:paraId="669C308B" w14:textId="77777777" w:rsidTr="008A5199">
        <w:trPr>
          <w:trHeight w:val="454"/>
        </w:trPr>
        <w:tc>
          <w:tcPr>
            <w:tcW w:w="15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F078CE" w14:textId="14C09359" w:rsidR="00C55041" w:rsidRPr="008A2EDC" w:rsidRDefault="00C55041" w:rsidP="00B42562">
            <w:pPr>
              <w:rPr>
                <w:sz w:val="22"/>
                <w:szCs w:val="22"/>
              </w:rPr>
            </w:pPr>
            <w:r w:rsidRPr="008A2EDC">
              <w:rPr>
                <w:sz w:val="22"/>
                <w:szCs w:val="22"/>
              </w:rPr>
              <w:t>Total Kälteenergie</w:t>
            </w:r>
          </w:p>
        </w:tc>
        <w:tc>
          <w:tcPr>
            <w:tcW w:w="12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57600A" w14:textId="77777777" w:rsidR="00C55041" w:rsidRPr="008A2EDC" w:rsidRDefault="00C55041" w:rsidP="00B42562">
            <w:pPr>
              <w:pStyle w:val="Text"/>
              <w:contextualSpacing w:val="0"/>
              <w:jc w:val="center"/>
              <w:rPr>
                <w:rFonts w:eastAsiaTheme="minorHAnsi" w:cstheme="minorBid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0C1403" w14:textId="77777777" w:rsidR="00C55041" w:rsidRPr="008A2EDC" w:rsidRDefault="00C55041" w:rsidP="00B42562">
            <w:pPr>
              <w:pStyle w:val="Text"/>
              <w:contextualSpacing w:val="0"/>
              <w:jc w:val="center"/>
              <w:rPr>
                <w:rFonts w:eastAsiaTheme="minorHAnsi" w:cstheme="minorBid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68694A" w14:textId="77777777" w:rsidR="00C55041" w:rsidRPr="008A2EDC" w:rsidRDefault="00C55041" w:rsidP="004456E7">
            <w:pPr>
              <w:pStyle w:val="Text"/>
              <w:contextualSpacing w:val="0"/>
              <w:jc w:val="center"/>
              <w:rPr>
                <w:rFonts w:eastAsiaTheme="minorHAnsi" w:cstheme="minorBidi"/>
                <w:kern w:val="0"/>
                <w:sz w:val="22"/>
                <w:szCs w:val="22"/>
                <w:lang w:eastAsia="en-US"/>
              </w:rPr>
            </w:pPr>
          </w:p>
        </w:tc>
      </w:tr>
    </w:tbl>
    <w:p w14:paraId="26ABFBF8" w14:textId="77777777" w:rsidR="00E723BD" w:rsidRPr="008A2EDC" w:rsidRDefault="00E723BD" w:rsidP="00E723BD"/>
    <w:tbl>
      <w:tblPr>
        <w:tblStyle w:val="Listentabelle1hell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00" w:firstRow="0" w:lastRow="0" w:firstColumn="0" w:lastColumn="0" w:noHBand="0" w:noVBand="1"/>
      </w:tblPr>
      <w:tblGrid>
        <w:gridCol w:w="3256"/>
        <w:gridCol w:w="2070"/>
        <w:gridCol w:w="1187"/>
        <w:gridCol w:w="2548"/>
      </w:tblGrid>
      <w:tr w:rsidR="00E723BD" w:rsidRPr="00970934" w14:paraId="04F6F193" w14:textId="77777777" w:rsidTr="008A51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797" w:type="pct"/>
            <w:vAlign w:val="center"/>
          </w:tcPr>
          <w:p w14:paraId="2EEE2021" w14:textId="77777777" w:rsidR="00E723BD" w:rsidRPr="008A5199" w:rsidRDefault="00E723BD" w:rsidP="00B42562">
            <w:pPr>
              <w:rPr>
                <w:b/>
                <w:sz w:val="22"/>
                <w:szCs w:val="22"/>
              </w:rPr>
            </w:pPr>
            <w:r w:rsidRPr="008A2EDC">
              <w:rPr>
                <w:sz w:val="22"/>
                <w:szCs w:val="22"/>
              </w:rPr>
              <w:br w:type="page"/>
            </w:r>
            <w:r w:rsidRPr="008A5199">
              <w:rPr>
                <w:b/>
                <w:sz w:val="22"/>
                <w:szCs w:val="22"/>
              </w:rPr>
              <w:t>Treibhausgasemissionen Betrieb</w:t>
            </w:r>
          </w:p>
        </w:tc>
        <w:tc>
          <w:tcPr>
            <w:tcW w:w="1142" w:type="pct"/>
            <w:vAlign w:val="center"/>
          </w:tcPr>
          <w:p w14:paraId="00534CF6" w14:textId="77777777" w:rsidR="00E723BD" w:rsidRPr="008A2EDC" w:rsidRDefault="00E723BD" w:rsidP="00B42562">
            <w:pPr>
              <w:pStyle w:val="Text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pct"/>
            <w:vAlign w:val="center"/>
          </w:tcPr>
          <w:p w14:paraId="16BC2AF9" w14:textId="708FC232" w:rsidR="00E723BD" w:rsidRPr="008A2EDC" w:rsidRDefault="008C1175" w:rsidP="00F729F1">
            <w:pPr>
              <w:pStyle w:val="Text"/>
              <w:contextualSpacing w:val="0"/>
              <w:rPr>
                <w:sz w:val="22"/>
                <w:szCs w:val="22"/>
              </w:rPr>
            </w:pPr>
            <w:r w:rsidRPr="008A2EDC">
              <w:rPr>
                <w:sz w:val="22"/>
                <w:szCs w:val="22"/>
              </w:rPr>
              <w:t>Fracht</w:t>
            </w:r>
            <w:r w:rsidR="001137DB" w:rsidRPr="008A2EDC">
              <w:rPr>
                <w:sz w:val="22"/>
                <w:szCs w:val="22"/>
              </w:rPr>
              <w:br/>
            </w:r>
            <w:r w:rsidR="00DA7E35" w:rsidRPr="008A2EDC">
              <w:rPr>
                <w:sz w:val="22"/>
                <w:szCs w:val="22"/>
              </w:rPr>
              <w:t xml:space="preserve">t </w:t>
            </w:r>
            <w:r w:rsidR="001137DB" w:rsidRPr="008A2EDC">
              <w:rPr>
                <w:sz w:val="22"/>
                <w:szCs w:val="22"/>
              </w:rPr>
              <w:t>/CO</w:t>
            </w:r>
            <w:r w:rsidR="001137DB" w:rsidRPr="008A2EDC">
              <w:rPr>
                <w:sz w:val="22"/>
                <w:szCs w:val="22"/>
                <w:vertAlign w:val="subscript"/>
              </w:rPr>
              <w:t>2</w:t>
            </w:r>
            <w:r w:rsidR="001137DB" w:rsidRPr="008A2EDC">
              <w:rPr>
                <w:sz w:val="22"/>
                <w:szCs w:val="22"/>
              </w:rPr>
              <w:t xml:space="preserve"> a</w:t>
            </w:r>
          </w:p>
        </w:tc>
        <w:tc>
          <w:tcPr>
            <w:tcW w:w="1406" w:type="pct"/>
            <w:vAlign w:val="center"/>
          </w:tcPr>
          <w:p w14:paraId="4BC94F60" w14:textId="1C22E618" w:rsidR="00E723BD" w:rsidRPr="008A2EDC" w:rsidRDefault="008C1175" w:rsidP="00B42562">
            <w:pPr>
              <w:pStyle w:val="Text"/>
              <w:contextualSpacing w:val="0"/>
              <w:jc w:val="left"/>
              <w:rPr>
                <w:sz w:val="22"/>
                <w:szCs w:val="22"/>
                <w:lang w:val="en-US"/>
              </w:rPr>
            </w:pPr>
            <w:r w:rsidRPr="008A2EDC">
              <w:rPr>
                <w:sz w:val="22"/>
                <w:szCs w:val="22"/>
                <w:lang w:val="en-US"/>
              </w:rPr>
              <w:t>Emission</w:t>
            </w:r>
            <w:r w:rsidRPr="008A2EDC">
              <w:rPr>
                <w:sz w:val="22"/>
                <w:szCs w:val="22"/>
                <w:lang w:val="en-US"/>
              </w:rPr>
              <w:br/>
            </w:r>
            <w:r w:rsidR="00E723BD" w:rsidRPr="008A2EDC">
              <w:rPr>
                <w:sz w:val="22"/>
                <w:szCs w:val="22"/>
                <w:lang w:val="en-US"/>
              </w:rPr>
              <w:t>kg CO</w:t>
            </w:r>
            <w:r w:rsidR="00E723BD" w:rsidRPr="008A2EDC">
              <w:rPr>
                <w:sz w:val="22"/>
                <w:szCs w:val="22"/>
                <w:vertAlign w:val="subscript"/>
                <w:lang w:val="en-US"/>
              </w:rPr>
              <w:t>2</w:t>
            </w:r>
            <w:r w:rsidR="00E723BD" w:rsidRPr="008A2EDC">
              <w:rPr>
                <w:sz w:val="22"/>
                <w:szCs w:val="22"/>
                <w:lang w:val="en-US"/>
              </w:rPr>
              <w:t xml:space="preserve"> eq / m</w:t>
            </w:r>
            <w:r w:rsidR="00E723BD" w:rsidRPr="008A2EDC">
              <w:rPr>
                <w:sz w:val="22"/>
                <w:szCs w:val="22"/>
                <w:vertAlign w:val="superscript"/>
                <w:lang w:val="en-US"/>
              </w:rPr>
              <w:t>2</w:t>
            </w:r>
            <w:r w:rsidR="008532D1" w:rsidRPr="008A2EDC">
              <w:rPr>
                <w:sz w:val="22"/>
                <w:szCs w:val="22"/>
                <w:lang w:val="en-US"/>
              </w:rPr>
              <w:t xml:space="preserve"> </w:t>
            </w:r>
            <w:r w:rsidR="00177352" w:rsidRPr="008A2EDC">
              <w:rPr>
                <w:sz w:val="22"/>
                <w:szCs w:val="22"/>
                <w:lang w:val="en-US"/>
              </w:rPr>
              <w:t>a</w:t>
            </w:r>
          </w:p>
        </w:tc>
      </w:tr>
      <w:tr w:rsidR="00E723BD" w:rsidRPr="008A2EDC" w14:paraId="34EF7333" w14:textId="77777777" w:rsidTr="008A5199">
        <w:trPr>
          <w:trHeight w:val="454"/>
        </w:trPr>
        <w:tc>
          <w:tcPr>
            <w:tcW w:w="1797" w:type="pct"/>
            <w:vAlign w:val="center"/>
          </w:tcPr>
          <w:p w14:paraId="109E35F9" w14:textId="77777777" w:rsidR="00E723BD" w:rsidRPr="008A2EDC" w:rsidRDefault="00E723BD" w:rsidP="00B42562">
            <w:pPr>
              <w:rPr>
                <w:sz w:val="22"/>
                <w:szCs w:val="22"/>
              </w:rPr>
            </w:pPr>
            <w:proofErr w:type="gramStart"/>
            <w:r w:rsidRPr="008A2EDC">
              <w:rPr>
                <w:sz w:val="22"/>
                <w:szCs w:val="22"/>
              </w:rPr>
              <w:t>Treibhausgasemissionen  auf</w:t>
            </w:r>
            <w:proofErr w:type="gramEnd"/>
            <w:r w:rsidRPr="008A2EDC">
              <w:rPr>
                <w:sz w:val="22"/>
                <w:szCs w:val="22"/>
              </w:rPr>
              <w:t xml:space="preserve"> Grundlage aktueller KBOB Ökobilanzdaten</w:t>
            </w:r>
          </w:p>
        </w:tc>
        <w:tc>
          <w:tcPr>
            <w:tcW w:w="1142" w:type="pct"/>
            <w:vAlign w:val="center"/>
          </w:tcPr>
          <w:p w14:paraId="20895352" w14:textId="77777777" w:rsidR="00E723BD" w:rsidRPr="008A2EDC" w:rsidRDefault="00E723BD" w:rsidP="00B42562">
            <w:pPr>
              <w:pStyle w:val="Text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pct"/>
            <w:vAlign w:val="center"/>
          </w:tcPr>
          <w:p w14:paraId="4F4E3DAA" w14:textId="77777777" w:rsidR="00E723BD" w:rsidRPr="008A2EDC" w:rsidRDefault="00E723BD" w:rsidP="00B42562">
            <w:pPr>
              <w:pStyle w:val="Text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pct"/>
            <w:vAlign w:val="center"/>
          </w:tcPr>
          <w:p w14:paraId="07A08A8A" w14:textId="77777777" w:rsidR="00E723BD" w:rsidRPr="008A2EDC" w:rsidRDefault="00E723BD" w:rsidP="00B42562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</w:p>
        </w:tc>
      </w:tr>
    </w:tbl>
    <w:p w14:paraId="612345AA" w14:textId="05316B9A" w:rsidR="00AF6A7B" w:rsidRPr="008A2EDC" w:rsidRDefault="00AF6A7B" w:rsidP="00E723BD"/>
    <w:tbl>
      <w:tblPr>
        <w:tblStyle w:val="Listentabelle1hell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00" w:firstRow="0" w:lastRow="0" w:firstColumn="0" w:lastColumn="0" w:noHBand="0" w:noVBand="1"/>
      </w:tblPr>
      <w:tblGrid>
        <w:gridCol w:w="3398"/>
        <w:gridCol w:w="1928"/>
        <w:gridCol w:w="1187"/>
        <w:gridCol w:w="2548"/>
      </w:tblGrid>
      <w:tr w:rsidR="00E723BD" w:rsidRPr="008A2EDC" w14:paraId="577140BA" w14:textId="77777777" w:rsidTr="008A51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875" w:type="pct"/>
            <w:vAlign w:val="center"/>
          </w:tcPr>
          <w:p w14:paraId="2134784E" w14:textId="370C4595" w:rsidR="00E723BD" w:rsidRPr="008A5199" w:rsidRDefault="00B34790" w:rsidP="000C06EA">
            <w:pPr>
              <w:rPr>
                <w:b/>
                <w:sz w:val="22"/>
                <w:szCs w:val="22"/>
              </w:rPr>
            </w:pPr>
            <w:r w:rsidRPr="008A5199">
              <w:rPr>
                <w:b/>
                <w:sz w:val="22"/>
                <w:szCs w:val="22"/>
              </w:rPr>
              <w:t>Erneuerbare</w:t>
            </w:r>
            <w:r w:rsidR="00E723BD" w:rsidRPr="008A5199">
              <w:rPr>
                <w:b/>
                <w:sz w:val="22"/>
                <w:szCs w:val="22"/>
              </w:rPr>
              <w:t xml:space="preserve"> </w:t>
            </w:r>
            <w:r w:rsidR="000C06EA" w:rsidRPr="008A5199">
              <w:rPr>
                <w:b/>
                <w:sz w:val="22"/>
                <w:szCs w:val="22"/>
              </w:rPr>
              <w:t>Energieproduktion</w:t>
            </w:r>
          </w:p>
        </w:tc>
        <w:tc>
          <w:tcPr>
            <w:tcW w:w="1064" w:type="pct"/>
            <w:vAlign w:val="center"/>
          </w:tcPr>
          <w:p w14:paraId="74F8113D" w14:textId="77777777" w:rsidR="00E723BD" w:rsidRPr="008A2EDC" w:rsidRDefault="00E723BD" w:rsidP="00B42562">
            <w:pPr>
              <w:pStyle w:val="Text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pct"/>
            <w:vAlign w:val="center"/>
          </w:tcPr>
          <w:p w14:paraId="6BBA473F" w14:textId="54133289" w:rsidR="00E723BD" w:rsidRPr="008A2EDC" w:rsidRDefault="00B34790" w:rsidP="00B42562">
            <w:pPr>
              <w:pStyle w:val="Text"/>
              <w:contextualSpacing w:val="0"/>
              <w:jc w:val="center"/>
              <w:rPr>
                <w:sz w:val="22"/>
                <w:szCs w:val="22"/>
              </w:rPr>
            </w:pPr>
            <w:r w:rsidRPr="008A2EDC">
              <w:rPr>
                <w:sz w:val="22"/>
                <w:szCs w:val="22"/>
              </w:rPr>
              <w:t>MWh / a</w:t>
            </w:r>
          </w:p>
        </w:tc>
        <w:tc>
          <w:tcPr>
            <w:tcW w:w="1406" w:type="pct"/>
            <w:vAlign w:val="center"/>
          </w:tcPr>
          <w:p w14:paraId="644C1FEA" w14:textId="6084432D" w:rsidR="00E723BD" w:rsidRPr="008A2EDC" w:rsidRDefault="00E723BD" w:rsidP="00B42562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E723BD" w:rsidRPr="008A2EDC" w14:paraId="75F69F52" w14:textId="77777777" w:rsidTr="008A5199">
        <w:trPr>
          <w:trHeight w:val="454"/>
        </w:trPr>
        <w:tc>
          <w:tcPr>
            <w:tcW w:w="1875" w:type="pct"/>
            <w:vAlign w:val="center"/>
          </w:tcPr>
          <w:p w14:paraId="2ECD0EEA" w14:textId="457CB32B" w:rsidR="00E723BD" w:rsidRPr="008A2EDC" w:rsidRDefault="00E723BD" w:rsidP="00B42562">
            <w:pPr>
              <w:rPr>
                <w:sz w:val="22"/>
                <w:szCs w:val="22"/>
              </w:rPr>
            </w:pPr>
            <w:r w:rsidRPr="008A2EDC">
              <w:rPr>
                <w:sz w:val="22"/>
                <w:szCs w:val="22"/>
              </w:rPr>
              <w:t xml:space="preserve">Stromproduktion erneuerbar </w:t>
            </w:r>
          </w:p>
        </w:tc>
        <w:tc>
          <w:tcPr>
            <w:tcW w:w="1064" w:type="pct"/>
            <w:vAlign w:val="center"/>
          </w:tcPr>
          <w:p w14:paraId="0BC1FDB4" w14:textId="7745BCCB" w:rsidR="00E723BD" w:rsidRPr="008A2EDC" w:rsidRDefault="00CE67F8" w:rsidP="00B42562">
            <w:pPr>
              <w:pStyle w:val="Text"/>
              <w:contextualSpacing w:val="0"/>
              <w:jc w:val="center"/>
              <w:rPr>
                <w:sz w:val="22"/>
                <w:szCs w:val="22"/>
              </w:rPr>
            </w:pPr>
            <w:r w:rsidRPr="008A2EDC">
              <w:rPr>
                <w:sz w:val="22"/>
                <w:szCs w:val="22"/>
              </w:rPr>
              <w:t>Z.B. PVA</w:t>
            </w:r>
          </w:p>
        </w:tc>
        <w:tc>
          <w:tcPr>
            <w:tcW w:w="655" w:type="pct"/>
            <w:vAlign w:val="center"/>
          </w:tcPr>
          <w:p w14:paraId="2C2E9BF0" w14:textId="77777777" w:rsidR="00E723BD" w:rsidRPr="008A2EDC" w:rsidRDefault="00E723BD" w:rsidP="00B42562">
            <w:pPr>
              <w:pStyle w:val="Text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pct"/>
            <w:vAlign w:val="center"/>
          </w:tcPr>
          <w:p w14:paraId="13210CD9" w14:textId="77777777" w:rsidR="00E723BD" w:rsidRPr="008A2EDC" w:rsidRDefault="00E723BD" w:rsidP="00B42562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0C06EA" w:rsidRPr="008A2EDC" w14:paraId="7C137D0F" w14:textId="77777777" w:rsidTr="008A51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875" w:type="pct"/>
            <w:shd w:val="clear" w:color="auto" w:fill="auto"/>
            <w:vAlign w:val="center"/>
          </w:tcPr>
          <w:p w14:paraId="711C77DD" w14:textId="3DA98D93" w:rsidR="000C06EA" w:rsidRPr="008A2EDC" w:rsidRDefault="000C06EA" w:rsidP="00B42562">
            <w:pPr>
              <w:rPr>
                <w:sz w:val="22"/>
                <w:szCs w:val="22"/>
              </w:rPr>
            </w:pPr>
            <w:r w:rsidRPr="008A2EDC">
              <w:rPr>
                <w:sz w:val="22"/>
                <w:szCs w:val="22"/>
              </w:rPr>
              <w:t>Wärmeproduktion erneuerbar</w:t>
            </w:r>
          </w:p>
        </w:tc>
        <w:tc>
          <w:tcPr>
            <w:tcW w:w="1064" w:type="pct"/>
            <w:shd w:val="clear" w:color="auto" w:fill="auto"/>
            <w:vAlign w:val="center"/>
          </w:tcPr>
          <w:p w14:paraId="6C2F53A4" w14:textId="6ECE53E3" w:rsidR="000C06EA" w:rsidRPr="008A2EDC" w:rsidRDefault="00CE67F8" w:rsidP="00B42562">
            <w:pPr>
              <w:pStyle w:val="Text"/>
              <w:contextualSpacing w:val="0"/>
              <w:jc w:val="center"/>
              <w:rPr>
                <w:sz w:val="22"/>
                <w:szCs w:val="22"/>
              </w:rPr>
            </w:pPr>
            <w:r w:rsidRPr="008A2EDC">
              <w:rPr>
                <w:sz w:val="22"/>
                <w:szCs w:val="22"/>
              </w:rPr>
              <w:t>Z.B. Solarthermie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6EA8AC3E" w14:textId="77777777" w:rsidR="000C06EA" w:rsidRPr="008A2EDC" w:rsidRDefault="000C06EA" w:rsidP="00B42562">
            <w:pPr>
              <w:pStyle w:val="Text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57E4B57E" w14:textId="77777777" w:rsidR="000C06EA" w:rsidRPr="008A2EDC" w:rsidRDefault="000C06EA" w:rsidP="00B42562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0C06EA" w:rsidRPr="008A2EDC" w14:paraId="7191697D" w14:textId="77777777" w:rsidTr="008A5199">
        <w:trPr>
          <w:trHeight w:val="454"/>
        </w:trPr>
        <w:tc>
          <w:tcPr>
            <w:tcW w:w="1875" w:type="pct"/>
            <w:shd w:val="clear" w:color="auto" w:fill="auto"/>
            <w:vAlign w:val="center"/>
          </w:tcPr>
          <w:p w14:paraId="3380545A" w14:textId="3AFAB968" w:rsidR="000C06EA" w:rsidRPr="008A2EDC" w:rsidRDefault="000C06EA" w:rsidP="00B42562">
            <w:pPr>
              <w:rPr>
                <w:sz w:val="22"/>
                <w:szCs w:val="22"/>
              </w:rPr>
            </w:pPr>
            <w:r w:rsidRPr="008A2EDC">
              <w:rPr>
                <w:sz w:val="22"/>
                <w:szCs w:val="22"/>
              </w:rPr>
              <w:t>Kälteproduktion erneuerbar</w:t>
            </w:r>
          </w:p>
        </w:tc>
        <w:tc>
          <w:tcPr>
            <w:tcW w:w="1064" w:type="pct"/>
            <w:shd w:val="clear" w:color="auto" w:fill="auto"/>
            <w:vAlign w:val="center"/>
          </w:tcPr>
          <w:p w14:paraId="5D30DAFC" w14:textId="40090923" w:rsidR="000C06EA" w:rsidRPr="008A2EDC" w:rsidRDefault="00CE67F8" w:rsidP="00B42562">
            <w:pPr>
              <w:pStyle w:val="Text"/>
              <w:contextualSpacing w:val="0"/>
              <w:jc w:val="center"/>
              <w:rPr>
                <w:sz w:val="22"/>
                <w:szCs w:val="22"/>
              </w:rPr>
            </w:pPr>
            <w:r w:rsidRPr="008A2EDC">
              <w:rPr>
                <w:sz w:val="22"/>
                <w:szCs w:val="22"/>
              </w:rPr>
              <w:t xml:space="preserve">Z.B. </w:t>
            </w:r>
            <w:proofErr w:type="spellStart"/>
            <w:r w:rsidRPr="008A2EDC">
              <w:rPr>
                <w:sz w:val="22"/>
                <w:szCs w:val="22"/>
              </w:rPr>
              <w:t>Geocooling</w:t>
            </w:r>
            <w:proofErr w:type="spellEnd"/>
          </w:p>
        </w:tc>
        <w:tc>
          <w:tcPr>
            <w:tcW w:w="655" w:type="pct"/>
            <w:shd w:val="clear" w:color="auto" w:fill="auto"/>
            <w:vAlign w:val="center"/>
          </w:tcPr>
          <w:p w14:paraId="364DCAAB" w14:textId="77777777" w:rsidR="000C06EA" w:rsidRPr="008A2EDC" w:rsidRDefault="000C06EA" w:rsidP="00B42562">
            <w:pPr>
              <w:pStyle w:val="Text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6164C2C8" w14:textId="77777777" w:rsidR="000C06EA" w:rsidRPr="008A2EDC" w:rsidRDefault="000C06EA" w:rsidP="00B42562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</w:p>
        </w:tc>
      </w:tr>
    </w:tbl>
    <w:p w14:paraId="308DFC3F" w14:textId="77777777" w:rsidR="000C06EA" w:rsidRPr="008A2EDC" w:rsidRDefault="000C06EA" w:rsidP="00E723BD"/>
    <w:tbl>
      <w:tblPr>
        <w:tblStyle w:val="Listentabelle1hell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00" w:firstRow="0" w:lastRow="0" w:firstColumn="0" w:lastColumn="0" w:noHBand="0" w:noVBand="1"/>
      </w:tblPr>
      <w:tblGrid>
        <w:gridCol w:w="2905"/>
        <w:gridCol w:w="3405"/>
        <w:gridCol w:w="695"/>
        <w:gridCol w:w="2056"/>
      </w:tblGrid>
      <w:tr w:rsidR="00E723BD" w:rsidRPr="008A2EDC" w14:paraId="2E6E1462" w14:textId="77777777" w:rsidTr="008A51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875" w:type="pct"/>
            <w:vAlign w:val="center"/>
          </w:tcPr>
          <w:p w14:paraId="2CEB1DFC" w14:textId="120D6322" w:rsidR="00E723BD" w:rsidRPr="008A5199" w:rsidRDefault="002A49DA" w:rsidP="00B42562">
            <w:pPr>
              <w:rPr>
                <w:b/>
                <w:sz w:val="22"/>
                <w:szCs w:val="22"/>
              </w:rPr>
            </w:pPr>
            <w:r w:rsidRPr="008A5199">
              <w:rPr>
                <w:b/>
                <w:sz w:val="22"/>
                <w:szCs w:val="22"/>
              </w:rPr>
              <w:t xml:space="preserve">Anteil erneuerbare </w:t>
            </w:r>
            <w:r w:rsidR="00E723BD" w:rsidRPr="008A5199">
              <w:rPr>
                <w:b/>
                <w:sz w:val="22"/>
                <w:szCs w:val="22"/>
              </w:rPr>
              <w:t>Stromproduktion</w:t>
            </w:r>
          </w:p>
        </w:tc>
        <w:tc>
          <w:tcPr>
            <w:tcW w:w="1064" w:type="pct"/>
            <w:vAlign w:val="center"/>
          </w:tcPr>
          <w:p w14:paraId="52EA1AD9" w14:textId="77777777" w:rsidR="00E723BD" w:rsidRPr="008A2EDC" w:rsidRDefault="00E723BD" w:rsidP="00B42562">
            <w:pPr>
              <w:pStyle w:val="Text"/>
              <w:contextualSpacing w:val="0"/>
              <w:jc w:val="center"/>
              <w:rPr>
                <w:sz w:val="22"/>
                <w:szCs w:val="22"/>
              </w:rPr>
            </w:pPr>
            <w:r w:rsidRPr="008A2EDC">
              <w:rPr>
                <w:sz w:val="22"/>
                <w:szCs w:val="22"/>
              </w:rPr>
              <w:t>Berechnung</w:t>
            </w:r>
          </w:p>
        </w:tc>
        <w:tc>
          <w:tcPr>
            <w:tcW w:w="655" w:type="pct"/>
            <w:vAlign w:val="center"/>
          </w:tcPr>
          <w:p w14:paraId="7A14C98D" w14:textId="77777777" w:rsidR="00E723BD" w:rsidRPr="008A2EDC" w:rsidRDefault="00E723BD" w:rsidP="00B42562">
            <w:pPr>
              <w:pStyle w:val="Text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pct"/>
            <w:vAlign w:val="center"/>
          </w:tcPr>
          <w:p w14:paraId="0A851472" w14:textId="77777777" w:rsidR="00E723BD" w:rsidRPr="008A2EDC" w:rsidRDefault="00E723BD" w:rsidP="00B42562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  <w:r w:rsidRPr="008A2EDC">
              <w:rPr>
                <w:sz w:val="22"/>
                <w:szCs w:val="22"/>
              </w:rPr>
              <w:t>%</w:t>
            </w:r>
          </w:p>
        </w:tc>
      </w:tr>
      <w:tr w:rsidR="00E723BD" w:rsidRPr="0091622A" w14:paraId="199F76BB" w14:textId="77777777" w:rsidTr="008A5199">
        <w:trPr>
          <w:trHeight w:val="454"/>
        </w:trPr>
        <w:tc>
          <w:tcPr>
            <w:tcW w:w="1875" w:type="pct"/>
            <w:vAlign w:val="center"/>
          </w:tcPr>
          <w:p w14:paraId="5010CB91" w14:textId="77777777" w:rsidR="00E723BD" w:rsidRPr="008A2EDC" w:rsidRDefault="00E723BD" w:rsidP="00B42562">
            <w:pPr>
              <w:rPr>
                <w:sz w:val="22"/>
                <w:szCs w:val="22"/>
              </w:rPr>
            </w:pPr>
            <w:r w:rsidRPr="008A2EDC">
              <w:rPr>
                <w:sz w:val="22"/>
                <w:szCs w:val="22"/>
              </w:rPr>
              <w:t xml:space="preserve">Stromproduktion erneuerbar </w:t>
            </w:r>
          </w:p>
        </w:tc>
        <w:tc>
          <w:tcPr>
            <w:tcW w:w="1064" w:type="pct"/>
            <w:vAlign w:val="center"/>
          </w:tcPr>
          <w:p w14:paraId="2F5E5CF5" w14:textId="29C6EF4A" w:rsidR="00E723BD" w:rsidRPr="008945D1" w:rsidRDefault="00970934" w:rsidP="00B42562">
            <w:pPr>
              <w:pStyle w:val="Text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Eigenerzeugter Strom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erneuerbare Quelle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Strombedarf Gebäude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total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655" w:type="pct"/>
            <w:vAlign w:val="center"/>
          </w:tcPr>
          <w:p w14:paraId="5220F054" w14:textId="77777777" w:rsidR="00E723BD" w:rsidRPr="008A2EDC" w:rsidRDefault="00E723BD" w:rsidP="00B42562">
            <w:pPr>
              <w:pStyle w:val="Text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pct"/>
            <w:vAlign w:val="center"/>
          </w:tcPr>
          <w:p w14:paraId="54B0B1BD" w14:textId="77777777" w:rsidR="00E723BD" w:rsidRPr="008A2EDC" w:rsidRDefault="00E723BD" w:rsidP="00B42562">
            <w:pPr>
              <w:pStyle w:val="Text"/>
              <w:contextualSpacing w:val="0"/>
              <w:jc w:val="left"/>
              <w:rPr>
                <w:sz w:val="22"/>
                <w:szCs w:val="22"/>
              </w:rPr>
            </w:pPr>
          </w:p>
        </w:tc>
      </w:tr>
    </w:tbl>
    <w:p w14:paraId="159A99F6" w14:textId="77777777" w:rsidR="00E723BD" w:rsidRDefault="00E723BD" w:rsidP="00E723BD"/>
    <w:p w14:paraId="5F444457" w14:textId="57E2780C" w:rsidR="00365304" w:rsidRPr="00183105" w:rsidRDefault="00365304" w:rsidP="00183105"/>
    <w:sectPr w:rsidR="00365304" w:rsidRPr="00183105" w:rsidSect="00D620A6">
      <w:footerReference w:type="default" r:id="rId11"/>
      <w:headerReference w:type="first" r:id="rId12"/>
      <w:footerReference w:type="first" r:id="rId13"/>
      <w:pgSz w:w="11907" w:h="16839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ADMIN" w:date="2021-09-17T08:03:00Z" w:initials="remc">
    <w:p w14:paraId="6597C5E3" w14:textId="1D8AAC7D" w:rsidR="00425211" w:rsidRDefault="00425211">
      <w:pPr>
        <w:pStyle w:val="Kommentartext"/>
        <w:rPr>
          <w:b/>
          <w:color w:val="70AD47" w:themeColor="accent6"/>
        </w:rPr>
      </w:pPr>
      <w:r>
        <w:rPr>
          <w:rStyle w:val="Kommentarzeichen"/>
        </w:rPr>
        <w:annotationRef/>
      </w:r>
      <w:r>
        <w:rPr>
          <w:b/>
          <w:color w:val="70AD47" w:themeColor="accent6"/>
        </w:rPr>
        <w:t>Sämtliche notwendige Grundgrössen und Kennzahlen sind durch PM mit IM zu definieren</w:t>
      </w:r>
    </w:p>
    <w:p w14:paraId="6C080256" w14:textId="77777777" w:rsidR="004911E1" w:rsidRDefault="004911E1">
      <w:pPr>
        <w:pStyle w:val="Kommentartext"/>
        <w:rPr>
          <w:b/>
          <w:color w:val="70AD47" w:themeColor="accent6"/>
        </w:rPr>
      </w:pPr>
    </w:p>
    <w:p w14:paraId="196A5519" w14:textId="2CB71081" w:rsidR="004911E1" w:rsidRDefault="004911E1" w:rsidP="004911E1">
      <w:pPr>
        <w:pStyle w:val="Kommentartext"/>
      </w:pPr>
      <w:r>
        <w:t>Allgemeine Informationen:</w:t>
      </w:r>
    </w:p>
    <w:p w14:paraId="1F4F5E80" w14:textId="77777777" w:rsidR="004911E1" w:rsidRDefault="004911E1" w:rsidP="004911E1">
      <w:pPr>
        <w:pStyle w:val="Kommentartext"/>
      </w:pPr>
      <w:r>
        <w:t>- Die Erläuterungstexte sind am linken Seitenrand als Kommentare eingefügt.</w:t>
      </w:r>
    </w:p>
    <w:p w14:paraId="42E913BD" w14:textId="0B2CF7B0" w:rsidR="004911E1" w:rsidRDefault="004911E1" w:rsidP="004911E1">
      <w:pPr>
        <w:pStyle w:val="Kommentartext"/>
      </w:pPr>
      <w:r>
        <w:t>Diese können im Register Überprüfen unter Nachverfolgung Markups alle, eingeblendet,</w:t>
      </w:r>
    </w:p>
    <w:p w14:paraId="02A71F31" w14:textId="6AC1D9C1" w:rsidR="004911E1" w:rsidRDefault="004911E1" w:rsidP="004911E1">
      <w:pPr>
        <w:pStyle w:val="Kommentartext"/>
      </w:pPr>
      <w:r>
        <w:t xml:space="preserve">oder Markups keine, ausgeblendet werden. </w:t>
      </w:r>
    </w:p>
    <w:p w14:paraId="3F3329D2" w14:textId="3D99C3DF" w:rsidR="004911E1" w:rsidRDefault="004911E1" w:rsidP="004911E1">
      <w:pPr>
        <w:pStyle w:val="Kommentartext"/>
      </w:pPr>
      <w:r>
        <w:t>- Das Dokument ist ohne Kommentare auszudrucken</w:t>
      </w:r>
      <w:r w:rsidR="00796754">
        <w:t>.</w:t>
      </w:r>
    </w:p>
  </w:comment>
  <w:comment w:id="2" w:author="ADMIN" w:date="2020-04-01T11:49:00Z" w:initials="GFB">
    <w:p w14:paraId="46AE5262" w14:textId="77777777" w:rsidR="00DF5704" w:rsidRDefault="00DF5704" w:rsidP="00DF5704">
      <w:pPr>
        <w:pStyle w:val="Kommentartext"/>
      </w:pPr>
      <w:r>
        <w:rPr>
          <w:rStyle w:val="Kommentarzeichen"/>
        </w:rPr>
        <w:annotationRef/>
      </w:r>
      <w:r w:rsidRPr="0004243C">
        <w:t>Übernahme aus Beilagen GKS/KS/KV</w:t>
      </w:r>
    </w:p>
  </w:comment>
  <w:comment w:id="3" w:author="ADMIN" w:date="2020-04-01T11:50:00Z" w:initials="GFB">
    <w:p w14:paraId="289B5F81" w14:textId="77777777" w:rsidR="00DF5704" w:rsidRDefault="00DF5704" w:rsidP="00DF5704">
      <w:pPr>
        <w:pStyle w:val="Kommentartext"/>
      </w:pPr>
      <w:r>
        <w:rPr>
          <w:rStyle w:val="Kommentarzeichen"/>
        </w:rPr>
        <w:annotationRef/>
      </w:r>
      <w:r>
        <w:t>Entweder BKP 0-9 oder BKP 1-9</w:t>
      </w:r>
    </w:p>
    <w:p w14:paraId="6BABB2E6" w14:textId="77777777" w:rsidR="00DF5704" w:rsidRDefault="00DF5704" w:rsidP="00DF5704">
      <w:pPr>
        <w:pStyle w:val="Kommentartext"/>
      </w:pPr>
      <w:r w:rsidRPr="0004243C">
        <w:t>entsprechende Zeile löschen</w:t>
      </w:r>
    </w:p>
  </w:comment>
  <w:comment w:id="4" w:author="ADMIN" w:date="2020-04-01T11:50:00Z" w:initials="GFB">
    <w:p w14:paraId="34FB15FF" w14:textId="483FFCCE" w:rsidR="00DF5704" w:rsidRDefault="00DF5704" w:rsidP="00DF5704">
      <w:pPr>
        <w:pStyle w:val="Kommentartext"/>
      </w:pPr>
      <w:r>
        <w:rPr>
          <w:rStyle w:val="Kommentarzeichen"/>
        </w:rPr>
        <w:annotationRef/>
      </w:r>
      <w:r w:rsidRPr="0004243C">
        <w:t>Übernahme aus Flä</w:t>
      </w:r>
      <w:r w:rsidR="00864D68">
        <w:t>chenberechnung nach SIA und DIN.</w:t>
      </w:r>
    </w:p>
  </w:comment>
  <w:comment w:id="5" w:author="ADMIN" w:date="2021-09-17T08:03:00Z" w:initials="remc">
    <w:p w14:paraId="31414938" w14:textId="283B082F" w:rsidR="00425211" w:rsidRDefault="00425211">
      <w:pPr>
        <w:pStyle w:val="Kommentartext"/>
      </w:pPr>
      <w:r>
        <w:rPr>
          <w:rStyle w:val="Kommentarzeichen"/>
        </w:rPr>
        <w:annotationRef/>
      </w:r>
      <w:r>
        <w:t>Wird von IM benötigt.</w:t>
      </w:r>
    </w:p>
  </w:comment>
  <w:comment w:id="6" w:author="ADMIN" w:date="2021-09-17T08:04:00Z" w:initials="remc">
    <w:p w14:paraId="685E1D74" w14:textId="77777777" w:rsidR="00425211" w:rsidRDefault="00425211" w:rsidP="00425211">
      <w:pPr>
        <w:pStyle w:val="Kommentartext"/>
      </w:pPr>
      <w:r>
        <w:rPr>
          <w:rStyle w:val="Kommentarzeichen"/>
        </w:rPr>
        <w:annotationRef/>
      </w:r>
      <w:r>
        <w:t>Wird von INV benötigt.</w:t>
      </w:r>
    </w:p>
    <w:p w14:paraId="1EC90381" w14:textId="7D9CDEC0" w:rsidR="00425211" w:rsidRDefault="00425211" w:rsidP="00425211">
      <w:pPr>
        <w:pStyle w:val="Kommentartext"/>
      </w:pPr>
      <w:r>
        <w:t>Übernahme aus Flächenberechnung nach SIA und DIN.</w:t>
      </w:r>
    </w:p>
  </w:comment>
  <w:comment w:id="7" w:author="ADMIN" w:date="2021-09-17T08:04:00Z" w:initials="remc">
    <w:p w14:paraId="42D5B577" w14:textId="297C7DFE" w:rsidR="00425211" w:rsidRDefault="00425211">
      <w:pPr>
        <w:pStyle w:val="Kommentartext"/>
      </w:pPr>
      <w:r>
        <w:rPr>
          <w:rStyle w:val="Kommentarzeichen"/>
        </w:rPr>
        <w:annotationRef/>
      </w:r>
      <w:r>
        <w:t>Wird von IM benötigt</w:t>
      </w:r>
    </w:p>
  </w:comment>
  <w:comment w:id="8" w:author="ADMIN" w:date="2021-09-17T08:05:00Z" w:initials="remc">
    <w:p w14:paraId="33D79D65" w14:textId="22DFF72D" w:rsidR="00425211" w:rsidRDefault="00425211">
      <w:pPr>
        <w:pStyle w:val="Kommentartext"/>
      </w:pPr>
      <w:r>
        <w:rPr>
          <w:rStyle w:val="Kommentarzeichen"/>
        </w:rPr>
        <w:annotationRef/>
      </w:r>
      <w:r>
        <w:t>Nur für Auslandprojekte relevant</w:t>
      </w:r>
    </w:p>
  </w:comment>
  <w:comment w:id="9" w:author="ADMIN" w:date="2021-09-17T08:05:00Z" w:initials="remc">
    <w:p w14:paraId="0270CEF1" w14:textId="12A13A20" w:rsidR="00425211" w:rsidRDefault="00425211">
      <w:pPr>
        <w:pStyle w:val="Kommentartext"/>
      </w:pPr>
      <w:r>
        <w:rPr>
          <w:rStyle w:val="Kommentarzeichen"/>
        </w:rPr>
        <w:annotationRef/>
      </w:r>
      <w:r w:rsidRPr="00E8117B">
        <w:t>* Die Anschaffungskosten (AK) und die Herstellungskosten (HK) werden indexiert</w:t>
      </w:r>
    </w:p>
  </w:comment>
  <w:comment w:id="10" w:author="ADMIN" w:date="2020-04-01T13:24:00Z" w:initials="GFB">
    <w:p w14:paraId="10F5C6E0" w14:textId="77777777" w:rsidR="00E8117B" w:rsidRDefault="00DF5704" w:rsidP="00E8117B">
      <w:pPr>
        <w:pStyle w:val="Kommentartext"/>
      </w:pPr>
      <w:r>
        <w:rPr>
          <w:rStyle w:val="Kommentarzeichen"/>
        </w:rPr>
        <w:annotationRef/>
      </w:r>
      <w:r w:rsidR="00E8117B">
        <w:t>**Die Sicherheitskosten (SK) bestehen aus:</w:t>
      </w:r>
    </w:p>
    <w:p w14:paraId="3FDB4968" w14:textId="77777777" w:rsidR="00E8117B" w:rsidRDefault="00E8117B" w:rsidP="00E8117B">
      <w:pPr>
        <w:pStyle w:val="Kommentartext"/>
      </w:pPr>
      <w:r>
        <w:t>-  624 Fenster (Spezialfenster / Verglasungen)</w:t>
      </w:r>
    </w:p>
    <w:p w14:paraId="2CDB23BB" w14:textId="77777777" w:rsidR="00E8117B" w:rsidRDefault="00E8117B" w:rsidP="00E8117B">
      <w:pPr>
        <w:pStyle w:val="Kommentartext"/>
      </w:pPr>
      <w:r>
        <w:t>-  636 Schwachstrom (Alarmanlagen, Gegen-</w:t>
      </w:r>
    </w:p>
    <w:p w14:paraId="5A9BDFF0" w14:textId="2F23E681" w:rsidR="00E8117B" w:rsidRDefault="00E8117B" w:rsidP="00E8117B">
      <w:pPr>
        <w:pStyle w:val="Kommentartext"/>
      </w:pPr>
      <w:r>
        <w:t xml:space="preserve">   </w:t>
      </w:r>
      <w:proofErr w:type="spellStart"/>
      <w:r>
        <w:t>sprechanlage</w:t>
      </w:r>
      <w:proofErr w:type="spellEnd"/>
      <w:r>
        <w:t xml:space="preserve">, Video, </w:t>
      </w:r>
      <w:proofErr w:type="spellStart"/>
      <w:r>
        <w:t>Sonnerie</w:t>
      </w:r>
      <w:proofErr w:type="spellEnd"/>
      <w:r>
        <w:t>, usw.)</w:t>
      </w:r>
    </w:p>
    <w:p w14:paraId="28EAED21" w14:textId="77777777" w:rsidR="00E8117B" w:rsidRDefault="00E8117B" w:rsidP="00E8117B">
      <w:pPr>
        <w:pStyle w:val="Kommentartext"/>
      </w:pPr>
      <w:r>
        <w:t>-  672 Metallbau (Gitter)</w:t>
      </w:r>
    </w:p>
    <w:p w14:paraId="5797D6E4" w14:textId="77777777" w:rsidR="00E8117B" w:rsidRDefault="00E8117B" w:rsidP="00E8117B">
      <w:pPr>
        <w:pStyle w:val="Kommentartext"/>
      </w:pPr>
      <w:r>
        <w:t>-  673 Schreiner (Sicherheitstüren, Schleusen)</w:t>
      </w:r>
    </w:p>
    <w:p w14:paraId="771BC2BD" w14:textId="77777777" w:rsidR="00E8117B" w:rsidRDefault="00E8117B" w:rsidP="00E8117B">
      <w:pPr>
        <w:pStyle w:val="Kommentartext"/>
      </w:pPr>
      <w:r>
        <w:t>-  675 Schliessanlage</w:t>
      </w:r>
    </w:p>
    <w:p w14:paraId="7F0ACBA9" w14:textId="77777777" w:rsidR="00E8117B" w:rsidRDefault="00E8117B" w:rsidP="00E8117B">
      <w:pPr>
        <w:pStyle w:val="Kommentartext"/>
      </w:pPr>
      <w:r>
        <w:t>-  676 Innere Abschüsse (Schalter, Loge)</w:t>
      </w:r>
    </w:p>
    <w:p w14:paraId="5C340E1A" w14:textId="77777777" w:rsidR="00E8117B" w:rsidRDefault="00E8117B" w:rsidP="00E8117B">
      <w:pPr>
        <w:pStyle w:val="Kommentartext"/>
      </w:pPr>
      <w:r>
        <w:t>-  688 Gärtner (Umfriedung, Aussenschleusen)</w:t>
      </w:r>
    </w:p>
    <w:p w14:paraId="528C655C" w14:textId="14F10BD6" w:rsidR="00DF5704" w:rsidRDefault="00E8117B" w:rsidP="00DF5704">
      <w:pPr>
        <w:pStyle w:val="Kommentartext"/>
      </w:pPr>
      <w:r>
        <w:t xml:space="preserve">-  691 Sicherheitsplanung </w:t>
      </w:r>
    </w:p>
  </w:comment>
  <w:comment w:id="11" w:author="ADMIN" w:date="2020-04-01T13:30:00Z" w:initials="GFB">
    <w:p w14:paraId="6F194C64" w14:textId="77777777" w:rsidR="00DF5704" w:rsidRDefault="00DF5704" w:rsidP="00DF5704">
      <w:pPr>
        <w:pStyle w:val="Kommentartext"/>
      </w:pPr>
      <w:r>
        <w:rPr>
          <w:rStyle w:val="Kommentarzeichen"/>
        </w:rPr>
        <w:annotationRef/>
      </w:r>
      <w:r w:rsidRPr="000A55E3">
        <w:t>Bei Neubau und Gesamtsanierungen Werte aus Berechnung, z.B. IFMA-Tool, Die Berechnungsgrundlage ist anzugeben. Bei sonstigen Projekten Angaben von OM (auch wenn unverändert). Die Angaben fliessen in die «Auswirkung auf die Unt</w:t>
      </w:r>
      <w:r>
        <w:t>erbringungskosten» (Anhang) ein</w:t>
      </w:r>
    </w:p>
  </w:comment>
  <w:comment w:id="12" w:author="ADMIN" w:date="2021-09-17T08:05:00Z" w:initials="remc">
    <w:p w14:paraId="723020C1" w14:textId="77777777" w:rsidR="00425211" w:rsidRDefault="00425211" w:rsidP="00425211">
      <w:pPr>
        <w:pStyle w:val="Kommentartext"/>
      </w:pPr>
      <w:r>
        <w:rPr>
          <w:rStyle w:val="Kommentarzeichen"/>
        </w:rPr>
        <w:annotationRef/>
      </w:r>
      <w:r w:rsidRPr="00925BEB">
        <w:t>Bei Neubau kann die Tabelle gelöscht werden</w:t>
      </w:r>
      <w:r>
        <w:t>.</w:t>
      </w:r>
    </w:p>
    <w:p w14:paraId="5B33238D" w14:textId="3B6575D6" w:rsidR="00425211" w:rsidRDefault="00425211" w:rsidP="00425211">
      <w:pPr>
        <w:pStyle w:val="Kommentartext"/>
      </w:pPr>
      <w:proofErr w:type="spellStart"/>
      <w:r>
        <w:t>Bestandesbauten</w:t>
      </w:r>
      <w:proofErr w:type="spellEnd"/>
      <w:r>
        <w:t xml:space="preserve"> Daten bei DFM/OM oder FB PM abfragen</w:t>
      </w:r>
    </w:p>
  </w:comment>
  <w:comment w:id="13" w:author="ADMIN" w:date="2021-09-17T08:06:00Z" w:initials="remc">
    <w:p w14:paraId="6748A964" w14:textId="097645D5" w:rsidR="00425211" w:rsidRDefault="00425211">
      <w:pPr>
        <w:pStyle w:val="Kommentartext"/>
      </w:pPr>
      <w:r>
        <w:rPr>
          <w:rStyle w:val="Kommentarzeichen"/>
        </w:rPr>
        <w:annotationRef/>
      </w:r>
      <w:r>
        <w:t>Für die ausgefüllten Energiekennzahlen ist die Berechnung in der Beilage Nachweise zu Energiekennzahlen anzufügen.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F3329D2" w15:done="0"/>
  <w15:commentEx w15:paraId="46AE5262" w15:done="0"/>
  <w15:commentEx w15:paraId="6BABB2E6" w15:done="0"/>
  <w15:commentEx w15:paraId="34FB15FF" w15:done="0"/>
  <w15:commentEx w15:paraId="31414938" w15:done="0"/>
  <w15:commentEx w15:paraId="1EC90381" w15:done="0"/>
  <w15:commentEx w15:paraId="42D5B577" w15:done="0"/>
  <w15:commentEx w15:paraId="33D79D65" w15:done="0"/>
  <w15:commentEx w15:paraId="0270CEF1" w15:done="0"/>
  <w15:commentEx w15:paraId="528C655C" w15:done="0"/>
  <w15:commentEx w15:paraId="6F194C64" w15:done="0"/>
  <w15:commentEx w15:paraId="5B33238D" w15:done="0"/>
  <w15:commentEx w15:paraId="6748A96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F3329D2" w16cid:durableId="27752C3C"/>
  <w16cid:commentId w16cid:paraId="46AE5262" w16cid:durableId="27752C3D"/>
  <w16cid:commentId w16cid:paraId="6BABB2E6" w16cid:durableId="27752C3E"/>
  <w16cid:commentId w16cid:paraId="34FB15FF" w16cid:durableId="27752C3F"/>
  <w16cid:commentId w16cid:paraId="31414938" w16cid:durableId="27752C40"/>
  <w16cid:commentId w16cid:paraId="1EC90381" w16cid:durableId="27752C41"/>
  <w16cid:commentId w16cid:paraId="42D5B577" w16cid:durableId="27752C42"/>
  <w16cid:commentId w16cid:paraId="33D79D65" w16cid:durableId="27752C43"/>
  <w16cid:commentId w16cid:paraId="0270CEF1" w16cid:durableId="27752C44"/>
  <w16cid:commentId w16cid:paraId="528C655C" w16cid:durableId="27752C45"/>
  <w16cid:commentId w16cid:paraId="6F194C64" w16cid:durableId="27752C46"/>
  <w16cid:commentId w16cid:paraId="5B33238D" w16cid:durableId="27752C47"/>
  <w16cid:commentId w16cid:paraId="6748A964" w16cid:durableId="27752C4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0ED72" w14:textId="77777777" w:rsidR="004158F2" w:rsidRDefault="004158F2" w:rsidP="004158F2">
      <w:pPr>
        <w:spacing w:before="0" w:after="0" w:line="240" w:lineRule="auto"/>
      </w:pPr>
      <w:r>
        <w:separator/>
      </w:r>
    </w:p>
  </w:endnote>
  <w:endnote w:type="continuationSeparator" w:id="0">
    <w:p w14:paraId="1D791FE5" w14:textId="77777777" w:rsidR="004158F2" w:rsidRDefault="004158F2" w:rsidP="004158F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2DD54" w14:textId="7437009F" w:rsidR="004158F2" w:rsidRPr="004158F2" w:rsidRDefault="0075124C">
    <w:pPr>
      <w:pStyle w:val="Fuzeile"/>
      <w:rPr>
        <w:sz w:val="18"/>
        <w:szCs w:val="18"/>
      </w:rPr>
    </w:pPr>
    <w:r>
      <w:rPr>
        <w:sz w:val="18"/>
        <w:szCs w:val="18"/>
      </w:rPr>
      <w:t>K1P</w:t>
    </w:r>
    <w:r w:rsidR="004158F2" w:rsidRPr="004158F2">
      <w:rPr>
        <w:sz w:val="18"/>
        <w:szCs w:val="18"/>
      </w:rPr>
      <w:t>31</w:t>
    </w:r>
    <w:r w:rsidR="00F07091">
      <w:rPr>
        <w:sz w:val="18"/>
        <w:szCs w:val="18"/>
      </w:rPr>
      <w:t xml:space="preserve"> </w:t>
    </w:r>
    <w:r w:rsidR="004158F2" w:rsidRPr="004158F2">
      <w:rPr>
        <w:sz w:val="18"/>
        <w:szCs w:val="18"/>
      </w:rPr>
      <w:t>F</w:t>
    </w:r>
    <w:r w:rsidR="005111DB">
      <w:rPr>
        <w:sz w:val="18"/>
        <w:szCs w:val="18"/>
      </w:rPr>
      <w:t>0</w:t>
    </w:r>
    <w:r w:rsidR="004158F2" w:rsidRPr="004158F2">
      <w:rPr>
        <w:sz w:val="18"/>
        <w:szCs w:val="18"/>
      </w:rPr>
      <w:t>7d</w:t>
    </w:r>
    <w:r w:rsidR="00F07091">
      <w:rPr>
        <w:sz w:val="18"/>
        <w:szCs w:val="18"/>
      </w:rPr>
      <w:t xml:space="preserve"> </w:t>
    </w:r>
    <w:r w:rsidR="004158F2" w:rsidRPr="004158F2">
      <w:rPr>
        <w:sz w:val="18"/>
        <w:szCs w:val="18"/>
      </w:rPr>
      <w:t>Grundgrössen und Kennzahlen</w:t>
    </w:r>
    <w:r w:rsidR="004158F2">
      <w:rPr>
        <w:sz w:val="18"/>
        <w:szCs w:val="18"/>
      </w:rPr>
      <w:t xml:space="preserve">, </w:t>
    </w:r>
    <w:r w:rsidR="00F07091">
      <w:rPr>
        <w:sz w:val="18"/>
        <w:szCs w:val="18"/>
      </w:rPr>
      <w:t>01.</w:t>
    </w:r>
    <w:r>
      <w:rPr>
        <w:sz w:val="18"/>
        <w:szCs w:val="18"/>
      </w:rPr>
      <w:t>12</w:t>
    </w:r>
    <w:r w:rsidR="00F07091">
      <w:rPr>
        <w:sz w:val="18"/>
        <w:szCs w:val="18"/>
      </w:rPr>
      <w:t>.2024</w:t>
    </w:r>
    <w:r w:rsidR="004158F2">
      <w:rPr>
        <w:sz w:val="18"/>
        <w:szCs w:val="18"/>
      </w:rPr>
      <w:t>, V1.</w:t>
    </w:r>
    <w:r w:rsidR="00F07091">
      <w:rPr>
        <w:sz w:val="18"/>
        <w:szCs w:val="18"/>
      </w:rPr>
      <w:t>0</w:t>
    </w:r>
    <w:r w:rsidR="004158F2">
      <w:rPr>
        <w:sz w:val="18"/>
        <w:szCs w:val="18"/>
      </w:rPr>
      <w:tab/>
      <w:t xml:space="preserve">Seite </w:t>
    </w:r>
    <w:sdt>
      <w:sdtPr>
        <w:rPr>
          <w:sz w:val="18"/>
          <w:szCs w:val="18"/>
        </w:rPr>
        <w:id w:val="1966458775"/>
        <w:docPartObj>
          <w:docPartGallery w:val="Page Numbers (Bottom of Page)"/>
          <w:docPartUnique/>
        </w:docPartObj>
      </w:sdtPr>
      <w:sdtEndPr/>
      <w:sdtContent>
        <w:r w:rsidR="004158F2" w:rsidRPr="004158F2">
          <w:rPr>
            <w:sz w:val="18"/>
            <w:szCs w:val="18"/>
          </w:rPr>
          <w:fldChar w:fldCharType="begin"/>
        </w:r>
        <w:r w:rsidR="004158F2" w:rsidRPr="004158F2">
          <w:rPr>
            <w:sz w:val="18"/>
            <w:szCs w:val="18"/>
          </w:rPr>
          <w:instrText>PAGE   \* MERGEFORMAT</w:instrText>
        </w:r>
        <w:r w:rsidR="004158F2" w:rsidRPr="004158F2">
          <w:rPr>
            <w:sz w:val="18"/>
            <w:szCs w:val="18"/>
          </w:rPr>
          <w:fldChar w:fldCharType="separate"/>
        </w:r>
        <w:r w:rsidR="00796754" w:rsidRPr="00796754">
          <w:rPr>
            <w:noProof/>
            <w:sz w:val="18"/>
            <w:szCs w:val="18"/>
            <w:lang w:val="de-DE"/>
          </w:rPr>
          <w:t>6</w:t>
        </w:r>
        <w:r w:rsidR="004158F2" w:rsidRPr="004158F2">
          <w:rPr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B86B5" w14:textId="6FA89DC2" w:rsidR="004158F2" w:rsidRPr="0075124C" w:rsidRDefault="0075124C">
    <w:pPr>
      <w:pStyle w:val="Fuzeile"/>
      <w:rPr>
        <w:sz w:val="18"/>
        <w:szCs w:val="18"/>
      </w:rPr>
    </w:pPr>
    <w:r>
      <w:rPr>
        <w:sz w:val="18"/>
        <w:szCs w:val="18"/>
      </w:rPr>
      <w:t>K1P</w:t>
    </w:r>
    <w:r w:rsidR="00D620A6" w:rsidRPr="004158F2">
      <w:rPr>
        <w:sz w:val="18"/>
        <w:szCs w:val="18"/>
      </w:rPr>
      <w:t>31</w:t>
    </w:r>
    <w:r w:rsidR="00F07091">
      <w:rPr>
        <w:sz w:val="18"/>
        <w:szCs w:val="18"/>
      </w:rPr>
      <w:t xml:space="preserve"> </w:t>
    </w:r>
    <w:r w:rsidR="00D620A6" w:rsidRPr="004158F2">
      <w:rPr>
        <w:sz w:val="18"/>
        <w:szCs w:val="18"/>
      </w:rPr>
      <w:t>F</w:t>
    </w:r>
    <w:r w:rsidR="005111DB">
      <w:rPr>
        <w:sz w:val="18"/>
        <w:szCs w:val="18"/>
      </w:rPr>
      <w:t>0</w:t>
    </w:r>
    <w:r w:rsidR="00D620A6" w:rsidRPr="004158F2">
      <w:rPr>
        <w:sz w:val="18"/>
        <w:szCs w:val="18"/>
      </w:rPr>
      <w:t>7d</w:t>
    </w:r>
    <w:r w:rsidR="00F07091">
      <w:rPr>
        <w:sz w:val="18"/>
        <w:szCs w:val="18"/>
      </w:rPr>
      <w:t xml:space="preserve"> </w:t>
    </w:r>
    <w:r w:rsidR="00D620A6" w:rsidRPr="004158F2">
      <w:rPr>
        <w:sz w:val="18"/>
        <w:szCs w:val="18"/>
      </w:rPr>
      <w:t>Grundgrössen und Kennzahlen</w:t>
    </w:r>
    <w:r w:rsidR="00D620A6">
      <w:rPr>
        <w:sz w:val="18"/>
        <w:szCs w:val="18"/>
      </w:rPr>
      <w:t xml:space="preserve">, </w:t>
    </w:r>
    <w:r w:rsidR="00F07091">
      <w:rPr>
        <w:sz w:val="18"/>
        <w:szCs w:val="18"/>
      </w:rPr>
      <w:t>01.</w:t>
    </w:r>
    <w:r>
      <w:rPr>
        <w:sz w:val="18"/>
        <w:szCs w:val="18"/>
      </w:rPr>
      <w:t>12</w:t>
    </w:r>
    <w:r w:rsidR="00F07091">
      <w:rPr>
        <w:sz w:val="18"/>
        <w:szCs w:val="18"/>
      </w:rPr>
      <w:t>.2024</w:t>
    </w:r>
    <w:r w:rsidR="00425211">
      <w:rPr>
        <w:sz w:val="18"/>
        <w:szCs w:val="18"/>
      </w:rPr>
      <w:t>, V1.</w:t>
    </w:r>
    <w:r w:rsidR="00F07091">
      <w:rPr>
        <w:sz w:val="18"/>
        <w:szCs w:val="18"/>
      </w:rPr>
      <w:t>0</w:t>
    </w:r>
    <w:r w:rsidR="00D620A6">
      <w:rPr>
        <w:sz w:val="18"/>
        <w:szCs w:val="18"/>
      </w:rPr>
      <w:tab/>
      <w:t xml:space="preserve">Seite </w:t>
    </w:r>
    <w:sdt>
      <w:sdtPr>
        <w:rPr>
          <w:sz w:val="18"/>
          <w:szCs w:val="18"/>
        </w:rPr>
        <w:id w:val="1665968567"/>
        <w:docPartObj>
          <w:docPartGallery w:val="Page Numbers (Bottom of Page)"/>
          <w:docPartUnique/>
        </w:docPartObj>
      </w:sdtPr>
      <w:sdtEndPr/>
      <w:sdtContent>
        <w:r w:rsidR="00D620A6" w:rsidRPr="004158F2">
          <w:rPr>
            <w:sz w:val="18"/>
            <w:szCs w:val="18"/>
          </w:rPr>
          <w:fldChar w:fldCharType="begin"/>
        </w:r>
        <w:r w:rsidR="00D620A6" w:rsidRPr="004158F2">
          <w:rPr>
            <w:sz w:val="18"/>
            <w:szCs w:val="18"/>
          </w:rPr>
          <w:instrText>PAGE   \* MERGEFORMAT</w:instrText>
        </w:r>
        <w:r w:rsidR="00D620A6" w:rsidRPr="004158F2">
          <w:rPr>
            <w:sz w:val="18"/>
            <w:szCs w:val="18"/>
          </w:rPr>
          <w:fldChar w:fldCharType="separate"/>
        </w:r>
        <w:r w:rsidR="00796754" w:rsidRPr="00796754">
          <w:rPr>
            <w:noProof/>
            <w:sz w:val="18"/>
            <w:szCs w:val="18"/>
            <w:lang w:val="de-DE"/>
          </w:rPr>
          <w:t>1</w:t>
        </w:r>
        <w:r w:rsidR="00D620A6" w:rsidRPr="004158F2">
          <w:rPr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783DA" w14:textId="77777777" w:rsidR="004158F2" w:rsidRDefault="004158F2" w:rsidP="004158F2">
      <w:pPr>
        <w:spacing w:before="0" w:after="0" w:line="240" w:lineRule="auto"/>
      </w:pPr>
      <w:r>
        <w:separator/>
      </w:r>
    </w:p>
  </w:footnote>
  <w:footnote w:type="continuationSeparator" w:id="0">
    <w:p w14:paraId="456F1A3F" w14:textId="77777777" w:rsidR="004158F2" w:rsidRDefault="004158F2" w:rsidP="004158F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526" w:type="dxa"/>
      <w:tblInd w:w="-5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572"/>
      <w:gridCol w:w="5954"/>
    </w:tblGrid>
    <w:tr w:rsidR="00D620A6" w14:paraId="6AD91D3D" w14:textId="77777777" w:rsidTr="002A5782">
      <w:trPr>
        <w:cantSplit/>
        <w:trHeight w:hRule="exact" w:val="1276"/>
      </w:trPr>
      <w:tc>
        <w:tcPr>
          <w:tcW w:w="3572" w:type="dxa"/>
        </w:tcPr>
        <w:p w14:paraId="5785F1C0" w14:textId="77777777" w:rsidR="00D620A6" w:rsidRDefault="00D620A6" w:rsidP="00D620A6">
          <w:pPr>
            <w:pStyle w:val="Kopfzeile"/>
          </w:pPr>
          <w:r>
            <w:rPr>
              <w:noProof/>
              <w:lang w:eastAsia="de-CH"/>
            </w:rPr>
            <w:drawing>
              <wp:inline distT="0" distB="0" distL="0" distR="0" wp14:anchorId="2643A6D8" wp14:editId="0C6485B6">
                <wp:extent cx="1981200" cy="647700"/>
                <wp:effectExtent l="19050" t="0" r="0" b="0"/>
                <wp:docPr id="1" name="Grafik 0" descr="Logo_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w.gif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8982625" w14:textId="77777777" w:rsidR="00D620A6" w:rsidRDefault="00D620A6" w:rsidP="00D620A6">
          <w:pPr>
            <w:pStyle w:val="Kopfzeile"/>
          </w:pPr>
        </w:p>
      </w:tc>
      <w:tc>
        <w:tcPr>
          <w:tcW w:w="5954" w:type="dxa"/>
        </w:tcPr>
        <w:p w14:paraId="627DC5EC" w14:textId="77777777" w:rsidR="004911E1" w:rsidRDefault="004911E1" w:rsidP="004911E1">
          <w:pPr>
            <w:pStyle w:val="CDBKopfDept"/>
            <w:spacing w:before="0"/>
            <w:ind w:left="1564"/>
          </w:pPr>
          <w:r>
            <w:t>Eidgenössisches Finanzdepartement EFD</w:t>
          </w:r>
        </w:p>
        <w:p w14:paraId="0E1EE533" w14:textId="77777777" w:rsidR="004911E1" w:rsidRDefault="004911E1" w:rsidP="004911E1">
          <w:pPr>
            <w:pStyle w:val="CDBKopfFett"/>
            <w:ind w:left="1564"/>
          </w:pPr>
          <w:r>
            <w:t>Bundesamt für Bauten und Logistik BBL</w:t>
          </w:r>
          <w:r>
            <w:br/>
          </w:r>
          <w:r w:rsidRPr="009F7BB6">
            <w:rPr>
              <w:b w:val="0"/>
            </w:rPr>
            <w:t>Projektmanagement</w:t>
          </w:r>
        </w:p>
        <w:p w14:paraId="5CCE211C" w14:textId="77777777" w:rsidR="00D620A6" w:rsidRDefault="00D620A6" w:rsidP="00D620A6">
          <w:pPr>
            <w:pStyle w:val="Kopfzeile"/>
          </w:pPr>
        </w:p>
      </w:tc>
    </w:tr>
  </w:tbl>
  <w:p w14:paraId="0E695E27" w14:textId="77777777" w:rsidR="004158F2" w:rsidRDefault="004158F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16DB"/>
    <w:multiLevelType w:val="multilevel"/>
    <w:tmpl w:val="F1AE23EA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1569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502B59D4"/>
    <w:multiLevelType w:val="hybridMultilevel"/>
    <w:tmpl w:val="DD188356"/>
    <w:lvl w:ilvl="0" w:tplc="685ABE9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24A0F"/>
    <w:multiLevelType w:val="hybridMultilevel"/>
    <w:tmpl w:val="D8CE0AA4"/>
    <w:lvl w:ilvl="0" w:tplc="8AB4C1F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color w:val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704"/>
    <w:rsid w:val="00022A0C"/>
    <w:rsid w:val="0007079C"/>
    <w:rsid w:val="000C06EA"/>
    <w:rsid w:val="000F3E8F"/>
    <w:rsid w:val="001137DB"/>
    <w:rsid w:val="0015732C"/>
    <w:rsid w:val="00170E8C"/>
    <w:rsid w:val="00177352"/>
    <w:rsid w:val="00177646"/>
    <w:rsid w:val="00183105"/>
    <w:rsid w:val="001E5868"/>
    <w:rsid w:val="00203BF8"/>
    <w:rsid w:val="0024751A"/>
    <w:rsid w:val="002A49DA"/>
    <w:rsid w:val="002E0324"/>
    <w:rsid w:val="002E26C5"/>
    <w:rsid w:val="00303D4B"/>
    <w:rsid w:val="00307319"/>
    <w:rsid w:val="00311D72"/>
    <w:rsid w:val="00365304"/>
    <w:rsid w:val="004158F2"/>
    <w:rsid w:val="00425211"/>
    <w:rsid w:val="00442F84"/>
    <w:rsid w:val="004456E7"/>
    <w:rsid w:val="0045170C"/>
    <w:rsid w:val="00476634"/>
    <w:rsid w:val="004911E1"/>
    <w:rsid w:val="004E7277"/>
    <w:rsid w:val="0050330B"/>
    <w:rsid w:val="00506EC5"/>
    <w:rsid w:val="005111DB"/>
    <w:rsid w:val="00593A9E"/>
    <w:rsid w:val="00622DFE"/>
    <w:rsid w:val="006472AA"/>
    <w:rsid w:val="006B3A64"/>
    <w:rsid w:val="006E12E1"/>
    <w:rsid w:val="0075124C"/>
    <w:rsid w:val="00767F6E"/>
    <w:rsid w:val="00783B40"/>
    <w:rsid w:val="007943C5"/>
    <w:rsid w:val="00796754"/>
    <w:rsid w:val="007A5742"/>
    <w:rsid w:val="007E2EB2"/>
    <w:rsid w:val="008002ED"/>
    <w:rsid w:val="00833F80"/>
    <w:rsid w:val="008532D1"/>
    <w:rsid w:val="00864D68"/>
    <w:rsid w:val="00872317"/>
    <w:rsid w:val="00874BC2"/>
    <w:rsid w:val="0088365F"/>
    <w:rsid w:val="008945D1"/>
    <w:rsid w:val="008A2EDC"/>
    <w:rsid w:val="008A5199"/>
    <w:rsid w:val="008B7DC7"/>
    <w:rsid w:val="008C1175"/>
    <w:rsid w:val="008C153D"/>
    <w:rsid w:val="008F1634"/>
    <w:rsid w:val="00925BEB"/>
    <w:rsid w:val="00933CB5"/>
    <w:rsid w:val="00966D4D"/>
    <w:rsid w:val="00970934"/>
    <w:rsid w:val="00993E65"/>
    <w:rsid w:val="009B65F4"/>
    <w:rsid w:val="009C2AEE"/>
    <w:rsid w:val="009F1395"/>
    <w:rsid w:val="00A5599B"/>
    <w:rsid w:val="00A87CDD"/>
    <w:rsid w:val="00AF6A7B"/>
    <w:rsid w:val="00B2012C"/>
    <w:rsid w:val="00B3018B"/>
    <w:rsid w:val="00B34790"/>
    <w:rsid w:val="00B570C9"/>
    <w:rsid w:val="00B7374F"/>
    <w:rsid w:val="00B75B5F"/>
    <w:rsid w:val="00BB5B63"/>
    <w:rsid w:val="00BD1376"/>
    <w:rsid w:val="00BE0EB5"/>
    <w:rsid w:val="00C22ED1"/>
    <w:rsid w:val="00C4455E"/>
    <w:rsid w:val="00C55041"/>
    <w:rsid w:val="00C84112"/>
    <w:rsid w:val="00CC333C"/>
    <w:rsid w:val="00CC5B90"/>
    <w:rsid w:val="00CE67F8"/>
    <w:rsid w:val="00CF1069"/>
    <w:rsid w:val="00D620A6"/>
    <w:rsid w:val="00D7508D"/>
    <w:rsid w:val="00DA1AC2"/>
    <w:rsid w:val="00DA7E35"/>
    <w:rsid w:val="00DC26D6"/>
    <w:rsid w:val="00DF5704"/>
    <w:rsid w:val="00E25746"/>
    <w:rsid w:val="00E3288B"/>
    <w:rsid w:val="00E723BD"/>
    <w:rsid w:val="00E8117B"/>
    <w:rsid w:val="00E865EC"/>
    <w:rsid w:val="00F07091"/>
    <w:rsid w:val="00F207D5"/>
    <w:rsid w:val="00F40367"/>
    <w:rsid w:val="00F45667"/>
    <w:rsid w:val="00F7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3A50B248"/>
  <w15:chartTrackingRefBased/>
  <w15:docId w15:val="{76C03DE5-6B19-48FF-BB79-C57D2124F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 Text"/>
    <w:qFormat/>
    <w:rsid w:val="00DF5704"/>
    <w:pPr>
      <w:widowControl w:val="0"/>
      <w:spacing w:before="120" w:after="120" w:line="260" w:lineRule="atLeast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DF5704"/>
    <w:pPr>
      <w:keepNext/>
      <w:keepLines/>
      <w:numPr>
        <w:numId w:val="1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DF5704"/>
    <w:pPr>
      <w:keepNext/>
      <w:keepLines/>
      <w:numPr>
        <w:ilvl w:val="1"/>
        <w:numId w:val="1"/>
      </w:numPr>
      <w:spacing w:before="580"/>
      <w:contextualSpacing/>
      <w:outlineLvl w:val="1"/>
    </w:pPr>
    <w:rPr>
      <w:rFonts w:eastAsiaTheme="majorEastAsia" w:cstheme="majorBidi"/>
      <w:b/>
      <w:bCs/>
      <w:sz w:val="32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DF5704"/>
    <w:pPr>
      <w:keepNext/>
      <w:keepLines/>
      <w:numPr>
        <w:ilvl w:val="2"/>
        <w:numId w:val="1"/>
      </w:numPr>
      <w:spacing w:before="380"/>
      <w:contextualSpacing/>
      <w:outlineLvl w:val="2"/>
    </w:pPr>
    <w:rPr>
      <w:rFonts w:eastAsiaTheme="majorEastAsia" w:cstheme="majorBidi"/>
      <w:b/>
      <w:bCs/>
      <w:sz w:val="28"/>
      <w:szCs w:val="20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DF5704"/>
    <w:pPr>
      <w:keepNext/>
      <w:keepLines/>
      <w:numPr>
        <w:ilvl w:val="3"/>
        <w:numId w:val="1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 w:val="24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DF5704"/>
    <w:pPr>
      <w:keepNext/>
      <w:keepLines/>
      <w:numPr>
        <w:ilvl w:val="4"/>
        <w:numId w:val="1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Cs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DF5704"/>
    <w:pPr>
      <w:keepNext/>
      <w:keepLines/>
      <w:numPr>
        <w:ilvl w:val="5"/>
        <w:numId w:val="1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DF5704"/>
    <w:pPr>
      <w:keepNext/>
      <w:keepLines/>
      <w:numPr>
        <w:ilvl w:val="6"/>
        <w:numId w:val="1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DF5704"/>
    <w:pPr>
      <w:keepNext/>
      <w:keepLines/>
      <w:numPr>
        <w:ilvl w:val="7"/>
        <w:numId w:val="1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DF5704"/>
    <w:pPr>
      <w:keepNext/>
      <w:keepLines/>
      <w:numPr>
        <w:ilvl w:val="8"/>
        <w:numId w:val="1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eastAsia="Times New Roman" w:cs="Arial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F5704"/>
    <w:rPr>
      <w:rFonts w:ascii="Arial" w:eastAsiaTheme="majorEastAsia" w:hAnsi="Arial" w:cstheme="majorBidi"/>
      <w:b/>
      <w:bCs/>
      <w:sz w:val="36"/>
      <w:szCs w:val="28"/>
    </w:rPr>
  </w:style>
  <w:style w:type="character" w:customStyle="1" w:styleId="berschrift2Zchn">
    <w:name w:val="Überschrift 2 Zchn"/>
    <w:basedOn w:val="Absatz-Standardschriftart"/>
    <w:link w:val="berschrift2"/>
    <w:rsid w:val="00DF5704"/>
    <w:rPr>
      <w:rFonts w:ascii="Arial" w:eastAsiaTheme="majorEastAsia" w:hAnsi="Arial" w:cstheme="majorBidi"/>
      <w:b/>
      <w:bCs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sid w:val="00DF5704"/>
    <w:rPr>
      <w:rFonts w:ascii="Arial" w:eastAsiaTheme="majorEastAsia" w:hAnsi="Arial" w:cstheme="majorBidi"/>
      <w:b/>
      <w:bCs/>
      <w:sz w:val="28"/>
      <w:szCs w:val="20"/>
    </w:rPr>
  </w:style>
  <w:style w:type="character" w:customStyle="1" w:styleId="berschrift4Zchn">
    <w:name w:val="Überschrift 4 Zchn"/>
    <w:basedOn w:val="Absatz-Standardschriftart"/>
    <w:link w:val="berschrift4"/>
    <w:semiHidden/>
    <w:rsid w:val="00DF5704"/>
    <w:rPr>
      <w:rFonts w:ascii="Arial" w:eastAsia="Times New Roman" w:hAnsi="Arial" w:cs="Times New Roman"/>
      <w:b/>
      <w:bCs/>
      <w:sz w:val="24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DF5704"/>
    <w:rPr>
      <w:rFonts w:ascii="Arial" w:eastAsia="Times New Roman" w:hAnsi="Arial" w:cs="Times New Roman"/>
      <w:b/>
      <w:bCs/>
      <w:iCs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DF5704"/>
    <w:rPr>
      <w:rFonts w:ascii="Arial" w:eastAsia="Times New Roman" w:hAnsi="Arial" w:cs="Times New Roman"/>
      <w:bCs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DF5704"/>
    <w:rPr>
      <w:rFonts w:ascii="Arial" w:eastAsia="Times New Roman" w:hAnsi="Arial" w:cs="Times New Roman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DF5704"/>
    <w:rPr>
      <w:rFonts w:ascii="Arial" w:eastAsia="Times New Roman" w:hAnsi="Arial" w:cs="Times New Roman"/>
      <w:iCs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DF5704"/>
    <w:rPr>
      <w:rFonts w:ascii="Arial" w:eastAsia="Times New Roman" w:hAnsi="Arial" w:cs="Arial"/>
      <w:szCs w:val="20"/>
      <w:lang w:eastAsia="de-DE"/>
    </w:rPr>
  </w:style>
  <w:style w:type="paragraph" w:customStyle="1" w:styleId="Text">
    <w:name w:val="Text"/>
    <w:basedOn w:val="Standard"/>
    <w:link w:val="TextChar"/>
    <w:qFormat/>
    <w:locked/>
    <w:rsid w:val="00DF5704"/>
    <w:pPr>
      <w:widowControl/>
      <w:spacing w:line="240" w:lineRule="auto"/>
      <w:contextualSpacing/>
      <w:jc w:val="both"/>
    </w:pPr>
    <w:rPr>
      <w:rFonts w:eastAsia="Times New Roman" w:cs="Times New Roman"/>
      <w:kern w:val="22"/>
      <w:szCs w:val="20"/>
      <w:lang w:eastAsia="de-DE"/>
    </w:rPr>
  </w:style>
  <w:style w:type="character" w:customStyle="1" w:styleId="TextChar">
    <w:name w:val="Text Char"/>
    <w:basedOn w:val="Absatz-Standardschriftart"/>
    <w:link w:val="Text"/>
    <w:rsid w:val="00DF5704"/>
    <w:rPr>
      <w:rFonts w:ascii="Arial" w:eastAsia="Times New Roman" w:hAnsi="Arial" w:cs="Times New Roman"/>
      <w:kern w:val="22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F570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F5704"/>
    <w:pPr>
      <w:widowControl/>
      <w:spacing w:line="240" w:lineRule="auto"/>
    </w:pPr>
    <w:rPr>
      <w:rFonts w:eastAsia="Times New Roman" w:cs="Times New Roman"/>
      <w:kern w:val="22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F5704"/>
    <w:rPr>
      <w:rFonts w:ascii="Arial" w:eastAsia="Times New Roman" w:hAnsi="Arial" w:cs="Times New Roman"/>
      <w:kern w:val="22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DF5704"/>
    <w:rPr>
      <w:vertAlign w:val="superscript"/>
    </w:rPr>
  </w:style>
  <w:style w:type="table" w:styleId="Gitternetztabelle7farbig">
    <w:name w:val="Grid Table 7 Colorful"/>
    <w:basedOn w:val="NormaleTabelle"/>
    <w:uiPriority w:val="52"/>
    <w:rsid w:val="00DF5704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entabelle1hell">
    <w:name w:val="List Table 1 Light"/>
    <w:basedOn w:val="NormaleTabelle"/>
    <w:uiPriority w:val="46"/>
    <w:rsid w:val="00DF5704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570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5704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33F80"/>
    <w:pPr>
      <w:widowControl w:val="0"/>
    </w:pPr>
    <w:rPr>
      <w:rFonts w:eastAsiaTheme="minorHAnsi" w:cstheme="minorBidi"/>
      <w:b/>
      <w:bCs/>
      <w:kern w:val="0"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33F80"/>
    <w:rPr>
      <w:rFonts w:ascii="Arial" w:eastAsia="Times New Roman" w:hAnsi="Arial" w:cs="Times New Roman"/>
      <w:b/>
      <w:bCs/>
      <w:kern w:val="22"/>
      <w:sz w:val="20"/>
      <w:szCs w:val="20"/>
      <w:lang w:eastAsia="de-DE"/>
    </w:rPr>
  </w:style>
  <w:style w:type="table" w:styleId="Tabellenraster">
    <w:name w:val="Table Grid"/>
    <w:basedOn w:val="NormaleTabelle"/>
    <w:uiPriority w:val="39"/>
    <w:rsid w:val="008B7DC7"/>
    <w:pPr>
      <w:widowControl w:val="0"/>
      <w:spacing w:after="0" w:line="260" w:lineRule="atLeast"/>
    </w:pPr>
    <w:rPr>
      <w:rFonts w:ascii="Arial" w:hAnsi="Arial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rarbeitung">
    <w:name w:val="Revision"/>
    <w:hidden/>
    <w:uiPriority w:val="99"/>
    <w:semiHidden/>
    <w:rsid w:val="008A5199"/>
    <w:pPr>
      <w:spacing w:after="0" w:line="240" w:lineRule="auto"/>
    </w:pPr>
    <w:rPr>
      <w:rFonts w:ascii="Arial" w:hAnsi="Arial"/>
    </w:rPr>
  </w:style>
  <w:style w:type="paragraph" w:styleId="Kopfzeile">
    <w:name w:val="header"/>
    <w:basedOn w:val="Standard"/>
    <w:link w:val="KopfzeileZchn"/>
    <w:uiPriority w:val="99"/>
    <w:unhideWhenUsed/>
    <w:rsid w:val="004158F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158F2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4158F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158F2"/>
    <w:rPr>
      <w:rFonts w:ascii="Arial" w:hAnsi="Arial"/>
    </w:rPr>
  </w:style>
  <w:style w:type="paragraph" w:customStyle="1" w:styleId="KopfzeileDepartement">
    <w:name w:val="KopfzeileDepartement"/>
    <w:basedOn w:val="Kopfzeile"/>
    <w:next w:val="Standard"/>
    <w:uiPriority w:val="3"/>
    <w:unhideWhenUsed/>
    <w:rsid w:val="004158F2"/>
    <w:pPr>
      <w:tabs>
        <w:tab w:val="clear" w:pos="4536"/>
        <w:tab w:val="clear" w:pos="9072"/>
      </w:tabs>
      <w:suppressAutoHyphens/>
      <w:spacing w:after="100" w:line="200" w:lineRule="atLeast"/>
      <w:contextualSpacing/>
    </w:pPr>
    <w:rPr>
      <w:sz w:val="15"/>
    </w:rPr>
  </w:style>
  <w:style w:type="character" w:styleId="Platzhaltertext">
    <w:name w:val="Placeholder Text"/>
    <w:basedOn w:val="Absatz-Standardschriftart"/>
    <w:uiPriority w:val="99"/>
    <w:semiHidden/>
    <w:rsid w:val="00425211"/>
    <w:rPr>
      <w:color w:val="808080"/>
    </w:rPr>
  </w:style>
  <w:style w:type="paragraph" w:customStyle="1" w:styleId="CDBKopfDept">
    <w:name w:val="CDB_KopfDept"/>
    <w:basedOn w:val="Standard"/>
    <w:semiHidden/>
    <w:locked/>
    <w:rsid w:val="004911E1"/>
    <w:pPr>
      <w:widowControl/>
      <w:suppressAutoHyphens/>
      <w:spacing w:after="100" w:line="200" w:lineRule="exact"/>
    </w:pPr>
    <w:rPr>
      <w:rFonts w:eastAsia="Times New Roman" w:cs="Times New Roman"/>
      <w:noProof/>
      <w:kern w:val="22"/>
      <w:sz w:val="15"/>
      <w:szCs w:val="20"/>
      <w:lang w:eastAsia="de-CH"/>
    </w:rPr>
  </w:style>
  <w:style w:type="paragraph" w:customStyle="1" w:styleId="CDBKopfFett">
    <w:name w:val="CDB_KopfFett"/>
    <w:basedOn w:val="Standard"/>
    <w:semiHidden/>
    <w:locked/>
    <w:rsid w:val="004911E1"/>
    <w:pPr>
      <w:widowControl/>
      <w:suppressAutoHyphens/>
      <w:spacing w:line="200" w:lineRule="exact"/>
    </w:pPr>
    <w:rPr>
      <w:rFonts w:eastAsia="Times New Roman" w:cs="Times New Roman"/>
      <w:b/>
      <w:noProof/>
      <w:kern w:val="22"/>
      <w:sz w:val="15"/>
      <w:szCs w:val="20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DBFE3CC7FE84CF099F7F8C08CA917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37A984-5BF3-47F1-9B51-CC59333CB87D}"/>
      </w:docPartPr>
      <w:docPartBody>
        <w:p w:rsidR="0070636E" w:rsidRDefault="00956E74" w:rsidP="00956E74">
          <w:pPr>
            <w:pStyle w:val="6DBFE3CC7FE84CF099F7F8C08CA917132"/>
          </w:pPr>
          <w:r w:rsidRPr="00425211">
            <w:rPr>
              <w:rStyle w:val="Platzhaltertext"/>
              <w:sz w:val="28"/>
              <w:szCs w:val="28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E74"/>
    <w:rsid w:val="0070636E"/>
    <w:rsid w:val="0095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56E74"/>
    <w:rPr>
      <w:color w:val="808080"/>
    </w:rPr>
  </w:style>
  <w:style w:type="paragraph" w:customStyle="1" w:styleId="6DBFE3CC7FE84CF099F7F8C08CA917132">
    <w:name w:val="6DBFE3CC7FE84CF099F7F8C08CA917132"/>
    <w:rsid w:val="00956E74"/>
    <w:pPr>
      <w:widowControl w:val="0"/>
      <w:spacing w:before="120" w:after="120" w:line="260" w:lineRule="atLeast"/>
    </w:pPr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9A98D-C7D8-4695-99A9-A910EF73F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544</Words>
  <Characters>3433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Ritschard Nicole BBL</dc:creator>
  <cp:keywords/>
  <dc:description/>
  <cp:lastModifiedBy>Sandra Jenni</cp:lastModifiedBy>
  <cp:revision>6</cp:revision>
  <cp:lastPrinted>2020-08-06T08:51:00Z</cp:lastPrinted>
  <dcterms:created xsi:type="dcterms:W3CDTF">2023-01-20T14:05:00Z</dcterms:created>
  <dcterms:modified xsi:type="dcterms:W3CDTF">2024-11-21T10:29:00Z</dcterms:modified>
</cp:coreProperties>
</file>